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1" w:type="dxa"/>
        <w:tblInd w:w="-998" w:type="dxa"/>
        <w:tblLook w:val="04A0" w:firstRow="1" w:lastRow="0" w:firstColumn="1" w:lastColumn="0" w:noHBand="0" w:noVBand="1"/>
      </w:tblPr>
      <w:tblGrid>
        <w:gridCol w:w="10491"/>
      </w:tblGrid>
      <w:tr w:rsidR="00612949" w14:paraId="1EBAF660" w14:textId="77777777" w:rsidTr="00AA2A82">
        <w:tc>
          <w:tcPr>
            <w:tcW w:w="10491" w:type="dxa"/>
            <w:tcBorders>
              <w:bottom w:val="nil"/>
            </w:tcBorders>
            <w:shd w:val="clear" w:color="auto" w:fill="000000" w:themeFill="text1"/>
          </w:tcPr>
          <w:p w14:paraId="106C1DAC" w14:textId="77777777" w:rsidR="00612949" w:rsidRDefault="00612949" w:rsidP="007153F2">
            <w:pPr>
              <w:jc w:val="center"/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ABOUT THE CREATIVE ARTS PROGRAMME</w:t>
            </w:r>
          </w:p>
        </w:tc>
      </w:tr>
      <w:tr w:rsidR="00612949" w:rsidRPr="00B76D07" w14:paraId="6AAE1851" w14:textId="77777777" w:rsidTr="00AA2A82">
        <w:tc>
          <w:tcPr>
            <w:tcW w:w="10491" w:type="dxa"/>
            <w:tcBorders>
              <w:top w:val="nil"/>
              <w:left w:val="nil"/>
              <w:bottom w:val="nil"/>
              <w:right w:val="nil"/>
            </w:tcBorders>
          </w:tcPr>
          <w:p w14:paraId="058A7EC5" w14:textId="77777777" w:rsidR="00612949" w:rsidRPr="00D773FA" w:rsidRDefault="00612949" w:rsidP="007153F2">
            <w:pPr>
              <w:jc w:val="both"/>
              <w:rPr>
                <w:rFonts w:ascii="Arial" w:eastAsia="SimSun" w:hAnsi="Arial" w:cs="Arial"/>
                <w:b/>
                <w:bCs/>
                <w:smallCaps/>
                <w:sz w:val="14"/>
                <w:szCs w:val="14"/>
                <w:lang w:eastAsia="zh-CN"/>
              </w:rPr>
            </w:pPr>
          </w:p>
          <w:p w14:paraId="649D2309" w14:textId="2B1D25BB" w:rsidR="00580C86" w:rsidRDefault="003E1560" w:rsidP="003E1560">
            <w:pPr>
              <w:jc w:val="both"/>
              <w:rPr>
                <w:rFonts w:ascii="Arial" w:eastAsia="SimSun" w:hAnsi="Arial" w:cs="Arial"/>
                <w:lang w:val="en-GB" w:eastAsia="zh-CN"/>
              </w:rPr>
            </w:pPr>
            <w:r w:rsidRPr="00B76D07">
              <w:rPr>
                <w:rFonts w:ascii="Arial" w:eastAsia="SimSun" w:hAnsi="Arial" w:cs="Arial"/>
                <w:lang w:val="en-GB" w:eastAsia="zh-CN"/>
              </w:rPr>
              <w:t xml:space="preserve">The Creative Arts Programme (CAP) is organised by the Gifted Education Branch, Ministry of Education Singapore. It is offered for both 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EL participants (Sec 2, 3 &amp; JC1) 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and 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MTL (CL, ML, TL) 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>participants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(Sec 2 &amp; 3)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>.</w:t>
            </w:r>
          </w:p>
          <w:p w14:paraId="2BB3A258" w14:textId="77777777" w:rsidR="00580C86" w:rsidRPr="00D773FA" w:rsidRDefault="00580C86" w:rsidP="003E1560">
            <w:pPr>
              <w:jc w:val="both"/>
              <w:rPr>
                <w:rFonts w:ascii="Arial" w:eastAsia="SimSun" w:hAnsi="Arial" w:cs="Arial"/>
                <w:sz w:val="16"/>
                <w:szCs w:val="16"/>
                <w:lang w:val="en-GB" w:eastAsia="zh-CN"/>
              </w:rPr>
            </w:pPr>
          </w:p>
          <w:p w14:paraId="28938067" w14:textId="08E4684F" w:rsidR="0017125C" w:rsidRDefault="003E1560" w:rsidP="0017125C">
            <w:pPr>
              <w:jc w:val="both"/>
              <w:rPr>
                <w:rFonts w:ascii="Arial" w:eastAsia="SimSun" w:hAnsi="Arial" w:cs="Arial"/>
                <w:lang w:val="en-GB" w:eastAsia="zh-CN"/>
              </w:rPr>
            </w:pPr>
            <w:r>
              <w:rPr>
                <w:rFonts w:ascii="Arial" w:eastAsia="SimSun" w:hAnsi="Arial" w:cs="Arial"/>
                <w:lang w:val="en-GB" w:eastAsia="zh-CN"/>
              </w:rPr>
              <w:t>T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he Seminar provides </w:t>
            </w:r>
            <w:r w:rsidR="008232C1">
              <w:rPr>
                <w:rFonts w:ascii="Arial" w:eastAsia="SimSun" w:hAnsi="Arial" w:cs="Arial"/>
                <w:lang w:val="en-GB" w:eastAsia="zh-CN"/>
              </w:rPr>
              <w:t xml:space="preserve">budding writers 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with the </w:t>
            </w:r>
            <w:r w:rsidR="00922959">
              <w:rPr>
                <w:rFonts w:ascii="Arial" w:eastAsia="SimSun" w:hAnsi="Arial" w:cs="Arial"/>
                <w:lang w:val="en-GB" w:eastAsia="zh-CN"/>
              </w:rPr>
              <w:t>chance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 to attend </w:t>
            </w:r>
            <w:r w:rsidR="008232C1">
              <w:rPr>
                <w:rFonts w:ascii="Arial" w:eastAsia="SimSun" w:hAnsi="Arial" w:cs="Arial"/>
                <w:lang w:val="en-GB" w:eastAsia="zh-CN"/>
              </w:rPr>
              <w:t xml:space="preserve">creative writing 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>workshops</w:t>
            </w:r>
            <w:r w:rsidR="008232C1">
              <w:rPr>
                <w:rFonts w:ascii="Arial" w:eastAsia="SimSun" w:hAnsi="Arial" w:cs="Arial"/>
                <w:lang w:val="en-GB" w:eastAsia="zh-CN"/>
              </w:rPr>
              <w:t>, performance workshops</w:t>
            </w:r>
            <w:r w:rsidR="000C05BE">
              <w:rPr>
                <w:rFonts w:ascii="Arial" w:eastAsia="SimSun" w:hAnsi="Arial" w:cs="Arial"/>
                <w:lang w:val="en-GB" w:eastAsia="zh-CN"/>
              </w:rPr>
              <w:t xml:space="preserve">, </w:t>
            </w:r>
            <w:r w:rsidR="008232C1">
              <w:rPr>
                <w:rFonts w:ascii="Arial" w:eastAsia="SimSun" w:hAnsi="Arial" w:cs="Arial"/>
                <w:lang w:val="en-GB" w:eastAsia="zh-CN"/>
              </w:rPr>
              <w:t>plenary</w:t>
            </w:r>
            <w:r w:rsidR="000C05BE">
              <w:rPr>
                <w:rFonts w:ascii="Arial" w:eastAsia="SimSun" w:hAnsi="Arial" w:cs="Arial"/>
                <w:lang w:val="en-GB" w:eastAsia="zh-CN"/>
              </w:rPr>
              <w:t xml:space="preserve"> lectures</w:t>
            </w:r>
            <w:r w:rsidR="008232C1">
              <w:rPr>
                <w:rFonts w:ascii="Arial" w:eastAsia="SimSun" w:hAnsi="Arial" w:cs="Arial"/>
                <w:lang w:val="en-GB" w:eastAsia="zh-CN"/>
              </w:rPr>
              <w:t xml:space="preserve"> and </w:t>
            </w:r>
            <w:r>
              <w:rPr>
                <w:rFonts w:ascii="Arial" w:eastAsia="SimSun" w:hAnsi="Arial" w:cs="Arial"/>
                <w:lang w:val="en-GB" w:eastAsia="zh-CN"/>
              </w:rPr>
              <w:t>enrichment sessions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. </w:t>
            </w:r>
            <w:r w:rsidR="0017125C">
              <w:rPr>
                <w:rFonts w:ascii="Arial" w:eastAsia="SimSun" w:hAnsi="Arial" w:cs="Arial"/>
                <w:lang w:val="en-GB" w:eastAsia="zh-CN"/>
              </w:rPr>
              <w:t xml:space="preserve">Following the Seminar, </w:t>
            </w:r>
            <w:r w:rsidR="0017125C" w:rsidRPr="00B76D07">
              <w:rPr>
                <w:rFonts w:ascii="Arial" w:eastAsia="SimSun" w:hAnsi="Arial" w:cs="Arial"/>
                <w:lang w:val="en-GB" w:eastAsia="zh-CN"/>
              </w:rPr>
              <w:t>participant</w:t>
            </w:r>
            <w:r w:rsidR="0017125C">
              <w:rPr>
                <w:rFonts w:ascii="Arial" w:eastAsia="SimSun" w:hAnsi="Arial" w:cs="Arial"/>
                <w:lang w:val="en-GB" w:eastAsia="zh-CN"/>
              </w:rPr>
              <w:t>s</w:t>
            </w:r>
            <w:r w:rsidR="0017125C" w:rsidRPr="00B76D07">
              <w:rPr>
                <w:rFonts w:ascii="Arial" w:eastAsia="SimSun" w:hAnsi="Arial" w:cs="Arial"/>
                <w:lang w:val="en-GB" w:eastAsia="zh-CN"/>
              </w:rPr>
              <w:t xml:space="preserve"> may apply for </w:t>
            </w:r>
            <w:r w:rsidR="0017125C">
              <w:rPr>
                <w:rFonts w:ascii="Arial" w:eastAsia="SimSun" w:hAnsi="Arial" w:cs="Arial"/>
                <w:lang w:val="en-GB" w:eastAsia="zh-CN"/>
              </w:rPr>
              <w:t>a</w:t>
            </w:r>
            <w:r w:rsidR="0017125C" w:rsidRPr="00B76D07">
              <w:rPr>
                <w:rFonts w:ascii="Arial" w:eastAsia="SimSun" w:hAnsi="Arial" w:cs="Arial"/>
                <w:lang w:val="en-GB" w:eastAsia="zh-CN"/>
              </w:rPr>
              <w:t xml:space="preserve"> 9 month-long mentorship </w:t>
            </w:r>
            <w:r w:rsidR="0017125C">
              <w:rPr>
                <w:rFonts w:ascii="Arial" w:eastAsia="SimSun" w:hAnsi="Arial" w:cs="Arial"/>
                <w:lang w:val="en-GB" w:eastAsia="zh-CN"/>
              </w:rPr>
              <w:t>attachment, where successful applicants receive the</w:t>
            </w:r>
            <w:r w:rsidR="0017125C" w:rsidRPr="00B76D07">
              <w:rPr>
                <w:rFonts w:ascii="Arial" w:eastAsia="SimSun" w:hAnsi="Arial" w:cs="Arial"/>
                <w:lang w:val="en-GB" w:eastAsia="zh-CN"/>
              </w:rPr>
              <w:t xml:space="preserve"> guidance of </w:t>
            </w:r>
            <w:r w:rsidR="0017125C">
              <w:rPr>
                <w:rFonts w:ascii="Arial" w:eastAsia="SimSun" w:hAnsi="Arial" w:cs="Arial"/>
                <w:lang w:val="en-GB" w:eastAsia="zh-CN"/>
              </w:rPr>
              <w:t xml:space="preserve">a </w:t>
            </w:r>
            <w:r w:rsidR="0017125C" w:rsidRPr="00B76D07">
              <w:rPr>
                <w:rFonts w:ascii="Arial" w:eastAsia="SimSun" w:hAnsi="Arial" w:cs="Arial"/>
                <w:lang w:val="en-GB" w:eastAsia="zh-CN"/>
              </w:rPr>
              <w:t>local writer.</w:t>
            </w:r>
            <w:r w:rsidR="0017125C">
              <w:rPr>
                <w:rFonts w:ascii="Arial" w:eastAsia="SimSun" w:hAnsi="Arial" w:cs="Arial"/>
                <w:lang w:val="en-GB" w:eastAsia="zh-CN"/>
              </w:rPr>
              <w:t xml:space="preserve"> Information about the mentorship will be provided at the Seminar.</w:t>
            </w:r>
          </w:p>
          <w:p w14:paraId="3F7ADCBB" w14:textId="77777777" w:rsidR="00580C86" w:rsidRPr="00D773FA" w:rsidRDefault="00580C86" w:rsidP="003E1560">
            <w:pPr>
              <w:jc w:val="both"/>
              <w:rPr>
                <w:rFonts w:ascii="Arial" w:eastAsia="SimSun" w:hAnsi="Arial" w:cs="Arial"/>
                <w:sz w:val="16"/>
                <w:szCs w:val="16"/>
                <w:lang w:val="en-GB" w:eastAsia="zh-CN"/>
              </w:rPr>
            </w:pPr>
          </w:p>
          <w:p w14:paraId="1D87239D" w14:textId="2BAB73A3" w:rsidR="003E1560" w:rsidRDefault="0017125C" w:rsidP="003E1560">
            <w:pPr>
              <w:jc w:val="both"/>
              <w:rPr>
                <w:rFonts w:ascii="Arial" w:eastAsia="SimSun" w:hAnsi="Arial" w:cs="Arial"/>
                <w:lang w:val="en-GB" w:eastAsia="zh-CN"/>
              </w:rPr>
            </w:pPr>
            <w:r>
              <w:rPr>
                <w:rFonts w:ascii="Arial" w:eastAsia="SimSun" w:hAnsi="Arial" w:cs="Arial"/>
                <w:lang w:val="en-GB" w:eastAsia="zh-CN"/>
              </w:rPr>
              <w:t>Successful applicants for the CAP 202</w:t>
            </w:r>
            <w:r w:rsidR="002B11D7">
              <w:rPr>
                <w:rFonts w:ascii="Arial" w:eastAsia="SimSun" w:hAnsi="Arial" w:cs="Arial"/>
                <w:lang w:val="en-GB" w:eastAsia="zh-CN"/>
              </w:rPr>
              <w:t>7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Seminar </w:t>
            </w:r>
            <w:r w:rsidR="00580C86">
              <w:rPr>
                <w:rFonts w:ascii="Arial" w:eastAsia="SimSun" w:hAnsi="Arial" w:cs="Arial"/>
                <w:lang w:val="en-GB" w:eastAsia="zh-CN"/>
              </w:rPr>
              <w:t>must</w:t>
            </w:r>
            <w:r w:rsidR="00C36820">
              <w:rPr>
                <w:rFonts w:ascii="Arial" w:eastAsia="SimSun" w:hAnsi="Arial" w:cs="Arial"/>
                <w:lang w:val="en-GB" w:eastAsia="zh-CN"/>
              </w:rPr>
              <w:t xml:space="preserve"> </w:t>
            </w:r>
            <w:r w:rsidR="00240D83">
              <w:rPr>
                <w:rFonts w:ascii="Arial" w:eastAsia="SimSun" w:hAnsi="Arial" w:cs="Arial"/>
                <w:lang w:val="en-GB" w:eastAsia="zh-CN"/>
              </w:rPr>
              <w:t xml:space="preserve">be available on </w:t>
            </w:r>
            <w:r w:rsidR="00C36820">
              <w:rPr>
                <w:rFonts w:ascii="Arial" w:eastAsia="SimSun" w:hAnsi="Arial" w:cs="Arial"/>
                <w:lang w:val="en-GB" w:eastAsia="zh-CN"/>
              </w:rPr>
              <w:t>1</w:t>
            </w:r>
            <w:r w:rsidR="002B11D7">
              <w:rPr>
                <w:rFonts w:ascii="Arial" w:eastAsia="SimSun" w:hAnsi="Arial" w:cs="Arial"/>
                <w:lang w:val="en-GB" w:eastAsia="zh-CN"/>
              </w:rPr>
              <w:t>4</w:t>
            </w:r>
            <w:r w:rsidR="00C36820">
              <w:rPr>
                <w:rFonts w:ascii="Arial" w:eastAsia="SimSun" w:hAnsi="Arial" w:cs="Arial"/>
                <w:lang w:val="en-GB" w:eastAsia="zh-CN"/>
              </w:rPr>
              <w:t xml:space="preserve"> May 202</w:t>
            </w:r>
            <w:r w:rsidR="002B11D7">
              <w:rPr>
                <w:rFonts w:ascii="Arial" w:eastAsia="SimSun" w:hAnsi="Arial" w:cs="Arial"/>
                <w:lang w:val="en-GB" w:eastAsia="zh-CN"/>
              </w:rPr>
              <w:t>7</w:t>
            </w:r>
            <w:r w:rsidR="00C36820">
              <w:rPr>
                <w:rFonts w:ascii="Arial" w:eastAsia="SimSun" w:hAnsi="Arial" w:cs="Arial"/>
                <w:lang w:val="en-GB" w:eastAsia="zh-CN"/>
              </w:rPr>
              <w:t xml:space="preserve"> (afternoon)</w:t>
            </w:r>
            <w:r w:rsidR="00240D83">
              <w:rPr>
                <w:rFonts w:ascii="Arial" w:eastAsia="SimSun" w:hAnsi="Arial" w:cs="Arial"/>
                <w:lang w:val="en-GB" w:eastAsia="zh-CN"/>
              </w:rPr>
              <w:t xml:space="preserve"> to attend a mandatory pre-Seminar briefing and engage in learning activities</w:t>
            </w:r>
            <w:r w:rsidR="00C36820">
              <w:rPr>
                <w:rFonts w:ascii="Arial" w:eastAsia="SimSun" w:hAnsi="Arial" w:cs="Arial"/>
                <w:lang w:val="en-GB" w:eastAsia="zh-CN"/>
              </w:rPr>
              <w:t xml:space="preserve">. </w:t>
            </w:r>
            <w:r w:rsidR="003E1560">
              <w:rPr>
                <w:rFonts w:ascii="Arial" w:eastAsia="SimSun" w:hAnsi="Arial" w:cs="Arial"/>
                <w:lang w:val="en-GB" w:eastAsia="zh-CN"/>
              </w:rPr>
              <w:t>Between 1</w:t>
            </w:r>
            <w:r w:rsidR="001E12AD">
              <w:rPr>
                <w:rFonts w:ascii="Arial" w:eastAsia="SimSun" w:hAnsi="Arial" w:cs="Arial"/>
                <w:lang w:val="en-GB" w:eastAsia="zh-CN"/>
              </w:rPr>
              <w:t>4</w:t>
            </w:r>
            <w:r w:rsidR="003E1560">
              <w:rPr>
                <w:rFonts w:ascii="Arial" w:eastAsia="SimSun" w:hAnsi="Arial" w:cs="Arial"/>
                <w:lang w:val="en-GB" w:eastAsia="zh-CN"/>
              </w:rPr>
              <w:t xml:space="preserve"> </w:t>
            </w:r>
            <w:r w:rsidR="00EE7912">
              <w:rPr>
                <w:rFonts w:ascii="Arial" w:eastAsia="SimSun" w:hAnsi="Arial" w:cs="Arial"/>
                <w:lang w:val="en-GB" w:eastAsia="zh-CN"/>
              </w:rPr>
              <w:t xml:space="preserve">to </w:t>
            </w:r>
            <w:r w:rsidR="001E12AD">
              <w:rPr>
                <w:rFonts w:ascii="Arial" w:eastAsia="SimSun" w:hAnsi="Arial" w:cs="Arial"/>
                <w:lang w:val="en-GB" w:eastAsia="zh-CN"/>
              </w:rPr>
              <w:t>31</w:t>
            </w:r>
            <w:r w:rsidR="003E1560">
              <w:rPr>
                <w:rFonts w:ascii="Arial" w:eastAsia="SimSun" w:hAnsi="Arial" w:cs="Arial"/>
                <w:lang w:val="en-GB" w:eastAsia="zh-CN"/>
              </w:rPr>
              <w:t xml:space="preserve"> May 202</w:t>
            </w:r>
            <w:r w:rsidR="001E12AD">
              <w:rPr>
                <w:rFonts w:ascii="Arial" w:eastAsia="SimSun" w:hAnsi="Arial" w:cs="Arial"/>
                <w:lang w:val="en-GB" w:eastAsia="zh-CN"/>
              </w:rPr>
              <w:t>7</w:t>
            </w:r>
            <w:r w:rsidR="003E1560">
              <w:rPr>
                <w:rFonts w:ascii="Arial" w:eastAsia="SimSun" w:hAnsi="Arial" w:cs="Arial"/>
                <w:lang w:val="en-GB" w:eastAsia="zh-CN"/>
              </w:rPr>
              <w:t xml:space="preserve">, participants may be given tasks </w:t>
            </w:r>
            <w:r w:rsidR="00356CA9">
              <w:rPr>
                <w:rFonts w:ascii="Arial" w:eastAsia="SimSun" w:hAnsi="Arial" w:cs="Arial"/>
                <w:lang w:val="en-GB" w:eastAsia="zh-CN"/>
              </w:rPr>
              <w:t xml:space="preserve">to complete </w:t>
            </w:r>
            <w:r w:rsidR="002D5690">
              <w:rPr>
                <w:rFonts w:ascii="Arial" w:eastAsia="SimSun" w:hAnsi="Arial" w:cs="Arial"/>
                <w:lang w:val="en-GB" w:eastAsia="zh-CN"/>
              </w:rPr>
              <w:t xml:space="preserve">in preparation for </w:t>
            </w:r>
            <w:r w:rsidR="003E1560">
              <w:rPr>
                <w:rFonts w:ascii="Arial" w:eastAsia="SimSun" w:hAnsi="Arial" w:cs="Arial"/>
                <w:lang w:val="en-GB" w:eastAsia="zh-CN"/>
              </w:rPr>
              <w:t>the Seminar</w:t>
            </w:r>
            <w:r w:rsidR="00A83878">
              <w:rPr>
                <w:rFonts w:ascii="Arial" w:eastAsia="SimSun" w:hAnsi="Arial" w:cs="Arial"/>
                <w:lang w:val="en-GB" w:eastAsia="zh-CN"/>
              </w:rPr>
              <w:t xml:space="preserve">. 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From </w:t>
            </w:r>
            <w:r w:rsidR="001E12AD">
              <w:rPr>
                <w:rFonts w:ascii="Arial" w:eastAsia="SimSun" w:hAnsi="Arial" w:cs="Arial"/>
                <w:lang w:val="en-GB" w:eastAsia="zh-CN"/>
              </w:rPr>
              <w:t>31 May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</w:t>
            </w:r>
            <w:r w:rsidR="0059324C">
              <w:rPr>
                <w:rFonts w:ascii="Arial" w:eastAsia="SimSun" w:hAnsi="Arial" w:cs="Arial"/>
                <w:lang w:val="en-GB" w:eastAsia="zh-CN"/>
              </w:rPr>
              <w:t xml:space="preserve">to </w:t>
            </w:r>
            <w:r w:rsidR="001E12AD">
              <w:rPr>
                <w:rFonts w:ascii="Arial" w:eastAsia="SimSun" w:hAnsi="Arial" w:cs="Arial"/>
                <w:lang w:val="en-GB" w:eastAsia="zh-CN"/>
              </w:rPr>
              <w:t>4</w:t>
            </w:r>
            <w:r w:rsidR="0059324C">
              <w:rPr>
                <w:rFonts w:ascii="Arial" w:eastAsia="SimSun" w:hAnsi="Arial" w:cs="Arial"/>
                <w:lang w:val="en-GB" w:eastAsia="zh-CN"/>
              </w:rPr>
              <w:t xml:space="preserve"> </w:t>
            </w:r>
            <w:r w:rsidR="00EE7912">
              <w:rPr>
                <w:rFonts w:ascii="Arial" w:eastAsia="SimSun" w:hAnsi="Arial" w:cs="Arial"/>
                <w:lang w:val="en-GB" w:eastAsia="zh-CN"/>
              </w:rPr>
              <w:t>June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202</w:t>
            </w:r>
            <w:r w:rsidR="001E12AD">
              <w:rPr>
                <w:rFonts w:ascii="Arial" w:eastAsia="SimSun" w:hAnsi="Arial" w:cs="Arial"/>
                <w:lang w:val="en-GB" w:eastAsia="zh-CN"/>
              </w:rPr>
              <w:t>7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, </w:t>
            </w:r>
            <w:r w:rsidR="00240D83">
              <w:rPr>
                <w:rFonts w:ascii="Arial" w:eastAsia="SimSun" w:hAnsi="Arial" w:cs="Arial"/>
                <w:lang w:val="en-GB" w:eastAsia="zh-CN"/>
              </w:rPr>
              <w:t>CAPpers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will attend </w:t>
            </w:r>
            <w:r w:rsidR="00AA2A82">
              <w:rPr>
                <w:rFonts w:ascii="Arial" w:eastAsia="SimSun" w:hAnsi="Arial" w:cs="Arial"/>
                <w:lang w:val="en-GB" w:eastAsia="zh-CN"/>
              </w:rPr>
              <w:t xml:space="preserve">a </w:t>
            </w:r>
            <w:r w:rsidR="00B30C83">
              <w:rPr>
                <w:rFonts w:ascii="Arial" w:eastAsia="SimSun" w:hAnsi="Arial" w:cs="Arial"/>
                <w:lang w:val="en-GB" w:eastAsia="zh-CN"/>
              </w:rPr>
              <w:t>f</w:t>
            </w:r>
            <w:r w:rsidR="001E12AD">
              <w:rPr>
                <w:rFonts w:ascii="Arial" w:eastAsia="SimSun" w:hAnsi="Arial" w:cs="Arial"/>
                <w:lang w:val="en-GB" w:eastAsia="zh-CN"/>
              </w:rPr>
              <w:t>ive</w:t>
            </w:r>
            <w:r w:rsidR="00AA2A82">
              <w:rPr>
                <w:rFonts w:ascii="Arial" w:eastAsia="SimSun" w:hAnsi="Arial" w:cs="Arial"/>
                <w:lang w:val="en-GB" w:eastAsia="zh-CN"/>
              </w:rPr>
              <w:t>-day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se</w:t>
            </w:r>
            <w:r w:rsidR="00AA2A82">
              <w:rPr>
                <w:rFonts w:ascii="Arial" w:eastAsia="SimSun" w:hAnsi="Arial" w:cs="Arial"/>
                <w:lang w:val="en-GB" w:eastAsia="zh-CN"/>
              </w:rPr>
              <w:t>minar</w:t>
            </w:r>
            <w:r>
              <w:rPr>
                <w:rFonts w:ascii="Arial" w:eastAsia="SimSun" w:hAnsi="Arial" w:cs="Arial"/>
                <w:lang w:val="en-GB" w:eastAsia="zh-CN"/>
              </w:rPr>
              <w:t>.</w:t>
            </w:r>
            <w:r w:rsidR="005F750E">
              <w:rPr>
                <w:rFonts w:ascii="Arial" w:eastAsia="SimSun" w:hAnsi="Arial" w:cs="Arial"/>
                <w:lang w:val="en-GB" w:eastAsia="zh-CN"/>
              </w:rPr>
              <w:t xml:space="preserve"> 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The </w:t>
            </w:r>
            <w:r w:rsidR="00AA2A82">
              <w:rPr>
                <w:rFonts w:ascii="Arial" w:eastAsia="SimSun" w:hAnsi="Arial" w:cs="Arial"/>
                <w:lang w:val="en-GB" w:eastAsia="zh-CN"/>
              </w:rPr>
              <w:t xml:space="preserve">venue of the </w:t>
            </w:r>
            <w:r w:rsidR="006E5EEB">
              <w:rPr>
                <w:rFonts w:ascii="Arial" w:eastAsia="SimSun" w:hAnsi="Arial" w:cs="Arial"/>
                <w:lang w:val="en-GB" w:eastAsia="zh-CN"/>
              </w:rPr>
              <w:t xml:space="preserve">briefing and </w:t>
            </w:r>
            <w:r w:rsidR="00AA2A82">
              <w:rPr>
                <w:rFonts w:ascii="Arial" w:eastAsia="SimSun" w:hAnsi="Arial" w:cs="Arial"/>
                <w:lang w:val="en-GB" w:eastAsia="zh-CN"/>
              </w:rPr>
              <w:t>CAP Seminar will be confirmed at a later date</w:t>
            </w:r>
            <w:r w:rsidR="00580C86" w:rsidRPr="00B76D07">
              <w:rPr>
                <w:rFonts w:ascii="Arial" w:eastAsia="SimSun" w:hAnsi="Arial" w:cs="Arial"/>
                <w:lang w:val="en-GB" w:eastAsia="zh-CN"/>
              </w:rPr>
              <w:t>.</w:t>
            </w:r>
          </w:p>
          <w:p w14:paraId="148123F3" w14:textId="77777777" w:rsidR="00AA2A82" w:rsidRDefault="00AA2A82" w:rsidP="003E1560">
            <w:pPr>
              <w:jc w:val="both"/>
              <w:rPr>
                <w:rFonts w:ascii="Arial" w:eastAsia="SimSun" w:hAnsi="Arial" w:cs="Arial"/>
                <w:lang w:val="en-GB" w:eastAsia="zh-CN"/>
              </w:rPr>
            </w:pPr>
          </w:p>
          <w:p w14:paraId="364F1816" w14:textId="7A172582" w:rsidR="00D773FA" w:rsidRDefault="00D773FA" w:rsidP="003E1560">
            <w:pPr>
              <w:jc w:val="both"/>
              <w:rPr>
                <w:rFonts w:ascii="Arial" w:eastAsia="SimSun" w:hAnsi="Arial" w:cs="Arial"/>
                <w:lang w:val="en-GB" w:eastAsia="zh-CN"/>
              </w:rPr>
            </w:pPr>
            <w:r>
              <w:rPr>
                <w:rFonts w:ascii="Arial" w:eastAsia="SimSun" w:hAnsi="Arial" w:cs="Arial"/>
                <w:lang w:val="en-GB" w:eastAsia="zh-CN"/>
              </w:rPr>
              <w:t>S</w:t>
            </w:r>
            <w:r w:rsidR="00D67863">
              <w:rPr>
                <w:rFonts w:ascii="Arial" w:eastAsia="SimSun" w:hAnsi="Arial" w:cs="Arial"/>
                <w:lang w:val="en-GB" w:eastAsia="zh-CN"/>
              </w:rPr>
              <w:t xml:space="preserve">ec </w:t>
            </w:r>
            <w:r w:rsidR="00DC2A66">
              <w:rPr>
                <w:rFonts w:ascii="Arial" w:eastAsia="SimSun" w:hAnsi="Arial" w:cs="Arial"/>
                <w:lang w:val="en-GB" w:eastAsia="zh-CN"/>
              </w:rPr>
              <w:t xml:space="preserve">3 </w:t>
            </w:r>
            <w:r w:rsidR="00D67863">
              <w:rPr>
                <w:rFonts w:ascii="Arial" w:eastAsia="SimSun" w:hAnsi="Arial" w:cs="Arial"/>
                <w:lang w:val="en-GB" w:eastAsia="zh-CN"/>
              </w:rPr>
              <w:t>s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tudents who have attended CAP </w:t>
            </w:r>
            <w:r w:rsidR="00DC2A66">
              <w:rPr>
                <w:rFonts w:ascii="Arial" w:eastAsia="SimSun" w:hAnsi="Arial" w:cs="Arial"/>
                <w:lang w:val="en-GB" w:eastAsia="zh-CN"/>
              </w:rPr>
              <w:t xml:space="preserve">in Sec 2 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are </w:t>
            </w:r>
            <w:r w:rsidRPr="00D766F2">
              <w:rPr>
                <w:rFonts w:ascii="Arial" w:eastAsia="SimSun" w:hAnsi="Arial" w:cs="Arial"/>
                <w:b/>
                <w:bCs/>
                <w:lang w:val="en-GB" w:eastAsia="zh-CN"/>
              </w:rPr>
              <w:t>NOT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allowed to apply </w:t>
            </w:r>
            <w:r w:rsidR="00D766F2">
              <w:rPr>
                <w:rFonts w:ascii="Arial" w:eastAsia="SimSun" w:hAnsi="Arial" w:cs="Arial"/>
                <w:lang w:val="en-GB" w:eastAsia="zh-CN"/>
              </w:rPr>
              <w:t>again</w:t>
            </w:r>
            <w:r>
              <w:rPr>
                <w:rFonts w:ascii="Arial" w:eastAsia="SimSun" w:hAnsi="Arial" w:cs="Arial"/>
                <w:lang w:val="en-GB" w:eastAsia="zh-CN"/>
              </w:rPr>
              <w:t>.</w:t>
            </w:r>
          </w:p>
          <w:p w14:paraId="0A59A0FA" w14:textId="77777777" w:rsidR="00D773FA" w:rsidRPr="00D773FA" w:rsidRDefault="00D773FA" w:rsidP="009C22B7">
            <w:pPr>
              <w:jc w:val="both"/>
              <w:rPr>
                <w:rFonts w:ascii="Arial" w:eastAsia="SimSun" w:hAnsi="Arial" w:cs="Arial"/>
                <w:i/>
                <w:iCs/>
                <w:sz w:val="16"/>
                <w:szCs w:val="16"/>
                <w:lang w:val="en-GB" w:eastAsia="zh-CN"/>
              </w:rPr>
            </w:pPr>
          </w:p>
          <w:p w14:paraId="1CC27278" w14:textId="5F7E463E" w:rsidR="00300113" w:rsidRPr="0066415A" w:rsidRDefault="0066415A" w:rsidP="009C22B7">
            <w:pPr>
              <w:jc w:val="both"/>
              <w:rPr>
                <w:rFonts w:ascii="Arial" w:eastAsia="SimSun" w:hAnsi="Arial" w:cs="Arial"/>
                <w:i/>
                <w:iCs/>
                <w:lang w:val="en-GB" w:eastAsia="zh-CN"/>
              </w:rPr>
            </w:pPr>
            <w:r>
              <w:rPr>
                <w:rFonts w:ascii="Arial" w:eastAsia="SimSun" w:hAnsi="Arial" w:cs="Arial"/>
                <w:i/>
                <w:iCs/>
                <w:lang w:val="en-GB" w:eastAsia="zh-CN"/>
              </w:rPr>
              <w:t>W</w:t>
            </w:r>
            <w:r w:rsidR="005F750E" w:rsidRPr="0066415A">
              <w:rPr>
                <w:rFonts w:ascii="Arial" w:eastAsia="SimSun" w:hAnsi="Arial" w:cs="Arial"/>
                <w:i/>
                <w:iCs/>
                <w:lang w:val="en-GB" w:eastAsia="zh-CN"/>
              </w:rPr>
              <w:t xml:space="preserve">orks submitted for or created at the CAP may be selected by MOE for training and research purposes. </w:t>
            </w:r>
            <w:r w:rsidR="00BF4D85">
              <w:rPr>
                <w:rFonts w:ascii="Arial" w:eastAsia="SimSun" w:hAnsi="Arial" w:cs="Arial"/>
                <w:i/>
                <w:iCs/>
                <w:lang w:val="en-GB" w:eastAsia="zh-CN"/>
              </w:rPr>
              <w:br/>
            </w:r>
          </w:p>
        </w:tc>
      </w:tr>
      <w:tr w:rsidR="00612949" w14:paraId="5D849AB4" w14:textId="77777777" w:rsidTr="00AA2A82">
        <w:tc>
          <w:tcPr>
            <w:tcW w:w="10491" w:type="dxa"/>
            <w:tcBorders>
              <w:top w:val="nil"/>
              <w:bottom w:val="nil"/>
            </w:tcBorders>
            <w:shd w:val="clear" w:color="auto" w:fill="000000" w:themeFill="text1"/>
          </w:tcPr>
          <w:p w14:paraId="5004A6EC" w14:textId="11C71A37" w:rsidR="00612949" w:rsidRDefault="009814A5" w:rsidP="007153F2">
            <w:pPr>
              <w:jc w:val="center"/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INSTRUCTIONS FOR STUDENTS</w:t>
            </w:r>
          </w:p>
        </w:tc>
      </w:tr>
      <w:tr w:rsidR="00612949" w:rsidRPr="00B76D07" w14:paraId="7E2B1209" w14:textId="77777777" w:rsidTr="00AA2A82">
        <w:trPr>
          <w:trHeight w:val="4729"/>
        </w:trPr>
        <w:tc>
          <w:tcPr>
            <w:tcW w:w="10491" w:type="dxa"/>
            <w:tcBorders>
              <w:top w:val="nil"/>
              <w:left w:val="nil"/>
              <w:bottom w:val="nil"/>
              <w:right w:val="nil"/>
            </w:tcBorders>
          </w:tcPr>
          <w:p w14:paraId="432FC59B" w14:textId="25656F2F" w:rsidR="00612949" w:rsidRPr="00B76D07" w:rsidRDefault="003A226A" w:rsidP="00A03CC9">
            <w:pPr>
              <w:tabs>
                <w:tab w:val="left" w:pos="5900"/>
              </w:tabs>
              <w:rPr>
                <w:rFonts w:ascii="Arial" w:eastAsia="SimSun" w:hAnsi="Arial" w:cs="Arial"/>
                <w:i/>
                <w:lang w:val="en-GB" w:eastAsia="zh-CN"/>
              </w:rPr>
            </w:pPr>
            <w:r w:rsidRPr="00B76D07">
              <w:rPr>
                <w:rFonts w:ascii="Arial" w:eastAsia="SimSun" w:hAnsi="Arial" w:cs="Arial"/>
                <w:i/>
                <w:lang w:val="en-GB" w:eastAsia="zh-CN"/>
              </w:rPr>
              <w:tab/>
            </w:r>
          </w:p>
          <w:p w14:paraId="493297BA" w14:textId="6F9A98EE" w:rsidR="00ED4D97" w:rsidRPr="00B76D07" w:rsidRDefault="00ED4D97" w:rsidP="00A03CC9">
            <w:pPr>
              <w:pStyle w:val="ListParagraph"/>
              <w:numPr>
                <w:ilvl w:val="0"/>
                <w:numId w:val="30"/>
              </w:numPr>
              <w:ind w:left="312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Seek permission to apply</w:t>
            </w:r>
            <w:r w:rsidR="00D13180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  <w:r w:rsidR="0084422E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for </w:t>
            </w:r>
            <w:r w:rsidR="009B3A56">
              <w:rPr>
                <w:rFonts w:ascii="Arial" w:eastAsia="SimSun" w:hAnsi="Arial" w:cs="Arial"/>
                <w:iCs/>
                <w:lang w:val="en-GB" w:eastAsia="zh-CN"/>
              </w:rPr>
              <w:t xml:space="preserve">the </w:t>
            </w:r>
            <w:r w:rsidR="0084422E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CAP </w:t>
            </w:r>
            <w:r w:rsidR="009B3A56">
              <w:rPr>
                <w:rFonts w:ascii="Arial" w:eastAsia="SimSun" w:hAnsi="Arial" w:cs="Arial"/>
                <w:iCs/>
                <w:lang w:val="en-GB" w:eastAsia="zh-CN"/>
              </w:rPr>
              <w:t xml:space="preserve">Seminar </w:t>
            </w:r>
            <w:r w:rsidR="00D13180" w:rsidRPr="00B76D07">
              <w:rPr>
                <w:rFonts w:ascii="Arial" w:eastAsia="SimSun" w:hAnsi="Arial" w:cs="Arial"/>
                <w:iCs/>
                <w:lang w:val="en-GB" w:eastAsia="zh-CN"/>
              </w:rPr>
              <w:t>through</w:t>
            </w:r>
            <w:r w:rsidR="007A418F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the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CAP </w:t>
            </w:r>
            <w:r w:rsidR="00CC21D5">
              <w:rPr>
                <w:rFonts w:ascii="Arial" w:eastAsia="SimSun" w:hAnsi="Arial" w:cs="Arial"/>
                <w:iCs/>
                <w:lang w:val="en-GB" w:eastAsia="zh-CN"/>
              </w:rPr>
              <w:t>Liaison Teacher</w:t>
            </w:r>
            <w:r w:rsidR="00D13180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, 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the designated point of contact between CAP and the school.</w:t>
            </w:r>
          </w:p>
          <w:p w14:paraId="34F3A2CC" w14:textId="77777777" w:rsidR="00ED4D97" w:rsidRPr="00A03CC9" w:rsidRDefault="00ED4D97" w:rsidP="00A03CC9">
            <w:pPr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3A1D8707" w14:textId="63C3C99F" w:rsidR="003A2CD8" w:rsidRPr="00B76D07" w:rsidRDefault="0084422E" w:rsidP="00A03CC9">
            <w:pPr>
              <w:pStyle w:val="ListParagraph"/>
              <w:numPr>
                <w:ilvl w:val="0"/>
                <w:numId w:val="30"/>
              </w:numPr>
              <w:ind w:left="312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Ask </w:t>
            </w:r>
            <w:r w:rsidR="00ED4D97" w:rsidRPr="00B76D07">
              <w:rPr>
                <w:rFonts w:ascii="Arial" w:eastAsia="SimSun" w:hAnsi="Arial" w:cs="Arial"/>
                <w:iCs/>
                <w:lang w:val="en-GB" w:eastAsia="zh-CN"/>
              </w:rPr>
              <w:t>a relevant teacher to write you a personal recommendation.</w:t>
            </w:r>
            <w:r w:rsidR="003A2CD8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  <w:r w:rsidR="004F65AA">
              <w:rPr>
                <w:rFonts w:ascii="Arial" w:eastAsia="SimSun" w:hAnsi="Arial" w:cs="Arial"/>
                <w:iCs/>
                <w:lang w:val="en-GB" w:eastAsia="zh-CN"/>
              </w:rPr>
              <w:t xml:space="preserve">Your </w:t>
            </w:r>
            <w:r w:rsidR="00CC21D5">
              <w:rPr>
                <w:rFonts w:ascii="Arial" w:eastAsia="SimSun" w:hAnsi="Arial" w:cs="Arial"/>
                <w:iCs/>
                <w:lang w:val="en-GB" w:eastAsia="zh-CN"/>
              </w:rPr>
              <w:t>Teacher Recommender</w:t>
            </w:r>
            <w:r w:rsidR="004F65AA">
              <w:rPr>
                <w:rFonts w:ascii="Arial" w:eastAsia="SimSun" w:hAnsi="Arial" w:cs="Arial"/>
                <w:iCs/>
                <w:lang w:val="en-GB" w:eastAsia="zh-CN"/>
              </w:rPr>
              <w:t xml:space="preserve"> should be able to comment on your abilities as a creative writer.</w:t>
            </w:r>
          </w:p>
          <w:p w14:paraId="19D1E014" w14:textId="77777777" w:rsidR="003A2CD8" w:rsidRPr="00B76D07" w:rsidRDefault="003A2CD8" w:rsidP="00A03CC9">
            <w:pPr>
              <w:pStyle w:val="ListParagraph"/>
              <w:ind w:left="312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5C50BEC4" w14:textId="01B35A8E" w:rsidR="00612949" w:rsidRPr="00D2051B" w:rsidRDefault="002C21E2" w:rsidP="00A03CC9">
            <w:pPr>
              <w:pStyle w:val="ListParagraph"/>
              <w:numPr>
                <w:ilvl w:val="0"/>
                <w:numId w:val="30"/>
              </w:numPr>
              <w:ind w:left="312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>
              <w:rPr>
                <w:rFonts w:ascii="Arial" w:eastAsia="SimSun" w:hAnsi="Arial" w:cs="Arial"/>
                <w:iCs/>
                <w:lang w:val="en-GB" w:eastAsia="zh-CN"/>
              </w:rPr>
              <w:t>Read through the Infopack</w:t>
            </w:r>
            <w:r w:rsidR="00872A42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  <w:r w:rsidR="00872A42" w:rsidRPr="00AA2A82">
              <w:rPr>
                <w:rFonts w:ascii="Arial" w:eastAsia="SimSun" w:hAnsi="Arial" w:cs="Arial"/>
                <w:iCs/>
                <w:lang w:val="en-GB" w:eastAsia="zh-CN"/>
              </w:rPr>
              <w:t>(</w:t>
            </w:r>
            <w:hyperlink r:id="rId8" w:history="1">
              <w:r w:rsidR="00B22E67" w:rsidRPr="007526B2">
                <w:rPr>
                  <w:rStyle w:val="Hyperlink"/>
                  <w:rFonts w:ascii="Arial" w:eastAsia="SimSun" w:hAnsi="Arial" w:cs="Arial"/>
                  <w:iCs/>
                  <w:lang w:val="en-GB" w:eastAsia="zh-CN"/>
                </w:rPr>
                <w:t>https://go.gov.sg/2027-cap-sec-infopack</w:t>
              </w:r>
            </w:hyperlink>
            <w:r w:rsidR="00422910">
              <w:rPr>
                <w:rStyle w:val="Hyperlink"/>
                <w:rFonts w:ascii="Arial" w:eastAsia="SimSun" w:hAnsi="Arial" w:cs="Arial"/>
                <w:iCs/>
                <w:lang w:val="en-GB" w:eastAsia="zh-CN"/>
              </w:rPr>
              <w:t xml:space="preserve"> </w:t>
            </w:r>
            <w:r w:rsidR="00422910" w:rsidRPr="00422910">
              <w:rPr>
                <w:rStyle w:val="Hyperlink"/>
                <w:rFonts w:ascii="Arial" w:eastAsia="SimSun" w:hAnsi="Arial" w:cs="Arial"/>
                <w:iCs/>
                <w:color w:val="auto"/>
                <w:u w:val="none"/>
                <w:lang w:val="en-GB" w:eastAsia="zh-CN"/>
              </w:rPr>
              <w:t xml:space="preserve">- this </w:t>
            </w:r>
            <w:r w:rsidR="004D7C26">
              <w:rPr>
                <w:rStyle w:val="Hyperlink"/>
                <w:rFonts w:ascii="Arial" w:eastAsia="SimSun" w:hAnsi="Arial" w:cs="Arial"/>
                <w:iCs/>
                <w:color w:val="auto"/>
                <w:u w:val="none"/>
                <w:lang w:val="en-GB" w:eastAsia="zh-CN"/>
              </w:rPr>
              <w:t>file</w:t>
            </w:r>
            <w:r w:rsidR="00872A42">
              <w:rPr>
                <w:rFonts w:ascii="Arial" w:eastAsia="SimSun" w:hAnsi="Arial" w:cs="Arial"/>
                <w:iCs/>
                <w:lang w:val="en-GB" w:eastAsia="zh-CN"/>
              </w:rPr>
              <w:t xml:space="preserve">) </w:t>
            </w:r>
            <w:r>
              <w:rPr>
                <w:rFonts w:ascii="Arial" w:eastAsia="SimSun" w:hAnsi="Arial" w:cs="Arial"/>
                <w:iCs/>
                <w:lang w:val="en-GB" w:eastAsia="zh-CN"/>
              </w:rPr>
              <w:t>to p</w:t>
            </w:r>
            <w:r w:rsidR="00612949" w:rsidRPr="00B76D07">
              <w:rPr>
                <w:rFonts w:ascii="Arial" w:eastAsia="SimSun" w:hAnsi="Arial" w:cs="Arial"/>
                <w:iCs/>
                <w:lang w:val="en-GB" w:eastAsia="zh-CN"/>
              </w:rPr>
              <w:t>repare</w:t>
            </w:r>
            <w:r w:rsidR="00FB6AFA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the following </w:t>
            </w:r>
            <w:r w:rsidRPr="00D2051B">
              <w:rPr>
                <w:rFonts w:ascii="Arial" w:eastAsia="SimSun" w:hAnsi="Arial" w:cs="Arial"/>
                <w:iCs/>
                <w:lang w:val="en-GB" w:eastAsia="zh-CN"/>
              </w:rPr>
              <w:t>BEFORE submitting the</w:t>
            </w:r>
            <w:r w:rsidR="00FB6AFA" w:rsidRPr="00D2051B">
              <w:rPr>
                <w:rFonts w:ascii="Arial" w:eastAsia="SimSun" w:hAnsi="Arial" w:cs="Arial"/>
                <w:iCs/>
                <w:lang w:val="en-GB" w:eastAsia="zh-CN"/>
              </w:rPr>
              <w:t xml:space="preserve"> online application</w:t>
            </w:r>
            <w:r w:rsidR="00A73BF6" w:rsidRPr="00D2051B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</w:p>
          <w:p w14:paraId="6ECBFBC7" w14:textId="77777777" w:rsidR="00612949" w:rsidRPr="00D2051B" w:rsidRDefault="00612949" w:rsidP="00A03CC9">
            <w:pPr>
              <w:pStyle w:val="ListParagraph"/>
              <w:numPr>
                <w:ilvl w:val="1"/>
                <w:numId w:val="30"/>
              </w:numPr>
              <w:ind w:left="737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D2051B">
              <w:rPr>
                <w:rFonts w:ascii="Arial" w:eastAsia="SimSun" w:hAnsi="Arial" w:cs="Arial"/>
                <w:iCs/>
                <w:lang w:val="en-GB" w:eastAsia="zh-CN"/>
              </w:rPr>
              <w:t>personal statement responses (See page 2 for questions)</w:t>
            </w:r>
          </w:p>
          <w:p w14:paraId="1C23F8C5" w14:textId="77777777" w:rsidR="003A226A" w:rsidRPr="00D2051B" w:rsidRDefault="00612949" w:rsidP="00A03CC9">
            <w:pPr>
              <w:pStyle w:val="ListParagraph"/>
              <w:numPr>
                <w:ilvl w:val="1"/>
                <w:numId w:val="30"/>
              </w:numPr>
              <w:ind w:left="737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D2051B">
              <w:rPr>
                <w:rFonts w:ascii="Arial" w:eastAsia="SimSun" w:hAnsi="Arial" w:cs="Arial"/>
                <w:iCs/>
                <w:lang w:val="en-GB" w:eastAsia="zh-CN"/>
              </w:rPr>
              <w:t>creative writing portfolio in one PDF document (.pdf, Max 3MB)</w:t>
            </w:r>
          </w:p>
          <w:p w14:paraId="1C5A26B4" w14:textId="0E9BC764" w:rsidR="00F373F8" w:rsidRPr="00D2051B" w:rsidRDefault="002C21E2" w:rsidP="00A03CC9">
            <w:pPr>
              <w:pStyle w:val="ListParagraph"/>
              <w:numPr>
                <w:ilvl w:val="1"/>
                <w:numId w:val="30"/>
              </w:numPr>
              <w:ind w:left="737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D2051B">
              <w:rPr>
                <w:rFonts w:ascii="Arial" w:eastAsia="SimSun" w:hAnsi="Arial" w:cs="Arial"/>
                <w:iCs/>
                <w:lang w:val="en-GB" w:eastAsia="zh-CN"/>
              </w:rPr>
              <w:t>email address</w:t>
            </w:r>
            <w:r w:rsidR="003A226A" w:rsidRPr="00D2051B">
              <w:rPr>
                <w:rFonts w:ascii="Arial" w:eastAsia="SimSun" w:hAnsi="Arial" w:cs="Arial"/>
                <w:iCs/>
                <w:lang w:val="en-GB" w:eastAsia="zh-CN"/>
              </w:rPr>
              <w:t xml:space="preserve"> of your CAP </w:t>
            </w:r>
            <w:r w:rsidR="00CC21D5" w:rsidRPr="00D2051B">
              <w:rPr>
                <w:rFonts w:ascii="Arial" w:eastAsia="SimSun" w:hAnsi="Arial" w:cs="Arial"/>
                <w:iCs/>
                <w:lang w:val="en-GB" w:eastAsia="zh-CN"/>
              </w:rPr>
              <w:t>Liaison Teacher</w:t>
            </w:r>
            <w:r w:rsidR="003A226A" w:rsidRPr="00D2051B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</w:p>
          <w:p w14:paraId="2286F0DD" w14:textId="370EC968" w:rsidR="00612949" w:rsidRPr="00D2051B" w:rsidRDefault="002C21E2" w:rsidP="00A03CC9">
            <w:pPr>
              <w:pStyle w:val="ListParagraph"/>
              <w:numPr>
                <w:ilvl w:val="1"/>
                <w:numId w:val="30"/>
              </w:numPr>
              <w:ind w:left="737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D2051B">
              <w:rPr>
                <w:rFonts w:ascii="Arial" w:eastAsia="SimSun" w:hAnsi="Arial" w:cs="Arial"/>
                <w:iCs/>
                <w:lang w:val="en-GB" w:eastAsia="zh-CN"/>
              </w:rPr>
              <w:t>email address</w:t>
            </w:r>
            <w:r w:rsidR="00F373F8" w:rsidRPr="00D2051B">
              <w:rPr>
                <w:rFonts w:ascii="Arial" w:eastAsia="SimSun" w:hAnsi="Arial" w:cs="Arial"/>
                <w:iCs/>
                <w:lang w:val="en-GB" w:eastAsia="zh-CN"/>
              </w:rPr>
              <w:t xml:space="preserve"> of your</w:t>
            </w:r>
            <w:r w:rsidR="003A226A" w:rsidRPr="00D2051B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  <w:r w:rsidR="00C22F02" w:rsidRPr="00D2051B">
              <w:rPr>
                <w:rFonts w:ascii="Arial" w:eastAsia="SimSun" w:hAnsi="Arial" w:cs="Arial"/>
                <w:iCs/>
                <w:lang w:val="en-GB" w:eastAsia="zh-CN"/>
              </w:rPr>
              <w:t>Teacher Recommender</w:t>
            </w:r>
            <w:r w:rsidR="003A226A" w:rsidRPr="00D2051B">
              <w:rPr>
                <w:rFonts w:ascii="Arial" w:eastAsia="SimSun" w:hAnsi="Arial" w:cs="Arial"/>
                <w:iCs/>
                <w:lang w:val="en-GB" w:eastAsia="zh-CN"/>
              </w:rPr>
              <w:t> </w:t>
            </w:r>
            <w:r w:rsidR="00612949" w:rsidRPr="00D2051B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</w:p>
          <w:p w14:paraId="15A388BC" w14:textId="77777777" w:rsidR="00612949" w:rsidRPr="00B76D07" w:rsidRDefault="00612949" w:rsidP="00A03CC9">
            <w:pPr>
              <w:ind w:left="312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3DC157F5" w14:textId="4E930FC8" w:rsidR="00612949" w:rsidRPr="00724D8B" w:rsidRDefault="00ED4D97" w:rsidP="00A03CC9">
            <w:pPr>
              <w:pStyle w:val="ListParagraph"/>
              <w:numPr>
                <w:ilvl w:val="0"/>
                <w:numId w:val="30"/>
              </w:numPr>
              <w:ind w:left="312"/>
              <w:jc w:val="both"/>
              <w:rPr>
                <w:rFonts w:ascii="Arial" w:eastAsia="SimSun" w:hAnsi="Arial" w:cs="Arial"/>
                <w:b/>
                <w:bCs/>
                <w:iCs/>
                <w:color w:val="FF0000"/>
                <w:u w:val="single"/>
                <w:lang w:val="en-GB" w:eastAsia="zh-CN"/>
              </w:rPr>
            </w:pPr>
            <w:r w:rsidRPr="00724D8B">
              <w:rPr>
                <w:rFonts w:ascii="Arial" w:eastAsia="SimSun" w:hAnsi="Arial" w:cs="Arial"/>
                <w:iCs/>
                <w:lang w:val="en-GB" w:eastAsia="zh-CN"/>
              </w:rPr>
              <w:t>Go to</w:t>
            </w:r>
            <w:r w:rsidR="000953BF" w:rsidRPr="00724D8B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  <w:hyperlink r:id="rId9" w:history="1">
              <w:r w:rsidR="00B22E67" w:rsidRPr="007526B2">
                <w:rPr>
                  <w:rStyle w:val="Hyperlink"/>
                  <w:rFonts w:ascii="Arial" w:eastAsia="SimSun" w:hAnsi="Arial" w:cs="Arial"/>
                  <w:iCs/>
                  <w:lang w:val="en-GB" w:eastAsia="zh-CN"/>
                </w:rPr>
                <w:t>https://go.gov.sg/2027-cap-sec-app</w:t>
              </w:r>
            </w:hyperlink>
            <w:r w:rsidR="000953BF" w:rsidRPr="00724D8B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  <w:r w:rsidR="00612949" w:rsidRPr="00724D8B">
              <w:rPr>
                <w:rFonts w:ascii="Arial" w:eastAsia="SimSun" w:hAnsi="Arial" w:cs="Arial"/>
                <w:iCs/>
                <w:lang w:val="en-GB" w:eastAsia="zh-CN"/>
              </w:rPr>
              <w:t xml:space="preserve">to fill in the </w:t>
            </w:r>
            <w:r w:rsidR="00B6081C" w:rsidRPr="00724D8B">
              <w:rPr>
                <w:rFonts w:ascii="Arial" w:eastAsia="SimSun" w:hAnsi="Arial" w:cs="Arial"/>
                <w:iCs/>
                <w:lang w:val="en-GB" w:eastAsia="zh-CN"/>
              </w:rPr>
              <w:t xml:space="preserve">application </w:t>
            </w:r>
            <w:r w:rsidR="00612949" w:rsidRPr="00724D8B">
              <w:rPr>
                <w:rFonts w:ascii="Arial" w:eastAsia="SimSun" w:hAnsi="Arial" w:cs="Arial"/>
                <w:iCs/>
                <w:lang w:val="en-GB" w:eastAsia="zh-CN"/>
              </w:rPr>
              <w:t>on FormSG</w:t>
            </w:r>
            <w:r w:rsidR="00A73BF6" w:rsidRPr="00724D8B">
              <w:rPr>
                <w:rFonts w:ascii="Arial" w:eastAsia="SimSun" w:hAnsi="Arial" w:cs="Arial"/>
                <w:iCs/>
                <w:lang w:val="en-GB" w:eastAsia="zh-CN"/>
              </w:rPr>
              <w:t xml:space="preserve"> by </w:t>
            </w:r>
            <w:r w:rsidR="00B22E67" w:rsidRPr="00B22E67">
              <w:rPr>
                <w:rFonts w:ascii="Arial" w:eastAsia="SimSun" w:hAnsi="Arial" w:cs="Arial"/>
                <w:b/>
                <w:bCs/>
                <w:iCs/>
                <w:color w:val="FF0000"/>
                <w:u w:val="single"/>
                <w:lang w:val="en-GB" w:eastAsia="zh-CN"/>
              </w:rPr>
              <w:t>1</w:t>
            </w:r>
            <w:r w:rsidR="00A73BF6" w:rsidRPr="00EB29BA">
              <w:rPr>
                <w:rFonts w:ascii="Arial" w:eastAsia="SimSun" w:hAnsi="Arial" w:cs="Arial"/>
                <w:b/>
                <w:bCs/>
                <w:iCs/>
                <w:color w:val="FF0000"/>
                <w:u w:val="single"/>
                <w:lang w:val="en-GB" w:eastAsia="zh-CN"/>
              </w:rPr>
              <w:t xml:space="preserve"> </w:t>
            </w:r>
            <w:r w:rsidR="00EB29BA">
              <w:rPr>
                <w:rFonts w:ascii="Arial" w:eastAsia="SimSun" w:hAnsi="Arial" w:cs="Arial"/>
                <w:b/>
                <w:bCs/>
                <w:iCs/>
                <w:color w:val="FF0000"/>
                <w:u w:val="single"/>
                <w:lang w:val="en-GB" w:eastAsia="zh-CN"/>
              </w:rPr>
              <w:t xml:space="preserve">Feb </w:t>
            </w:r>
            <w:r w:rsidR="00A73BF6" w:rsidRPr="00724D8B">
              <w:rPr>
                <w:rFonts w:ascii="Arial" w:eastAsia="SimSun" w:hAnsi="Arial" w:cs="Arial"/>
                <w:b/>
                <w:bCs/>
                <w:iCs/>
                <w:color w:val="FF0000"/>
                <w:u w:val="single"/>
                <w:lang w:val="en-GB" w:eastAsia="zh-CN"/>
              </w:rPr>
              <w:t>202</w:t>
            </w:r>
            <w:r w:rsidR="00B22E67">
              <w:rPr>
                <w:rFonts w:ascii="Arial" w:eastAsia="SimSun" w:hAnsi="Arial" w:cs="Arial"/>
                <w:b/>
                <w:bCs/>
                <w:iCs/>
                <w:color w:val="FF0000"/>
                <w:u w:val="single"/>
                <w:lang w:val="en-GB" w:eastAsia="zh-CN"/>
              </w:rPr>
              <w:t>7</w:t>
            </w:r>
            <w:r w:rsidR="00A73BF6" w:rsidRPr="00724D8B">
              <w:rPr>
                <w:rFonts w:ascii="Arial" w:eastAsia="SimSun" w:hAnsi="Arial" w:cs="Arial"/>
                <w:b/>
                <w:bCs/>
                <w:iCs/>
                <w:color w:val="FF0000"/>
                <w:u w:val="single"/>
                <w:lang w:val="en-GB" w:eastAsia="zh-CN"/>
              </w:rPr>
              <w:t>, 5pm</w:t>
            </w:r>
            <w:r w:rsidR="00612949" w:rsidRPr="00724D8B">
              <w:rPr>
                <w:rFonts w:ascii="Arial" w:eastAsia="SimSun" w:hAnsi="Arial" w:cs="Arial"/>
                <w:b/>
                <w:bCs/>
                <w:iCs/>
                <w:color w:val="FF0000"/>
                <w:u w:val="single"/>
                <w:lang w:val="en-GB" w:eastAsia="zh-CN"/>
              </w:rPr>
              <w:t xml:space="preserve">. </w:t>
            </w:r>
          </w:p>
          <w:p w14:paraId="3D582CAB" w14:textId="77777777" w:rsidR="00612949" w:rsidRPr="00B76D07" w:rsidRDefault="00612949" w:rsidP="00A03CC9">
            <w:pPr>
              <w:ind w:left="312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1F38AE74" w14:textId="76F2C33D" w:rsidR="00E87861" w:rsidRPr="00B76D07" w:rsidRDefault="00EF0E17" w:rsidP="00A03CC9">
            <w:pPr>
              <w:pStyle w:val="ListParagraph"/>
              <w:numPr>
                <w:ilvl w:val="0"/>
                <w:numId w:val="30"/>
              </w:numPr>
              <w:ind w:left="312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C</w:t>
            </w:r>
            <w:r w:rsidR="007F3252" w:rsidRPr="00B76D07">
              <w:rPr>
                <w:rFonts w:ascii="Arial" w:eastAsia="SimSun" w:hAnsi="Arial" w:cs="Arial"/>
                <w:iCs/>
                <w:lang w:val="en-GB" w:eastAsia="zh-CN"/>
              </w:rPr>
              <w:t>heck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that you receive the </w:t>
            </w:r>
            <w:r w:rsidR="007F3252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confirmation email. </w:t>
            </w:r>
            <w:r w:rsidR="00B6081C" w:rsidRPr="00B76D07">
              <w:rPr>
                <w:rFonts w:ascii="Arial" w:eastAsia="SimSun" w:hAnsi="Arial" w:cs="Arial"/>
                <w:iCs/>
                <w:lang w:val="en-GB" w:eastAsia="zh-CN"/>
              </w:rPr>
              <w:t>If your school/.edu account block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s</w:t>
            </w:r>
            <w:r w:rsidR="00B6081C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automated emails, 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re-submit the application with</w:t>
            </w:r>
            <w:r w:rsidR="00B6081C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a personal email</w:t>
            </w:r>
            <w:r w:rsidR="007F3252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. 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If you r</w:t>
            </w:r>
            <w:r w:rsidR="00D13180" w:rsidRPr="00B76D07">
              <w:rPr>
                <w:rFonts w:ascii="Arial" w:eastAsia="SimSun" w:hAnsi="Arial" w:cs="Arial"/>
                <w:iCs/>
                <w:lang w:val="en-GB" w:eastAsia="zh-CN"/>
              </w:rPr>
              <w:t>esubmit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the</w:t>
            </w:r>
            <w:r w:rsidR="00D13180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application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for any reason</w:t>
            </w:r>
            <w:r w:rsidR="00D13180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, include in 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>your</w:t>
            </w:r>
            <w:r w:rsidR="00D13180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name field </w:t>
            </w:r>
            <w:r w:rsidR="00D13180" w:rsidRPr="00A44C07">
              <w:rPr>
                <w:rFonts w:ascii="Arial" w:eastAsia="SimSun" w:hAnsi="Arial" w:cs="Arial"/>
                <w:b/>
                <w:bCs/>
                <w:iCs/>
                <w:lang w:val="en-GB" w:eastAsia="zh-CN"/>
              </w:rPr>
              <w:t>"RESUBMITTED</w:t>
            </w:r>
            <w:r w:rsidR="002B4C26">
              <w:rPr>
                <w:rFonts w:ascii="Arial" w:eastAsia="SimSun" w:hAnsi="Arial" w:cs="Arial"/>
                <w:b/>
                <w:bCs/>
                <w:iCs/>
                <w:lang w:val="en-GB" w:eastAsia="zh-CN"/>
              </w:rPr>
              <w:t>_&lt;</w:t>
            </w:r>
            <w:r w:rsidR="00D13180" w:rsidRPr="00A44C07">
              <w:rPr>
                <w:rFonts w:ascii="Arial" w:eastAsia="SimSun" w:hAnsi="Arial" w:cs="Arial"/>
                <w:b/>
                <w:bCs/>
                <w:iCs/>
                <w:lang w:val="en-GB" w:eastAsia="zh-CN"/>
              </w:rPr>
              <w:t>Your Name</w:t>
            </w:r>
            <w:r w:rsidR="002B4C26">
              <w:rPr>
                <w:rFonts w:ascii="Arial" w:eastAsia="SimSun" w:hAnsi="Arial" w:cs="Arial"/>
                <w:b/>
                <w:bCs/>
                <w:iCs/>
                <w:lang w:val="en-GB" w:eastAsia="zh-CN"/>
              </w:rPr>
              <w:t>&gt;</w:t>
            </w:r>
            <w:r w:rsidR="00D13180" w:rsidRPr="00A44C07">
              <w:rPr>
                <w:rFonts w:ascii="Arial" w:eastAsia="SimSun" w:hAnsi="Arial" w:cs="Arial"/>
                <w:b/>
                <w:bCs/>
                <w:iCs/>
                <w:lang w:val="en-GB" w:eastAsia="zh-CN"/>
              </w:rPr>
              <w:t>".</w:t>
            </w:r>
            <w:r w:rsidR="00D13180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The assessors will use that entry and disregard earlier ones.</w:t>
            </w:r>
          </w:p>
          <w:p w14:paraId="3E05AD12" w14:textId="77777777" w:rsidR="00D13180" w:rsidRPr="00B76D07" w:rsidRDefault="00D13180" w:rsidP="00A03CC9">
            <w:pPr>
              <w:pStyle w:val="ListParagraph"/>
              <w:ind w:left="312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3C25CF8B" w14:textId="4A2A1724" w:rsidR="00E87861" w:rsidRPr="00B76D07" w:rsidRDefault="00E87861" w:rsidP="00A03CC9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312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Copy the </w:t>
            </w:r>
            <w:r w:rsidRPr="00B76D07">
              <w:rPr>
                <w:rFonts w:ascii="Arial" w:eastAsia="SimSun" w:hAnsi="Arial" w:cs="Arial"/>
                <w:b/>
                <w:bCs/>
                <w:iCs/>
                <w:u w:val="single"/>
                <w:lang w:val="en-GB" w:eastAsia="zh-CN"/>
              </w:rPr>
              <w:t xml:space="preserve">RESPONSE ID </w:t>
            </w:r>
            <w:r w:rsidR="00EF0E17" w:rsidRPr="00B76D07">
              <w:rPr>
                <w:rFonts w:ascii="Arial" w:eastAsia="SimSun" w:hAnsi="Arial" w:cs="Arial"/>
                <w:iCs/>
                <w:lang w:val="en-GB" w:eastAsia="zh-CN"/>
              </w:rPr>
              <w:t>from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the confirmation email and key it into Form A</w:t>
            </w:r>
            <w:r w:rsidR="00814B4E">
              <w:rPr>
                <w:rFonts w:ascii="Arial" w:eastAsia="SimSun" w:hAnsi="Arial" w:cs="Arial"/>
                <w:iCs/>
                <w:lang w:val="en-GB" w:eastAsia="zh-CN"/>
              </w:rPr>
              <w:t xml:space="preserve"> (</w:t>
            </w:r>
            <w:r w:rsidR="00814B4E" w:rsidRPr="00814B4E">
              <w:rPr>
                <w:rFonts w:ascii="Arial" w:eastAsia="SimSun" w:hAnsi="Arial" w:cs="Arial"/>
                <w:iCs/>
                <w:lang w:val="en-GB" w:eastAsia="zh-CN"/>
              </w:rPr>
              <w:t>Infopack</w:t>
            </w:r>
            <w:r w:rsidR="00814B4E">
              <w:rPr>
                <w:rFonts w:ascii="Arial" w:eastAsia="SimSun" w:hAnsi="Arial" w:cs="Arial"/>
                <w:iCs/>
                <w:lang w:val="en-GB" w:eastAsia="zh-CN"/>
              </w:rPr>
              <w:t>,</w:t>
            </w:r>
            <w:r w:rsidR="00814B4E" w:rsidRPr="00814B4E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  <w:r w:rsidRPr="00814B4E">
              <w:rPr>
                <w:rFonts w:ascii="Arial" w:eastAsia="SimSun" w:hAnsi="Arial" w:cs="Arial"/>
                <w:iCs/>
                <w:lang w:val="en-GB" w:eastAsia="zh-CN"/>
              </w:rPr>
              <w:t>page 3</w:t>
            </w:r>
            <w:r w:rsidR="00814B4E">
              <w:rPr>
                <w:rFonts w:ascii="Arial" w:eastAsia="SimSun" w:hAnsi="Arial" w:cs="Arial"/>
                <w:iCs/>
                <w:lang w:val="en-GB" w:eastAsia="zh-CN"/>
              </w:rPr>
              <w:t>)</w:t>
            </w:r>
            <w:r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. Provide Form A and your portfolio to your </w:t>
            </w:r>
            <w:r w:rsidR="00CC21D5">
              <w:rPr>
                <w:rFonts w:ascii="Arial" w:eastAsia="SimSun" w:hAnsi="Arial" w:cs="Arial"/>
                <w:iCs/>
                <w:lang w:val="en-GB" w:eastAsia="zh-CN"/>
              </w:rPr>
              <w:t>Teacher Recommender</w:t>
            </w:r>
            <w:r w:rsidR="00A73BF6">
              <w:rPr>
                <w:rFonts w:ascii="Arial" w:eastAsia="SimSun" w:hAnsi="Arial" w:cs="Arial"/>
                <w:iCs/>
                <w:lang w:val="en-GB" w:eastAsia="zh-CN"/>
              </w:rPr>
              <w:t xml:space="preserve"> for them to fill in the form by </w:t>
            </w:r>
            <w:r w:rsidR="007614C7" w:rsidRPr="007614C7">
              <w:rPr>
                <w:rFonts w:ascii="Arial" w:eastAsia="SimSun" w:hAnsi="Arial" w:cs="Arial"/>
                <w:b/>
                <w:bCs/>
                <w:iCs/>
                <w:color w:val="FF0000"/>
                <w:u w:val="single"/>
                <w:lang w:val="en-GB" w:eastAsia="zh-CN"/>
              </w:rPr>
              <w:t>10</w:t>
            </w:r>
            <w:r w:rsidR="00F95235" w:rsidRPr="00A73BF6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 xml:space="preserve"> Feb 202</w:t>
            </w:r>
            <w:r w:rsidR="007614C7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7</w:t>
            </w:r>
            <w:r w:rsidR="00F95235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.</w:t>
            </w:r>
          </w:p>
          <w:p w14:paraId="3AC9D2BE" w14:textId="77777777" w:rsidR="00EF0E17" w:rsidRPr="00B76D07" w:rsidRDefault="00EF0E17" w:rsidP="00A03CC9">
            <w:pPr>
              <w:pStyle w:val="ListParagraph"/>
              <w:ind w:left="312"/>
              <w:rPr>
                <w:rFonts w:ascii="Arial" w:eastAsia="SimSun" w:hAnsi="Arial" w:cs="Arial"/>
                <w:iCs/>
                <w:lang w:val="en-GB" w:eastAsia="zh-CN"/>
              </w:rPr>
            </w:pPr>
          </w:p>
          <w:p w14:paraId="29640BF2" w14:textId="53C6DBA0" w:rsidR="00AA2A82" w:rsidRPr="00A03CC9" w:rsidRDefault="00E243D0" w:rsidP="00A03CC9">
            <w:pPr>
              <w:pStyle w:val="ListParagraph"/>
              <w:numPr>
                <w:ilvl w:val="0"/>
                <w:numId w:val="30"/>
              </w:numPr>
              <w:spacing w:line="276" w:lineRule="auto"/>
              <w:ind w:left="312"/>
              <w:jc w:val="both"/>
              <w:rPr>
                <w:rFonts w:ascii="Arial" w:eastAsia="SimSun" w:hAnsi="Arial" w:cs="Arial"/>
                <w:iCs/>
                <w:lang w:val="en-GB" w:eastAsia="zh-CN"/>
              </w:rPr>
            </w:pPr>
            <w:r>
              <w:rPr>
                <w:rFonts w:ascii="Arial" w:eastAsia="SimSun" w:hAnsi="Arial" w:cs="Arial"/>
                <w:iCs/>
                <w:lang w:val="en-GB" w:eastAsia="zh-CN"/>
              </w:rPr>
              <w:t>For help</w:t>
            </w:r>
            <w:r w:rsidR="00EF0E17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, email </w:t>
            </w:r>
            <w:hyperlink r:id="rId10" w:history="1">
              <w:r w:rsidR="00CA24D7" w:rsidRPr="00953051">
                <w:rPr>
                  <w:rStyle w:val="Hyperlink"/>
                  <w:rFonts w:ascii="Arial" w:eastAsia="SimSun" w:hAnsi="Arial" w:cs="Arial"/>
                  <w:iCs/>
                  <w:lang w:val="en-GB" w:eastAsia="zh-CN"/>
                </w:rPr>
                <w:t>creative_arts_programme@moe.edu.sg</w:t>
              </w:r>
            </w:hyperlink>
            <w:r w:rsidR="00EF0E17" w:rsidRPr="00B76D07">
              <w:rPr>
                <w:rFonts w:ascii="Arial" w:eastAsia="SimSun" w:hAnsi="Arial" w:cs="Arial"/>
                <w:iCs/>
                <w:lang w:val="en-GB" w:eastAsia="zh-CN"/>
              </w:rPr>
              <w:t xml:space="preserve"> </w:t>
            </w:r>
          </w:p>
        </w:tc>
      </w:tr>
      <w:tr w:rsidR="00612949" w14:paraId="62F0A63E" w14:textId="77777777" w:rsidTr="00AA2A82">
        <w:tc>
          <w:tcPr>
            <w:tcW w:w="10491" w:type="dxa"/>
            <w:tcBorders>
              <w:top w:val="nil"/>
            </w:tcBorders>
            <w:shd w:val="clear" w:color="auto" w:fill="000000" w:themeFill="text1"/>
          </w:tcPr>
          <w:p w14:paraId="5992771E" w14:textId="77777777" w:rsidR="00612949" w:rsidRDefault="00612949" w:rsidP="007153F2">
            <w:pPr>
              <w:jc w:val="center"/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DEADLINES</w:t>
            </w:r>
          </w:p>
        </w:tc>
      </w:tr>
      <w:tr w:rsidR="00612949" w:rsidRPr="00B76D07" w14:paraId="59D7D5BE" w14:textId="77777777" w:rsidTr="00AA2A82">
        <w:trPr>
          <w:trHeight w:val="983"/>
        </w:trPr>
        <w:tc>
          <w:tcPr>
            <w:tcW w:w="10491" w:type="dxa"/>
          </w:tcPr>
          <w:p w14:paraId="72BE4042" w14:textId="0F45EBF0" w:rsidR="00612949" w:rsidRPr="00B76D07" w:rsidRDefault="00EF0E17" w:rsidP="00612949">
            <w:pPr>
              <w:pStyle w:val="ListParagraph"/>
              <w:numPr>
                <w:ilvl w:val="0"/>
                <w:numId w:val="31"/>
              </w:numPr>
              <w:rPr>
                <w:rFonts w:ascii="Arial" w:eastAsia="SimSun" w:hAnsi="Arial" w:cs="Arial"/>
                <w:lang w:val="en-GB" w:eastAsia="zh-CN"/>
              </w:rPr>
            </w:pPr>
            <w:r w:rsidRPr="00B76D07">
              <w:rPr>
                <w:rFonts w:ascii="Arial" w:eastAsia="SimSun" w:hAnsi="Arial" w:cs="Arial"/>
                <w:lang w:val="en-GB" w:eastAsia="zh-CN"/>
              </w:rPr>
              <w:t>S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 xml:space="preserve">ubmit your </w:t>
            </w:r>
            <w:r w:rsidRPr="00B76D07">
              <w:rPr>
                <w:rFonts w:ascii="Arial" w:eastAsia="SimSun" w:hAnsi="Arial" w:cs="Arial"/>
                <w:lang w:val="en-GB" w:eastAsia="zh-CN"/>
              </w:rPr>
              <w:t xml:space="preserve">application 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 xml:space="preserve">by </w:t>
            </w:r>
            <w:r w:rsidR="002D2346" w:rsidRPr="002D2346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1</w:t>
            </w:r>
            <w:r w:rsidR="00EB29BA" w:rsidRPr="002D2346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 xml:space="preserve"> </w:t>
            </w:r>
            <w:r w:rsidR="00EB29BA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Feb</w:t>
            </w:r>
            <w:r w:rsidR="00E97BA9" w:rsidRPr="00B76D07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 xml:space="preserve"> 202</w:t>
            </w:r>
            <w:r w:rsidR="002D2346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7</w:t>
            </w:r>
            <w:r w:rsidR="00D5798C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, 5pm</w:t>
            </w:r>
            <w:r w:rsidR="00612949" w:rsidRPr="00B76D07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.</w:t>
            </w:r>
          </w:p>
          <w:p w14:paraId="02050E98" w14:textId="7BBD088B" w:rsidR="002A0576" w:rsidRPr="00B76D07" w:rsidRDefault="00B76D07" w:rsidP="00612949">
            <w:pPr>
              <w:pStyle w:val="ListParagraph"/>
              <w:numPr>
                <w:ilvl w:val="0"/>
                <w:numId w:val="31"/>
              </w:numPr>
              <w:rPr>
                <w:rFonts w:ascii="Arial" w:eastAsia="SimSun" w:hAnsi="Arial" w:cs="Arial"/>
                <w:lang w:val="en-GB" w:eastAsia="zh-CN"/>
              </w:rPr>
            </w:pPr>
            <w:r>
              <w:rPr>
                <w:rFonts w:ascii="Arial" w:eastAsia="SimSun" w:hAnsi="Arial" w:cs="Arial"/>
                <w:lang w:val="en-GB" w:eastAsia="zh-CN"/>
              </w:rPr>
              <w:t xml:space="preserve">Request </w:t>
            </w:r>
            <w:r w:rsidR="007117C9">
              <w:rPr>
                <w:rFonts w:ascii="Arial" w:eastAsia="SimSun" w:hAnsi="Arial" w:cs="Arial"/>
                <w:lang w:val="en-GB" w:eastAsia="zh-CN"/>
              </w:rPr>
              <w:t xml:space="preserve">that </w:t>
            </w:r>
            <w:r>
              <w:rPr>
                <w:rFonts w:ascii="Arial" w:eastAsia="SimSun" w:hAnsi="Arial" w:cs="Arial"/>
                <w:lang w:val="en-GB" w:eastAsia="zh-CN"/>
              </w:rPr>
              <w:t>y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 xml:space="preserve">our </w:t>
            </w:r>
            <w:r w:rsidR="00C22F02">
              <w:rPr>
                <w:rFonts w:ascii="Arial" w:eastAsia="SimSun" w:hAnsi="Arial" w:cs="Arial"/>
                <w:lang w:val="en-GB" w:eastAsia="zh-CN"/>
              </w:rPr>
              <w:t>Teacher Recommender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 xml:space="preserve"> submit </w:t>
            </w:r>
            <w:r w:rsidR="008A38BB">
              <w:rPr>
                <w:rFonts w:ascii="Arial" w:eastAsia="SimSun" w:hAnsi="Arial" w:cs="Arial"/>
                <w:lang w:val="en-GB" w:eastAsia="zh-CN"/>
              </w:rPr>
              <w:t>the</w:t>
            </w:r>
            <w:r w:rsidR="00D248FE" w:rsidRPr="00B76D07">
              <w:rPr>
                <w:rFonts w:ascii="Arial" w:eastAsia="SimSun" w:hAnsi="Arial" w:cs="Arial"/>
                <w:lang w:val="en-GB" w:eastAsia="zh-CN"/>
              </w:rPr>
              <w:t xml:space="preserve"> recommendation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 xml:space="preserve"> by </w:t>
            </w:r>
            <w:r w:rsidR="002D2346" w:rsidRPr="002D2346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10</w:t>
            </w:r>
            <w:r w:rsidR="00E97BA9" w:rsidRPr="002B4C26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 xml:space="preserve"> </w:t>
            </w:r>
            <w:r w:rsidR="00E97BA9" w:rsidRPr="00A73BF6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Feb 202</w:t>
            </w:r>
            <w:r w:rsidR="002D2346">
              <w:rPr>
                <w:rFonts w:ascii="Arial" w:eastAsia="SimSun" w:hAnsi="Arial" w:cs="Arial"/>
                <w:b/>
                <w:bCs/>
                <w:color w:val="FF0000"/>
                <w:u w:val="single"/>
                <w:lang w:val="en-GB" w:eastAsia="zh-CN"/>
              </w:rPr>
              <w:t>7</w:t>
            </w:r>
            <w:r w:rsidR="00612949" w:rsidRPr="00B76D07">
              <w:rPr>
                <w:rFonts w:ascii="Arial" w:eastAsia="SimSun" w:hAnsi="Arial" w:cs="Arial"/>
                <w:lang w:val="en-GB" w:eastAsia="zh-CN"/>
              </w:rPr>
              <w:t xml:space="preserve">. </w:t>
            </w:r>
          </w:p>
          <w:p w14:paraId="64B6F4BD" w14:textId="6D40ED4E" w:rsidR="00C36820" w:rsidRPr="00BF4D85" w:rsidRDefault="00DB6AEA" w:rsidP="00BF4D85">
            <w:pPr>
              <w:pStyle w:val="ListParagraph"/>
              <w:numPr>
                <w:ilvl w:val="0"/>
                <w:numId w:val="31"/>
              </w:numPr>
              <w:rPr>
                <w:rFonts w:ascii="Arial" w:eastAsia="SimSun" w:hAnsi="Arial" w:cs="Arial"/>
                <w:color w:val="FF0000"/>
                <w:lang w:val="en-GB" w:eastAsia="zh-CN"/>
              </w:rPr>
            </w:pPr>
            <w:r>
              <w:rPr>
                <w:rFonts w:ascii="Arial" w:eastAsia="SimSun" w:hAnsi="Arial" w:cs="Arial"/>
                <w:color w:val="FF0000"/>
                <w:lang w:val="en-GB" w:eastAsia="zh-CN"/>
              </w:rPr>
              <w:t>Teachers</w:t>
            </w:r>
            <w:r w:rsidR="00612949" w:rsidRPr="00B76D07">
              <w:rPr>
                <w:rFonts w:ascii="Arial" w:eastAsia="SimSun" w:hAnsi="Arial" w:cs="Arial"/>
                <w:color w:val="FF0000"/>
                <w:lang w:val="en-GB" w:eastAsia="zh-CN"/>
              </w:rPr>
              <w:t xml:space="preserve"> </w:t>
            </w:r>
            <w:r w:rsidR="00AE3C8A">
              <w:rPr>
                <w:rFonts w:ascii="Arial" w:eastAsia="SimSun" w:hAnsi="Arial" w:cs="Arial"/>
                <w:color w:val="FF0000"/>
                <w:lang w:val="en-GB" w:eastAsia="zh-CN"/>
              </w:rPr>
              <w:t xml:space="preserve">will </w:t>
            </w:r>
            <w:r w:rsidR="00612949" w:rsidRPr="00B76D07">
              <w:rPr>
                <w:rFonts w:ascii="Arial" w:eastAsia="SimSun" w:hAnsi="Arial" w:cs="Arial"/>
                <w:color w:val="FF0000"/>
                <w:lang w:val="en-GB" w:eastAsia="zh-CN"/>
              </w:rPr>
              <w:t xml:space="preserve">only </w:t>
            </w:r>
            <w:r>
              <w:rPr>
                <w:rFonts w:ascii="Arial" w:eastAsia="SimSun" w:hAnsi="Arial" w:cs="Arial"/>
                <w:color w:val="FF0000"/>
                <w:lang w:val="en-GB" w:eastAsia="zh-CN"/>
              </w:rPr>
              <w:t>create</w:t>
            </w:r>
            <w:r w:rsidR="00612949" w:rsidRPr="00B76D07">
              <w:rPr>
                <w:rFonts w:ascii="Arial" w:eastAsia="SimSun" w:hAnsi="Arial" w:cs="Arial"/>
                <w:color w:val="FF0000"/>
                <w:lang w:val="en-GB" w:eastAsia="zh-CN"/>
              </w:rPr>
              <w:t xml:space="preserve"> </w:t>
            </w:r>
            <w:r w:rsidR="00D248FE" w:rsidRPr="00B76D07">
              <w:rPr>
                <w:rFonts w:ascii="Arial" w:eastAsia="SimSun" w:hAnsi="Arial" w:cs="Arial"/>
                <w:color w:val="FF0000"/>
                <w:lang w:val="en-GB" w:eastAsia="zh-CN"/>
              </w:rPr>
              <w:t>recommendation</w:t>
            </w:r>
            <w:r w:rsidR="005A38C1">
              <w:rPr>
                <w:rFonts w:ascii="Arial" w:eastAsia="SimSun" w:hAnsi="Arial" w:cs="Arial"/>
                <w:color w:val="FF0000"/>
                <w:lang w:val="en-GB" w:eastAsia="zh-CN"/>
              </w:rPr>
              <w:t>s</w:t>
            </w:r>
            <w:r w:rsidR="00612949" w:rsidRPr="00B76D07">
              <w:rPr>
                <w:rFonts w:ascii="Arial" w:eastAsia="SimSun" w:hAnsi="Arial" w:cs="Arial"/>
                <w:color w:val="FF0000"/>
                <w:lang w:val="en-GB" w:eastAsia="zh-CN"/>
              </w:rPr>
              <w:t xml:space="preserve"> </w:t>
            </w:r>
            <w:r w:rsidR="00612949" w:rsidRPr="00B76D07">
              <w:rPr>
                <w:rFonts w:ascii="Arial" w:eastAsia="SimSun" w:hAnsi="Arial" w:cs="Arial"/>
                <w:color w:val="FF0000"/>
                <w:u w:val="single"/>
                <w:lang w:val="en-GB" w:eastAsia="zh-CN"/>
              </w:rPr>
              <w:t>AFTER</w:t>
            </w:r>
            <w:r w:rsidR="00612949" w:rsidRPr="00B76D07">
              <w:rPr>
                <w:rFonts w:ascii="Arial" w:eastAsia="SimSun" w:hAnsi="Arial" w:cs="Arial"/>
                <w:color w:val="FF0000"/>
                <w:lang w:val="en-GB" w:eastAsia="zh-CN"/>
              </w:rPr>
              <w:t xml:space="preserve"> yo</w:t>
            </w:r>
            <w:r w:rsidR="005A38C1">
              <w:rPr>
                <w:rFonts w:ascii="Arial" w:eastAsia="SimSun" w:hAnsi="Arial" w:cs="Arial"/>
                <w:color w:val="FF0000"/>
                <w:lang w:val="en-GB" w:eastAsia="zh-CN"/>
              </w:rPr>
              <w:t>u</w:t>
            </w:r>
            <w:r w:rsidR="00612949" w:rsidRPr="00B76D07">
              <w:rPr>
                <w:rFonts w:ascii="Arial" w:eastAsia="SimSun" w:hAnsi="Arial" w:cs="Arial"/>
                <w:color w:val="FF0000"/>
                <w:lang w:val="en-GB" w:eastAsia="zh-CN"/>
              </w:rPr>
              <w:t xml:space="preserve"> have submitted your portfolio and obtained your </w:t>
            </w:r>
            <w:r w:rsidR="0033750D" w:rsidRPr="00B76D07">
              <w:rPr>
                <w:rFonts w:ascii="Arial" w:eastAsia="SimSun" w:hAnsi="Arial" w:cs="Arial"/>
                <w:color w:val="FF0000"/>
                <w:lang w:val="en-GB" w:eastAsia="zh-CN"/>
              </w:rPr>
              <w:t>Response ID</w:t>
            </w:r>
            <w:r w:rsidR="00612949" w:rsidRPr="00B76D07">
              <w:rPr>
                <w:rFonts w:ascii="Arial" w:eastAsia="SimSun" w:hAnsi="Arial" w:cs="Arial"/>
                <w:color w:val="FF0000"/>
                <w:lang w:val="en-GB" w:eastAsia="zh-CN"/>
              </w:rPr>
              <w:t>.</w:t>
            </w:r>
          </w:p>
        </w:tc>
      </w:tr>
      <w:tr w:rsidR="00282AE8" w14:paraId="0A4206C6" w14:textId="77777777" w:rsidTr="00AA2A82">
        <w:tc>
          <w:tcPr>
            <w:tcW w:w="10491" w:type="dxa"/>
            <w:tcBorders>
              <w:bottom w:val="nil"/>
            </w:tcBorders>
            <w:shd w:val="clear" w:color="auto" w:fill="000000" w:themeFill="text1"/>
          </w:tcPr>
          <w:p w14:paraId="72A63C4B" w14:textId="1DF89C35" w:rsidR="00282AE8" w:rsidRDefault="00282AE8" w:rsidP="0063630F">
            <w:pPr>
              <w:jc w:val="center"/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</w:pPr>
            <w:r w:rsidRPr="00A6545C"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PERSONAL</w:t>
            </w:r>
            <w:r w:rsidR="00EF0E17"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 xml:space="preserve"> </w:t>
            </w:r>
            <w:r w:rsidR="00D2051B"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STATEMENT RESPONSES</w:t>
            </w:r>
          </w:p>
          <w:p w14:paraId="6E63EB2D" w14:textId="5B9F4FB3" w:rsidR="009F5613" w:rsidRPr="009A3EA5" w:rsidRDefault="008945F6" w:rsidP="00B56987">
            <w:pPr>
              <w:jc w:val="center"/>
              <w:rPr>
                <w:rFonts w:ascii="Arial" w:hAnsi="Arial" w:cs="Arial"/>
              </w:rPr>
            </w:pPr>
            <w:r w:rsidRPr="009A3EA5">
              <w:rPr>
                <w:rFonts w:ascii="Arial" w:hAnsi="Arial" w:cs="Arial"/>
              </w:rPr>
              <w:lastRenderedPageBreak/>
              <w:t>(</w:t>
            </w:r>
            <w:r w:rsidR="00DD52A8" w:rsidRPr="009A3EA5">
              <w:rPr>
                <w:rFonts w:ascii="Arial" w:hAnsi="Arial" w:cs="Arial"/>
              </w:rPr>
              <w:t xml:space="preserve">Responses </w:t>
            </w:r>
            <w:r w:rsidRPr="009A3EA5">
              <w:rPr>
                <w:rFonts w:ascii="Arial" w:hAnsi="Arial" w:cs="Arial"/>
              </w:rPr>
              <w:t xml:space="preserve">to be submitted </w:t>
            </w:r>
            <w:r w:rsidR="00B56987" w:rsidRPr="009A3EA5">
              <w:rPr>
                <w:rFonts w:ascii="Arial" w:hAnsi="Arial" w:cs="Arial"/>
              </w:rPr>
              <w:t>via</w:t>
            </w:r>
            <w:r w:rsidR="001418A1" w:rsidRPr="009A3EA5">
              <w:rPr>
                <w:rFonts w:ascii="Arial" w:hAnsi="Arial" w:cs="Arial"/>
              </w:rPr>
              <w:t xml:space="preserve"> the</w:t>
            </w:r>
            <w:r w:rsidRPr="009A3EA5">
              <w:rPr>
                <w:rFonts w:ascii="Arial" w:hAnsi="Arial" w:cs="Arial"/>
              </w:rPr>
              <w:t xml:space="preserve"> online form)</w:t>
            </w:r>
          </w:p>
        </w:tc>
      </w:tr>
      <w:tr w:rsidR="00282AE8" w14:paraId="11FA7705" w14:textId="77777777" w:rsidTr="00AA2A82">
        <w:trPr>
          <w:trHeight w:val="1452"/>
        </w:trPr>
        <w:tc>
          <w:tcPr>
            <w:tcW w:w="10491" w:type="dxa"/>
            <w:tcBorders>
              <w:top w:val="nil"/>
              <w:left w:val="nil"/>
              <w:bottom w:val="nil"/>
              <w:right w:val="nil"/>
            </w:tcBorders>
          </w:tcPr>
          <w:p w14:paraId="0D26FAB2" w14:textId="02D644BD" w:rsidR="00672D7C" w:rsidRPr="00672D7C" w:rsidRDefault="00672D7C" w:rsidP="00CF3B80">
            <w:pPr>
              <w:pStyle w:val="ListParagraph"/>
              <w:numPr>
                <w:ilvl w:val="0"/>
                <w:numId w:val="5"/>
              </w:numPr>
              <w:ind w:left="462" w:hanging="426"/>
              <w:rPr>
                <w:rFonts w:ascii="Arial" w:eastAsia="SimSun" w:hAnsi="Arial" w:cs="Times New Roman"/>
                <w:lang w:val="en-GB" w:eastAsia="zh-CN"/>
              </w:rPr>
            </w:pPr>
            <w:r w:rsidRPr="00672D7C">
              <w:rPr>
                <w:rFonts w:ascii="Arial" w:eastAsia="SimSun" w:hAnsi="Arial" w:cs="Times New Roman"/>
                <w:lang w:val="en-GB" w:eastAsia="zh-CN"/>
              </w:rPr>
              <w:lastRenderedPageBreak/>
              <w:t xml:space="preserve">Why do you wish to join the Creative Arts Seminar?  Include in your response what you would want to learn from the Seminar, and why it would make a difference for yourself and others. </w:t>
            </w:r>
          </w:p>
          <w:p w14:paraId="34C7FC2E" w14:textId="77777777" w:rsidR="00CF3B80" w:rsidRDefault="00CF3B80" w:rsidP="00CF3B80">
            <w:pPr>
              <w:numPr>
                <w:ilvl w:val="0"/>
                <w:numId w:val="5"/>
              </w:numPr>
              <w:ind w:left="462" w:hanging="426"/>
              <w:jc w:val="both"/>
              <w:rPr>
                <w:rFonts w:ascii="Arial" w:eastAsia="SimSun" w:hAnsi="Arial" w:cs="Times New Roman"/>
                <w:lang w:val="en-GB" w:eastAsia="zh-CN"/>
              </w:rPr>
            </w:pPr>
            <w:r w:rsidRPr="00A6545C">
              <w:rPr>
                <w:rFonts w:ascii="Arial" w:eastAsia="SimSun" w:hAnsi="Arial" w:cs="Times New Roman"/>
                <w:lang w:val="en-GB" w:eastAsia="zh-CN"/>
              </w:rPr>
              <w:t>What are your personal interests and co-curricular activities in school?  Have you participated in any writing camps or competitions? Please specify.</w:t>
            </w:r>
          </w:p>
          <w:p w14:paraId="0BA69DA5" w14:textId="6ECF15A8" w:rsidR="008945F6" w:rsidRPr="008945F6" w:rsidRDefault="00CF3B80" w:rsidP="008945F6">
            <w:pPr>
              <w:numPr>
                <w:ilvl w:val="0"/>
                <w:numId w:val="5"/>
              </w:numPr>
              <w:ind w:left="462" w:hanging="426"/>
              <w:jc w:val="both"/>
              <w:rPr>
                <w:rFonts w:ascii="Arial" w:eastAsia="SimSun" w:hAnsi="Arial" w:cs="Times New Roman"/>
                <w:lang w:val="en-GB" w:eastAsia="zh-CN"/>
              </w:rPr>
            </w:pPr>
            <w:r w:rsidRPr="00A6545C">
              <w:rPr>
                <w:rFonts w:ascii="Arial" w:eastAsia="SimSun" w:hAnsi="Arial" w:cs="Times New Roman"/>
                <w:lang w:val="en-GB" w:eastAsia="zh-CN"/>
              </w:rPr>
              <w:t xml:space="preserve">In your opinion, what are the responsibilities of a Creative Arts Seminar participant?  </w:t>
            </w:r>
          </w:p>
        </w:tc>
      </w:tr>
      <w:tr w:rsidR="005706B2" w14:paraId="1528A551" w14:textId="77777777" w:rsidTr="00AA2A82">
        <w:tc>
          <w:tcPr>
            <w:tcW w:w="10491" w:type="dxa"/>
            <w:tcBorders>
              <w:top w:val="nil"/>
            </w:tcBorders>
            <w:shd w:val="clear" w:color="auto" w:fill="000000" w:themeFill="text1"/>
          </w:tcPr>
          <w:p w14:paraId="3FF0D503" w14:textId="77777777" w:rsidR="005706B2" w:rsidRDefault="005706B2" w:rsidP="003C01D5">
            <w:pPr>
              <w:jc w:val="center"/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</w:pPr>
            <w:r w:rsidRPr="00A6545C"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P</w:t>
            </w:r>
            <w:r w:rsidR="003C01D5"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val="en-GB" w:eastAsia="zh-CN"/>
              </w:rPr>
              <w:t>ORTFOLIO SUBMISSION</w:t>
            </w:r>
          </w:p>
        </w:tc>
      </w:tr>
      <w:tr w:rsidR="005706B2" w14:paraId="345E08C3" w14:textId="77777777" w:rsidTr="00AA2A82">
        <w:tc>
          <w:tcPr>
            <w:tcW w:w="10491" w:type="dxa"/>
            <w:shd w:val="clear" w:color="auto" w:fill="FFFFFF" w:themeFill="background1"/>
          </w:tcPr>
          <w:p w14:paraId="060C9FF4" w14:textId="16811893" w:rsidR="00112784" w:rsidRDefault="00F03CC7" w:rsidP="00F03CC7">
            <w:pPr>
              <w:jc w:val="both"/>
              <w:rPr>
                <w:rFonts w:ascii="Arial" w:eastAsia="SimSun" w:hAnsi="Arial" w:cs="Arial"/>
                <w:bCs/>
                <w:i/>
                <w:color w:val="FF0000"/>
                <w:lang w:val="en-GB" w:eastAsia="zh-CN"/>
              </w:rPr>
            </w:pPr>
            <w:r w:rsidRPr="00043A25">
              <w:rPr>
                <w:rFonts w:ascii="Arial" w:eastAsia="SimSun" w:hAnsi="Arial" w:cs="Arial"/>
                <w:bCs/>
                <w:i/>
                <w:color w:val="FF0000"/>
                <w:lang w:val="en-GB" w:eastAsia="zh-CN"/>
              </w:rPr>
              <w:t xml:space="preserve">Portfolios that exceed the limit in terms of number of pieces or words are discouraged and will be assessed at the judges’ discretion. </w:t>
            </w:r>
          </w:p>
          <w:p w14:paraId="42E573D4" w14:textId="77777777" w:rsidR="0009660B" w:rsidRPr="00D02547" w:rsidRDefault="0009660B" w:rsidP="0009660B">
            <w:pPr>
              <w:jc w:val="both"/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</w:pPr>
            <w:r w:rsidRPr="00D02547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 xml:space="preserve">Intellectual Integrity </w:t>
            </w:r>
          </w:p>
          <w:p w14:paraId="242CC08F" w14:textId="549CD41A" w:rsidR="0009660B" w:rsidRPr="00A03CC9" w:rsidRDefault="0009660B" w:rsidP="005706B2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 w:rsidRPr="00CC6E00">
              <w:rPr>
                <w:rFonts w:ascii="Arial" w:eastAsia="SimSun" w:hAnsi="Arial" w:cs="Arial"/>
                <w:bCs/>
                <w:lang w:val="en-GB" w:eastAsia="zh-CN"/>
              </w:rPr>
              <w:t xml:space="preserve">All intellectual contributions from others should be duly acknowledged in the portfolio.  Please note that plagiarism is a serious offence. Students who are found to be guilty of plagiarising the literary works of others will be </w:t>
            </w:r>
            <w:r w:rsidR="005B1E79" w:rsidRPr="00B13DE7">
              <w:rPr>
                <w:rFonts w:ascii="Arial" w:eastAsia="SimSun" w:hAnsi="Arial" w:cs="Arial"/>
                <w:b/>
                <w:u w:val="single"/>
                <w:lang w:val="en-GB" w:eastAsia="zh-CN"/>
              </w:rPr>
              <w:t>disqualified</w:t>
            </w:r>
            <w:r w:rsidR="005B1E79" w:rsidRPr="00CC6E00">
              <w:rPr>
                <w:rFonts w:ascii="Arial" w:eastAsia="SimSun" w:hAnsi="Arial" w:cs="Arial"/>
                <w:bCs/>
                <w:lang w:val="en-GB" w:eastAsia="zh-CN"/>
              </w:rPr>
              <w:t xml:space="preserve"> </w:t>
            </w:r>
            <w:r w:rsidRPr="00CC6E00">
              <w:rPr>
                <w:rFonts w:ascii="Arial" w:eastAsia="SimSun" w:hAnsi="Arial" w:cs="Arial"/>
                <w:bCs/>
                <w:lang w:val="en-GB" w:eastAsia="zh-CN"/>
              </w:rPr>
              <w:t xml:space="preserve">from the programme. </w:t>
            </w:r>
          </w:p>
          <w:p w14:paraId="67697C18" w14:textId="77777777" w:rsidR="00C640B4" w:rsidRPr="00D02547" w:rsidRDefault="00C640B4" w:rsidP="00C640B4">
            <w:pPr>
              <w:jc w:val="both"/>
              <w:rPr>
                <w:rFonts w:ascii="Arial" w:eastAsia="SimSun" w:hAnsi="Arial" w:cs="Arial"/>
                <w:b/>
                <w:bCs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 xml:space="preserve">Genres accepted </w:t>
            </w:r>
          </w:p>
          <w:p w14:paraId="54CA8AFF" w14:textId="77777777" w:rsidR="00C640B4" w:rsidRDefault="00C640B4" w:rsidP="00E42A8E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 w:rsidRPr="00C640B4">
              <w:rPr>
                <w:rFonts w:ascii="Arial" w:eastAsia="SimSun" w:hAnsi="Arial" w:cs="Arial"/>
                <w:bCs/>
                <w:lang w:val="en-GB" w:eastAsia="zh-CN"/>
              </w:rPr>
              <w:t>You may submit poetry, prose</w:t>
            </w:r>
            <w:r>
              <w:rPr>
                <w:rFonts w:ascii="Arial" w:eastAsia="SimSun" w:hAnsi="Arial" w:cs="Arial"/>
                <w:bCs/>
                <w:lang w:val="en-GB" w:eastAsia="zh-CN"/>
              </w:rPr>
              <w:t xml:space="preserve"> or playwriting works</w:t>
            </w:r>
          </w:p>
          <w:p w14:paraId="683122B2" w14:textId="551C7A6B" w:rsidR="002676E3" w:rsidRDefault="004C0D84" w:rsidP="002676E3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>
              <w:rPr>
                <w:rFonts w:ascii="Arial" w:eastAsia="SimSun" w:hAnsi="Arial" w:cs="Arial"/>
                <w:bCs/>
                <w:lang w:val="en-GB" w:eastAsia="zh-CN"/>
              </w:rPr>
              <w:t xml:space="preserve">You may submit works from a </w:t>
            </w:r>
            <w:r w:rsidR="00C640B4" w:rsidRPr="00C640B4">
              <w:rPr>
                <w:rFonts w:ascii="Arial" w:eastAsia="SimSun" w:hAnsi="Arial" w:cs="Arial"/>
                <w:bCs/>
                <w:lang w:val="en-GB" w:eastAsia="zh-CN"/>
              </w:rPr>
              <w:t xml:space="preserve">single genre or </w:t>
            </w:r>
            <w:r>
              <w:rPr>
                <w:rFonts w:ascii="Arial" w:eastAsia="SimSun" w:hAnsi="Arial" w:cs="Arial"/>
                <w:bCs/>
                <w:lang w:val="en-GB" w:eastAsia="zh-CN"/>
              </w:rPr>
              <w:t xml:space="preserve">in any combination </w:t>
            </w:r>
            <w:r w:rsidR="00C640B4" w:rsidRPr="00C640B4">
              <w:rPr>
                <w:rFonts w:ascii="Arial" w:eastAsia="SimSun" w:hAnsi="Arial" w:cs="Arial"/>
                <w:bCs/>
                <w:lang w:val="en-GB" w:eastAsia="zh-CN"/>
              </w:rPr>
              <w:t xml:space="preserve">across </w:t>
            </w:r>
            <w:r>
              <w:rPr>
                <w:rFonts w:ascii="Arial" w:eastAsia="SimSun" w:hAnsi="Arial" w:cs="Arial"/>
                <w:bCs/>
                <w:lang w:val="en-GB" w:eastAsia="zh-CN"/>
              </w:rPr>
              <w:t xml:space="preserve">the </w:t>
            </w:r>
            <w:r w:rsidR="00F46035">
              <w:rPr>
                <w:rFonts w:ascii="Arial" w:eastAsia="SimSun" w:hAnsi="Arial" w:cs="Arial"/>
                <w:bCs/>
                <w:lang w:val="en-GB" w:eastAsia="zh-CN"/>
              </w:rPr>
              <w:t>genres</w:t>
            </w:r>
            <w:r w:rsidR="00261CED">
              <w:rPr>
                <w:rFonts w:ascii="Arial" w:eastAsia="SimSun" w:hAnsi="Arial" w:cs="Arial"/>
                <w:bCs/>
                <w:lang w:val="en-GB" w:eastAsia="zh-CN"/>
              </w:rPr>
              <w:t>*</w:t>
            </w:r>
          </w:p>
          <w:p w14:paraId="7051E165" w14:textId="77777777" w:rsidR="0075228B" w:rsidRDefault="0075228B" w:rsidP="0075228B">
            <w:pPr>
              <w:jc w:val="both"/>
              <w:rPr>
                <w:lang w:val="en-GB" w:eastAsia="zh-CN"/>
              </w:rPr>
            </w:pPr>
          </w:p>
          <w:p w14:paraId="0808459C" w14:textId="5A4E9B59" w:rsidR="0075228B" w:rsidRDefault="0075228B" w:rsidP="0075228B">
            <w:pPr>
              <w:jc w:val="both"/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5228B">
              <w:rPr>
                <w:lang w:val="en-GB" w:eastAsia="zh-CN"/>
              </w:rPr>
              <w:t>*</w:t>
            </w:r>
            <w:r w:rsidRPr="00382FD8">
              <w:rPr>
                <w:rFonts w:ascii="Arial" w:hAnsi="Arial" w:cs="Arial"/>
                <w:sz w:val="20"/>
                <w:szCs w:val="20"/>
                <w:lang w:val="en-GB" w:eastAsia="zh-CN"/>
              </w:rPr>
              <w:t>Note that</w:t>
            </w:r>
            <w:r w:rsidR="00744B6B" w:rsidRPr="00382FD8">
              <w:rPr>
                <w:rFonts w:ascii="Arial" w:hAnsi="Arial" w:cs="Arial"/>
                <w:sz w:val="20"/>
                <w:szCs w:val="20"/>
                <w:lang w:val="en-GB" w:eastAsia="zh-CN"/>
              </w:rPr>
              <w:t xml:space="preserve"> </w:t>
            </w:r>
            <w:r w:rsidR="00FD5B5F" w:rsidRPr="00382FD8">
              <w:rPr>
                <w:rFonts w:ascii="Arial" w:hAnsi="Arial" w:cs="Arial"/>
                <w:sz w:val="20"/>
                <w:szCs w:val="20"/>
                <w:lang w:val="en-GB" w:eastAsia="zh-CN"/>
              </w:rPr>
              <w:t xml:space="preserve">while a </w:t>
            </w:r>
            <w:r w:rsidR="00744B6B" w:rsidRPr="00382FD8">
              <w:rPr>
                <w:rFonts w:ascii="Arial" w:hAnsi="Arial" w:cs="Arial"/>
                <w:sz w:val="20"/>
                <w:szCs w:val="20"/>
                <w:lang w:val="en-GB" w:eastAsia="zh-CN"/>
              </w:rPr>
              <w:t>wider</w:t>
            </w:r>
            <w:r w:rsidR="00E13001" w:rsidRPr="00382FD8">
              <w:rPr>
                <w:rFonts w:ascii="Arial" w:hAnsi="Arial" w:cs="Arial"/>
                <w:sz w:val="20"/>
                <w:szCs w:val="20"/>
                <w:lang w:val="en-GB" w:eastAsia="zh-CN"/>
              </w:rPr>
              <w:t xml:space="preserve"> </w:t>
            </w:r>
            <w:r w:rsidR="00744B6B" w:rsidRPr="00382FD8">
              <w:rPr>
                <w:rFonts w:ascii="Arial" w:hAnsi="Arial" w:cs="Arial"/>
                <w:sz w:val="20"/>
                <w:szCs w:val="20"/>
                <w:lang w:val="en-GB" w:eastAsia="zh-CN"/>
              </w:rPr>
              <w:t xml:space="preserve">range of genres in the </w:t>
            </w:r>
            <w:r w:rsidR="00FD5B5F" w:rsidRPr="00382FD8">
              <w:rPr>
                <w:rFonts w:ascii="Arial" w:hAnsi="Arial" w:cs="Arial"/>
                <w:sz w:val="20"/>
                <w:szCs w:val="20"/>
                <w:lang w:val="en-GB" w:eastAsia="zh-CN"/>
              </w:rPr>
              <w:t xml:space="preserve">applicant’s </w:t>
            </w:r>
            <w:r w:rsidR="00744B6B" w:rsidRPr="00382FD8">
              <w:rPr>
                <w:rFonts w:ascii="Arial" w:hAnsi="Arial" w:cs="Arial"/>
                <w:sz w:val="20"/>
                <w:szCs w:val="20"/>
                <w:lang w:val="en-GB" w:eastAsia="zh-CN"/>
              </w:rPr>
              <w:t xml:space="preserve">portfolio </w:t>
            </w:r>
            <w:r w:rsidR="004C1ED3" w:rsidRPr="00C9496F">
              <w:rPr>
                <w:rFonts w:ascii="Arial" w:hAnsi="Arial" w:cs="Arial"/>
                <w:sz w:val="20"/>
                <w:szCs w:val="20"/>
                <w:u w:val="single"/>
                <w:lang w:val="en-GB" w:eastAsia="zh-CN"/>
              </w:rPr>
              <w:t>might</w:t>
            </w:r>
            <w:r w:rsidR="004C1ED3" w:rsidRPr="00382FD8">
              <w:rPr>
                <w:rFonts w:ascii="Arial" w:hAnsi="Arial" w:cs="Arial"/>
                <w:sz w:val="20"/>
                <w:szCs w:val="20"/>
                <w:lang w:val="en-GB" w:eastAsia="zh-CN"/>
              </w:rPr>
              <w:t xml:space="preserve"> demonstrate greater range and propensity for experimentation, </w:t>
            </w:r>
            <w:r w:rsidR="001F5214" w:rsidRPr="00382FD8">
              <w:rPr>
                <w:rFonts w:ascii="Arial" w:hAnsi="Arial" w:cs="Arial"/>
                <w:sz w:val="20"/>
                <w:szCs w:val="20"/>
                <w:lang w:val="en-GB" w:eastAsia="zh-CN"/>
              </w:rPr>
              <w:t>selection is primarily based on the merit of the pieces</w:t>
            </w:r>
            <w:r w:rsidR="00EE6DCC" w:rsidRPr="00382FD8">
              <w:rPr>
                <w:rFonts w:ascii="Arial" w:hAnsi="Arial" w:cs="Arial"/>
                <w:sz w:val="20"/>
                <w:szCs w:val="20"/>
                <w:lang w:val="en-GB" w:eastAsia="zh-CN"/>
              </w:rPr>
              <w:t xml:space="preserve"> in the portfolio.</w:t>
            </w:r>
          </w:p>
          <w:p w14:paraId="5AB6BED8" w14:textId="77777777" w:rsidR="00802600" w:rsidRDefault="00802600" w:rsidP="0075228B">
            <w:p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</w:p>
          <w:p w14:paraId="19F14482" w14:textId="128E2710" w:rsidR="00802600" w:rsidRDefault="00802600" w:rsidP="0075228B">
            <w:p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 w:rsidRPr="00C93C66">
              <w:rPr>
                <w:rFonts w:ascii="Arial" w:eastAsia="SimSun" w:hAnsi="Arial" w:cs="Arial"/>
                <w:bCs/>
                <w:lang w:val="en-GB" w:eastAsia="zh-CN"/>
              </w:rPr>
              <w:t xml:space="preserve">Thematic coherence </w:t>
            </w:r>
            <w:r w:rsidR="00C93C66" w:rsidRPr="00C93C66">
              <w:rPr>
                <w:rFonts w:ascii="Arial" w:eastAsia="SimSun" w:hAnsi="Arial" w:cs="Arial"/>
                <w:bCs/>
                <w:lang w:val="en-GB" w:eastAsia="zh-CN"/>
              </w:rPr>
              <w:t xml:space="preserve">across the portfolio is </w:t>
            </w:r>
            <w:r w:rsidR="00C93C66" w:rsidRPr="00C93C66">
              <w:rPr>
                <w:rFonts w:ascii="Arial" w:eastAsia="SimSun" w:hAnsi="Arial" w:cs="Arial"/>
                <w:bCs/>
                <w:u w:val="single"/>
                <w:lang w:val="en-GB" w:eastAsia="zh-CN"/>
              </w:rPr>
              <w:t>not</w:t>
            </w:r>
            <w:r w:rsidR="00C93C66" w:rsidRPr="00C93C66">
              <w:rPr>
                <w:rFonts w:ascii="Arial" w:eastAsia="SimSun" w:hAnsi="Arial" w:cs="Arial"/>
                <w:bCs/>
                <w:lang w:val="en-GB" w:eastAsia="zh-CN"/>
              </w:rPr>
              <w:t xml:space="preserve"> a requirement.</w:t>
            </w:r>
          </w:p>
          <w:p w14:paraId="135A5389" w14:textId="77777777" w:rsidR="00C93C66" w:rsidRPr="00C93C66" w:rsidRDefault="00C93C66" w:rsidP="0075228B">
            <w:p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</w:p>
          <w:p w14:paraId="1CF35BC5" w14:textId="5A22129E" w:rsidR="002676E3" w:rsidRPr="00D02547" w:rsidRDefault="002676E3" w:rsidP="002676E3">
            <w:pPr>
              <w:jc w:val="both"/>
              <w:rPr>
                <w:rFonts w:ascii="Arial" w:eastAsia="SimSun" w:hAnsi="Arial" w:cs="Arial"/>
                <w:b/>
                <w:bCs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 xml:space="preserve">Number of Portfolio Pieces </w:t>
            </w:r>
          </w:p>
          <w:p w14:paraId="23D9A1C0" w14:textId="06E481C4" w:rsidR="00C93C66" w:rsidRPr="00C93C66" w:rsidRDefault="002676E3" w:rsidP="00C93C66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 w:rsidRPr="00A92E77">
              <w:rPr>
                <w:rFonts w:ascii="Arial" w:eastAsia="SimSun" w:hAnsi="Arial" w:cs="Arial"/>
                <w:bCs/>
                <w:lang w:val="en-GB" w:eastAsia="zh-CN"/>
              </w:rPr>
              <w:t>Minimum number of works: 5</w:t>
            </w:r>
          </w:p>
          <w:p w14:paraId="6599896E" w14:textId="77777777" w:rsidR="00A03CC9" w:rsidRDefault="002676E3" w:rsidP="00A03CC9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 w:rsidRPr="00A92E77">
              <w:rPr>
                <w:rFonts w:ascii="Arial" w:eastAsia="SimSun" w:hAnsi="Arial" w:cs="Arial"/>
                <w:bCs/>
                <w:lang w:val="en-GB" w:eastAsia="zh-CN"/>
              </w:rPr>
              <w:t>Max</w:t>
            </w:r>
            <w:r w:rsidR="00A03CC9">
              <w:rPr>
                <w:rFonts w:ascii="Arial" w:eastAsia="SimSun" w:hAnsi="Arial" w:cs="Arial"/>
                <w:bCs/>
                <w:lang w:val="en-GB" w:eastAsia="zh-CN"/>
              </w:rPr>
              <w:t>i</w:t>
            </w:r>
            <w:r w:rsidRPr="00A92E77">
              <w:rPr>
                <w:rFonts w:ascii="Arial" w:eastAsia="SimSun" w:hAnsi="Arial" w:cs="Arial"/>
                <w:bCs/>
                <w:lang w:val="en-GB" w:eastAsia="zh-CN"/>
              </w:rPr>
              <w:t xml:space="preserve">mum number of works: 8  </w:t>
            </w:r>
          </w:p>
          <w:p w14:paraId="406FB753" w14:textId="79D1182E" w:rsidR="006F1298" w:rsidRPr="00A03CC9" w:rsidRDefault="007A6D6B" w:rsidP="00A03CC9">
            <w:p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 w:rsidRPr="00A03CC9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 xml:space="preserve">Word limits </w:t>
            </w:r>
          </w:p>
          <w:p w14:paraId="4E663D51" w14:textId="52B4846C" w:rsidR="007A6D6B" w:rsidRDefault="003351DD" w:rsidP="007A6D6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>
              <w:rPr>
                <w:rFonts w:ascii="Arial" w:eastAsia="SimSun" w:hAnsi="Arial" w:cs="Arial"/>
                <w:bCs/>
                <w:lang w:val="en-GB" w:eastAsia="zh-CN"/>
              </w:rPr>
              <w:t>P</w:t>
            </w:r>
            <w:r w:rsidR="00781660">
              <w:rPr>
                <w:rFonts w:ascii="Arial" w:eastAsia="SimSun" w:hAnsi="Arial" w:cs="Arial"/>
                <w:bCs/>
                <w:lang w:val="en-GB" w:eastAsia="zh-CN"/>
              </w:rPr>
              <w:t xml:space="preserve">rose </w:t>
            </w:r>
            <w:r w:rsidR="00D00FF0">
              <w:rPr>
                <w:rFonts w:ascii="Arial" w:eastAsia="SimSun" w:hAnsi="Arial" w:cs="Arial"/>
                <w:bCs/>
                <w:lang w:val="en-GB" w:eastAsia="zh-CN"/>
              </w:rPr>
              <w:t>work</w:t>
            </w:r>
            <w:r w:rsidR="00B1389B">
              <w:rPr>
                <w:rFonts w:ascii="Arial" w:eastAsia="SimSun" w:hAnsi="Arial" w:cs="Arial"/>
                <w:bCs/>
                <w:lang w:val="en-GB" w:eastAsia="zh-CN"/>
              </w:rPr>
              <w:t>s</w:t>
            </w:r>
            <w:r w:rsidR="00781660">
              <w:rPr>
                <w:rFonts w:ascii="Arial" w:eastAsia="SimSun" w:hAnsi="Arial" w:cs="Arial"/>
                <w:bCs/>
                <w:lang w:val="en-GB" w:eastAsia="zh-CN"/>
              </w:rPr>
              <w:t xml:space="preserve"> (s</w:t>
            </w:r>
            <w:r w:rsidR="004B03E1">
              <w:rPr>
                <w:rFonts w:ascii="Arial" w:eastAsia="SimSun" w:hAnsi="Arial" w:cs="Arial"/>
                <w:bCs/>
                <w:lang w:val="en-GB" w:eastAsia="zh-CN"/>
              </w:rPr>
              <w:t>hort stories/</w:t>
            </w:r>
            <w:r w:rsidR="005706B2" w:rsidRPr="004B03E1">
              <w:rPr>
                <w:rFonts w:ascii="Arial" w:eastAsia="SimSun" w:hAnsi="Arial" w:cs="Arial"/>
                <w:bCs/>
                <w:lang w:val="en-GB" w:eastAsia="zh-CN"/>
              </w:rPr>
              <w:t>novel excerpts</w:t>
            </w:r>
            <w:r w:rsidR="00112784">
              <w:rPr>
                <w:rFonts w:ascii="Arial" w:eastAsia="SimSun" w:hAnsi="Arial" w:cs="Arial"/>
                <w:bCs/>
                <w:lang w:val="en-GB" w:eastAsia="zh-CN"/>
              </w:rPr>
              <w:t xml:space="preserve"> only; expository and argumentative essays should </w:t>
            </w:r>
            <w:r w:rsidR="00112784" w:rsidRPr="004E1096">
              <w:rPr>
                <w:rFonts w:ascii="Arial" w:eastAsia="SimSun" w:hAnsi="Arial" w:cs="Arial"/>
                <w:b/>
                <w:lang w:val="en-GB" w:eastAsia="zh-CN"/>
              </w:rPr>
              <w:t>NOT</w:t>
            </w:r>
            <w:r w:rsidR="00112784">
              <w:rPr>
                <w:rFonts w:ascii="Arial" w:eastAsia="SimSun" w:hAnsi="Arial" w:cs="Arial"/>
                <w:bCs/>
                <w:lang w:val="en-GB" w:eastAsia="zh-CN"/>
              </w:rPr>
              <w:t xml:space="preserve"> be included</w:t>
            </w:r>
            <w:r w:rsidR="00781660">
              <w:rPr>
                <w:rFonts w:ascii="Arial" w:eastAsia="SimSun" w:hAnsi="Arial" w:cs="Arial"/>
                <w:bCs/>
                <w:lang w:val="en-GB" w:eastAsia="zh-CN"/>
              </w:rPr>
              <w:t>)</w:t>
            </w:r>
            <w:r w:rsidR="005706B2" w:rsidRPr="004B03E1">
              <w:rPr>
                <w:rFonts w:ascii="Arial" w:eastAsia="SimSun" w:hAnsi="Arial" w:cs="Arial"/>
                <w:bCs/>
                <w:lang w:val="en-GB" w:eastAsia="zh-CN"/>
              </w:rPr>
              <w:t xml:space="preserve"> should not exceed 1,500 words per piece.  </w:t>
            </w:r>
          </w:p>
          <w:p w14:paraId="754CB1A2" w14:textId="77777777" w:rsidR="00A03CC9" w:rsidRPr="00A03CC9" w:rsidRDefault="00A03CC9" w:rsidP="00A03CC9">
            <w:p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</w:p>
          <w:p w14:paraId="434B2A89" w14:textId="77777777" w:rsidR="007A6D6B" w:rsidRPr="007A6D6B" w:rsidRDefault="007A6D6B" w:rsidP="007A6D6B">
            <w:p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>S</w:t>
            </w:r>
            <w:r w:rsidR="00BA5FC5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>pecial Note for</w:t>
            </w:r>
            <w:r w:rsidR="00044454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 xml:space="preserve"> the</w:t>
            </w:r>
            <w:r w:rsidR="00BA5FC5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 xml:space="preserve"> S</w:t>
            </w:r>
            <w:r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 xml:space="preserve">ubmission of Novel Excerpts </w:t>
            </w:r>
          </w:p>
          <w:p w14:paraId="35ABA901" w14:textId="73E9BF04" w:rsidR="00944005" w:rsidRPr="00944005" w:rsidRDefault="00246A40" w:rsidP="00E42A8E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>
              <w:rPr>
                <w:rFonts w:ascii="Arial" w:hAnsi="Arial" w:cs="Arial"/>
                <w:lang w:val="en-US"/>
              </w:rPr>
              <w:t>While the submission of novel excerpts is generally discouraged, you may s</w:t>
            </w:r>
            <w:r w:rsidR="007A6D6B">
              <w:rPr>
                <w:rFonts w:ascii="Arial" w:hAnsi="Arial" w:cs="Arial"/>
                <w:lang w:val="en-US"/>
              </w:rPr>
              <w:t xml:space="preserve">ubmit a maximum of 3 </w:t>
            </w:r>
            <w:r w:rsidR="003672B1">
              <w:rPr>
                <w:rFonts w:ascii="Arial" w:hAnsi="Arial" w:cs="Arial"/>
                <w:lang w:val="en-US"/>
              </w:rPr>
              <w:t xml:space="preserve">excerpt </w:t>
            </w:r>
            <w:r w:rsidR="007A6D6B">
              <w:rPr>
                <w:rFonts w:ascii="Arial" w:hAnsi="Arial" w:cs="Arial"/>
                <w:lang w:val="en-US"/>
              </w:rPr>
              <w:t xml:space="preserve">chapters, with </w:t>
            </w:r>
            <w:r w:rsidR="007A6D6B" w:rsidRPr="00246A40">
              <w:rPr>
                <w:rFonts w:ascii="Arial" w:hAnsi="Arial" w:cs="Arial"/>
                <w:u w:val="single"/>
                <w:lang w:val="en-US"/>
              </w:rPr>
              <w:t xml:space="preserve">each chapter </w:t>
            </w:r>
            <w:r w:rsidR="002A3A7D" w:rsidRPr="00246A40">
              <w:rPr>
                <w:rFonts w:ascii="Arial" w:hAnsi="Arial" w:cs="Arial"/>
                <w:u w:val="single"/>
                <w:lang w:val="en-US"/>
              </w:rPr>
              <w:t>not more than 1,500 words in length</w:t>
            </w:r>
            <w:r w:rsidR="002A3A7D">
              <w:rPr>
                <w:rFonts w:ascii="Arial" w:hAnsi="Arial" w:cs="Arial"/>
                <w:lang w:val="en-US"/>
              </w:rPr>
              <w:t xml:space="preserve"> and </w:t>
            </w:r>
            <w:r w:rsidR="007A6D6B" w:rsidRPr="00246A40">
              <w:rPr>
                <w:rFonts w:ascii="Arial" w:hAnsi="Arial" w:cs="Arial"/>
                <w:u w:val="single"/>
                <w:lang w:val="en-US"/>
              </w:rPr>
              <w:t>counting as one piece of work</w:t>
            </w:r>
            <w:r w:rsidR="007A6D6B">
              <w:rPr>
                <w:rFonts w:ascii="Arial" w:hAnsi="Arial" w:cs="Arial"/>
                <w:lang w:val="en-US"/>
              </w:rPr>
              <w:t xml:space="preserve"> within the portfolio. </w:t>
            </w:r>
            <w:r w:rsidR="002A3A7D" w:rsidRPr="004B03E1">
              <w:rPr>
                <w:rFonts w:ascii="Arial" w:eastAsia="SimSun" w:hAnsi="Arial" w:cs="Arial"/>
                <w:bCs/>
                <w:lang w:val="en-GB" w:eastAsia="zh-CN"/>
              </w:rPr>
              <w:t xml:space="preserve">The portfolio </w:t>
            </w:r>
            <w:r w:rsidR="002A3A7D" w:rsidRPr="00564F2A">
              <w:rPr>
                <w:rFonts w:ascii="Arial" w:eastAsia="SimSun" w:hAnsi="Arial" w:cs="Arial"/>
                <w:bCs/>
                <w:u w:val="single"/>
                <w:lang w:val="en-GB" w:eastAsia="zh-CN"/>
              </w:rPr>
              <w:t>cannot</w:t>
            </w:r>
            <w:r w:rsidR="002A3A7D" w:rsidRPr="004B03E1">
              <w:rPr>
                <w:rFonts w:ascii="Arial" w:eastAsia="SimSun" w:hAnsi="Arial" w:cs="Arial"/>
                <w:bCs/>
                <w:lang w:val="en-GB" w:eastAsia="zh-CN"/>
              </w:rPr>
              <w:t xml:space="preserve"> consist only of novel excerpts.</w:t>
            </w:r>
          </w:p>
          <w:p w14:paraId="157F6009" w14:textId="77777777" w:rsidR="00BA5FC5" w:rsidRPr="00BA5FC5" w:rsidRDefault="007A6D6B" w:rsidP="00E42A8E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>
              <w:rPr>
                <w:rFonts w:ascii="Arial" w:hAnsi="Arial" w:cs="Arial"/>
                <w:lang w:val="en-US"/>
              </w:rPr>
              <w:t>Ensure the</w:t>
            </w:r>
            <w:r w:rsidR="00B36683">
              <w:rPr>
                <w:rFonts w:ascii="Arial" w:hAnsi="Arial" w:cs="Arial"/>
                <w:lang w:val="en-US"/>
              </w:rPr>
              <w:t xml:space="preserve"> excerpts </w:t>
            </w:r>
            <w:r>
              <w:rPr>
                <w:rFonts w:ascii="Arial" w:hAnsi="Arial" w:cs="Arial"/>
                <w:lang w:val="en-US"/>
              </w:rPr>
              <w:t>capture</w:t>
            </w:r>
            <w:r w:rsidR="00A92E77" w:rsidRPr="004B03E1">
              <w:rPr>
                <w:rFonts w:ascii="Arial" w:hAnsi="Arial" w:cs="Arial"/>
                <w:lang w:val="en-US"/>
              </w:rPr>
              <w:t xml:space="preserve"> </w:t>
            </w:r>
            <w:r w:rsidR="00A92E77" w:rsidRPr="004B03E1">
              <w:rPr>
                <w:rFonts w:ascii="Arial" w:hAnsi="Arial" w:cs="Arial"/>
                <w:lang w:val="en-GB"/>
              </w:rPr>
              <w:t xml:space="preserve">a </w:t>
            </w:r>
            <w:r w:rsidR="00A92E77" w:rsidRPr="00EA7A27">
              <w:rPr>
                <w:rFonts w:ascii="Arial" w:hAnsi="Arial" w:cs="Arial"/>
                <w:b/>
                <w:u w:val="single"/>
                <w:lang w:val="en-GB"/>
              </w:rPr>
              <w:t>complete and significant narrative moment</w:t>
            </w:r>
            <w:r w:rsidR="00A92E77" w:rsidRPr="004B03E1">
              <w:rPr>
                <w:rFonts w:ascii="Arial" w:hAnsi="Arial" w:cs="Arial"/>
                <w:lang w:val="en-GB"/>
              </w:rPr>
              <w:t>.  </w:t>
            </w:r>
          </w:p>
          <w:p w14:paraId="2BCB50C9" w14:textId="36D4A314" w:rsidR="00112784" w:rsidRPr="00C9496F" w:rsidRDefault="00A92E77" w:rsidP="00A03CC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  <w:r w:rsidRPr="004B03E1">
              <w:rPr>
                <w:rFonts w:ascii="Arial" w:hAnsi="Arial" w:cs="Arial"/>
                <w:lang w:val="en-GB"/>
              </w:rPr>
              <w:t xml:space="preserve">Provide a written reflection that explains how </w:t>
            </w:r>
            <w:r w:rsidR="008239BE">
              <w:rPr>
                <w:rFonts w:ascii="Arial" w:hAnsi="Arial" w:cs="Arial"/>
                <w:lang w:val="en-GB"/>
              </w:rPr>
              <w:t>the</w:t>
            </w:r>
            <w:r w:rsidRPr="004B03E1">
              <w:rPr>
                <w:rFonts w:ascii="Arial" w:hAnsi="Arial" w:cs="Arial"/>
                <w:lang w:val="en-GB"/>
              </w:rPr>
              <w:t xml:space="preserve"> excerpt relates to the whole narrative and what effect you want to achieve. </w:t>
            </w:r>
            <w:r w:rsidR="00246A40" w:rsidRPr="001C0754">
              <w:rPr>
                <w:rFonts w:ascii="Arial" w:hAnsi="Arial" w:cs="Arial"/>
                <w:u w:val="single"/>
                <w:lang w:val="en-GB"/>
              </w:rPr>
              <w:t>Novel excerpts that are unaccompanied by this reflection will not be considered</w:t>
            </w:r>
            <w:r w:rsidR="00246A40">
              <w:rPr>
                <w:rFonts w:ascii="Arial" w:hAnsi="Arial" w:cs="Arial"/>
                <w:lang w:val="en-GB"/>
              </w:rPr>
              <w:t xml:space="preserve">. </w:t>
            </w:r>
          </w:p>
          <w:p w14:paraId="3AE69A2E" w14:textId="77777777" w:rsidR="00C9496F" w:rsidRPr="00A03CC9" w:rsidRDefault="00C9496F" w:rsidP="00C9496F">
            <w:pPr>
              <w:pStyle w:val="ListParagraph"/>
              <w:jc w:val="both"/>
              <w:rPr>
                <w:rFonts w:ascii="Arial" w:eastAsia="SimSun" w:hAnsi="Arial" w:cs="Arial"/>
                <w:bCs/>
                <w:lang w:val="en-GB" w:eastAsia="zh-CN"/>
              </w:rPr>
            </w:pPr>
          </w:p>
          <w:p w14:paraId="0AE316FE" w14:textId="77777777" w:rsidR="00DD23AA" w:rsidRPr="00C12B83" w:rsidRDefault="00DD23AA" w:rsidP="00DD23AA">
            <w:pPr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</w:pPr>
            <w:r w:rsidRPr="00C12B83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>Rubric</w:t>
            </w:r>
          </w:p>
          <w:p w14:paraId="2FCE0E73" w14:textId="70C5921F" w:rsidR="00A03CC9" w:rsidRPr="00A03CC9" w:rsidRDefault="00DD23AA" w:rsidP="00A03CC9">
            <w:pPr>
              <w:pStyle w:val="ListParagraph"/>
              <w:numPr>
                <w:ilvl w:val="0"/>
                <w:numId w:val="35"/>
              </w:numPr>
              <w:spacing w:after="200" w:line="276" w:lineRule="auto"/>
              <w:rPr>
                <w:rFonts w:ascii="Arial" w:eastAsia="SimSun" w:hAnsi="Arial" w:cs="Arial"/>
                <w:sz w:val="24"/>
                <w:szCs w:val="24"/>
                <w:lang w:val="en-GB" w:eastAsia="zh-CN"/>
              </w:rPr>
            </w:pPr>
            <w:r w:rsidRPr="00112784">
              <w:rPr>
                <w:rFonts w:ascii="Arial" w:hAnsi="Arial" w:cs="Arial"/>
                <w:sz w:val="24"/>
                <w:szCs w:val="24"/>
              </w:rPr>
              <w:t>Ple</w:t>
            </w:r>
            <w:r w:rsidR="00A03CC9">
              <w:rPr>
                <w:rFonts w:ascii="Arial" w:hAnsi="Arial" w:cs="Arial"/>
                <w:sz w:val="24"/>
                <w:szCs w:val="24"/>
              </w:rPr>
              <w:t>a</w:t>
            </w:r>
            <w:r w:rsidRPr="00112784">
              <w:rPr>
                <w:rFonts w:ascii="Arial" w:hAnsi="Arial" w:cs="Arial"/>
                <w:sz w:val="24"/>
                <w:szCs w:val="24"/>
              </w:rPr>
              <w:t xml:space="preserve">se read the rubric here: </w:t>
            </w:r>
            <w:hyperlink r:id="rId11" w:history="1">
              <w:r w:rsidR="00802600" w:rsidRPr="007526B2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https://go.gov.sg/2027-cap-portfolio-rubric</w:t>
              </w:r>
            </w:hyperlink>
            <w:r w:rsidRPr="00112784">
              <w:rPr>
                <w:rFonts w:ascii="Arial" w:hAnsi="Arial" w:cs="Arial"/>
                <w:color w:val="384A51"/>
                <w:sz w:val="24"/>
                <w:szCs w:val="24"/>
              </w:rPr>
              <w:t xml:space="preserve"> </w:t>
            </w:r>
          </w:p>
          <w:p w14:paraId="3F0537A0" w14:textId="1FC0501C" w:rsidR="005706B2" w:rsidRPr="00A03CC9" w:rsidRDefault="005706B2" w:rsidP="00A03CC9">
            <w:pPr>
              <w:rPr>
                <w:rFonts w:ascii="Arial" w:eastAsia="SimSun" w:hAnsi="Arial" w:cs="Arial"/>
                <w:sz w:val="24"/>
                <w:szCs w:val="24"/>
                <w:lang w:val="en-GB" w:eastAsia="zh-CN"/>
              </w:rPr>
            </w:pPr>
            <w:r w:rsidRPr="00A03CC9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>Reflections</w:t>
            </w:r>
          </w:p>
          <w:p w14:paraId="4C66CD9A" w14:textId="39D92112" w:rsidR="005706B2" w:rsidRPr="00246A40" w:rsidRDefault="005706B2" w:rsidP="00246A40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</w:pPr>
            <w:r w:rsidRPr="00CC6E00">
              <w:rPr>
                <w:rFonts w:ascii="Arial" w:hAnsi="Arial" w:cs="Arial"/>
                <w:lang w:val="en-US"/>
              </w:rPr>
              <w:t xml:space="preserve">Reflections are </w:t>
            </w:r>
            <w:r w:rsidR="006B3CFD" w:rsidRPr="00A6019D">
              <w:rPr>
                <w:rFonts w:ascii="Arial" w:hAnsi="Arial" w:cs="Arial"/>
                <w:b/>
                <w:bCs/>
                <w:u w:val="single"/>
                <w:lang w:val="en-US"/>
              </w:rPr>
              <w:t xml:space="preserve">strongly </w:t>
            </w:r>
            <w:r w:rsidRPr="00A6019D">
              <w:rPr>
                <w:rFonts w:ascii="Arial" w:hAnsi="Arial" w:cs="Arial"/>
                <w:b/>
                <w:bCs/>
                <w:u w:val="single"/>
                <w:lang w:val="en-US"/>
              </w:rPr>
              <w:t>encouraged</w:t>
            </w:r>
            <w:r w:rsidRPr="00CC6E00">
              <w:rPr>
                <w:rFonts w:ascii="Arial" w:hAnsi="Arial" w:cs="Arial"/>
                <w:lang w:val="en-US"/>
              </w:rPr>
              <w:t xml:space="preserve"> for every literary work in the portfolio. Your reflections will help the evaluator </w:t>
            </w:r>
            <w:r w:rsidRPr="00CC6E00">
              <w:rPr>
                <w:rFonts w:ascii="Arial" w:hAnsi="Arial" w:cs="Arial"/>
                <w:lang w:val="en-GB"/>
              </w:rPr>
              <w:t>understand your intent and craft, which may not always be obvious from reading works with</w:t>
            </w:r>
            <w:r w:rsidR="00246A40">
              <w:rPr>
                <w:rFonts w:ascii="Arial" w:hAnsi="Arial" w:cs="Arial"/>
                <w:lang w:val="en-GB"/>
              </w:rPr>
              <w:t xml:space="preserve"> </w:t>
            </w:r>
            <w:r w:rsidRPr="00246A40">
              <w:rPr>
                <w:rFonts w:ascii="Arial" w:hAnsi="Arial" w:cs="Arial"/>
                <w:lang w:val="en-GB"/>
              </w:rPr>
              <w:t>no contextual frames.</w:t>
            </w:r>
          </w:p>
          <w:p w14:paraId="3656199D" w14:textId="76667504" w:rsidR="00246A40" w:rsidRPr="001C0754" w:rsidRDefault="00246A40" w:rsidP="00246A40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lang w:val="en-GB" w:eastAsia="zh-CN"/>
              </w:rPr>
            </w:pPr>
            <w:r w:rsidRPr="001C0754">
              <w:rPr>
                <w:rFonts w:ascii="Arial" w:eastAsia="SimSun" w:hAnsi="Arial" w:cs="Arial"/>
                <w:lang w:val="en-GB" w:eastAsia="zh-CN"/>
              </w:rPr>
              <w:t xml:space="preserve">Reflections should </w:t>
            </w:r>
            <w:r w:rsidR="001C0754" w:rsidRPr="001C0754">
              <w:rPr>
                <w:rFonts w:ascii="Arial" w:eastAsia="SimSun" w:hAnsi="Arial" w:cs="Arial"/>
                <w:lang w:val="en-GB" w:eastAsia="zh-CN"/>
              </w:rPr>
              <w:t xml:space="preserve">comment on the writing process and your aims and intentions as a writer. A summary of the literary work is </w:t>
            </w:r>
            <w:r w:rsidR="001C0754" w:rsidRPr="001C0754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>NOT</w:t>
            </w:r>
            <w:r w:rsidR="001C0754" w:rsidRPr="001C0754">
              <w:rPr>
                <w:rFonts w:ascii="Arial" w:eastAsia="SimSun" w:hAnsi="Arial" w:cs="Arial"/>
                <w:lang w:val="en-GB" w:eastAsia="zh-CN"/>
              </w:rPr>
              <w:t xml:space="preserve"> a reflection on the work.</w:t>
            </w:r>
          </w:p>
          <w:p w14:paraId="0A5F5D4F" w14:textId="1C596E7F" w:rsidR="0051078A" w:rsidRDefault="00BD1A9B" w:rsidP="00A03CC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eastAsia="SimSun" w:hAnsi="Arial" w:cs="Arial"/>
                <w:lang w:val="en-GB" w:eastAsia="zh-CN"/>
              </w:rPr>
            </w:pPr>
            <w:r w:rsidRPr="00BD1A9B">
              <w:rPr>
                <w:rFonts w:ascii="Arial" w:eastAsia="SimSun" w:hAnsi="Arial" w:cs="Arial"/>
                <w:lang w:val="en-GB" w:eastAsia="zh-CN"/>
              </w:rPr>
              <w:t xml:space="preserve">Your CAP Liaison Teacher will give you access to </w:t>
            </w:r>
            <w:bookmarkStart w:id="0" w:name="_Hlk178755484"/>
            <w:r w:rsidRPr="00BD1A9B">
              <w:rPr>
                <w:rFonts w:ascii="Arial" w:eastAsia="SimSun" w:hAnsi="Arial" w:cs="Arial"/>
                <w:lang w:val="en-GB" w:eastAsia="zh-CN"/>
              </w:rPr>
              <w:t>an SLS lesson on Reflective Writing for Creative Writing Portfolios.</w:t>
            </w:r>
            <w:bookmarkEnd w:id="0"/>
          </w:p>
          <w:p w14:paraId="70965BF0" w14:textId="77777777" w:rsidR="00C9496F" w:rsidRPr="00A03CC9" w:rsidRDefault="00C9496F" w:rsidP="00C9496F">
            <w:pPr>
              <w:pStyle w:val="ListParagraph"/>
              <w:jc w:val="both"/>
              <w:rPr>
                <w:rFonts w:ascii="Arial" w:eastAsia="SimSun" w:hAnsi="Arial" w:cs="Arial"/>
                <w:lang w:val="en-GB" w:eastAsia="zh-CN"/>
              </w:rPr>
            </w:pPr>
          </w:p>
          <w:p w14:paraId="4CFD2BBE" w14:textId="69F12068" w:rsidR="00595C14" w:rsidRPr="00FA5B44" w:rsidRDefault="0010040B" w:rsidP="00595C14">
            <w:pPr>
              <w:rPr>
                <w:rFonts w:ascii="Arial" w:eastAsia="SimSun" w:hAnsi="Arial" w:cs="Arial"/>
                <w:b/>
                <w:u w:val="single"/>
                <w:lang w:val="en-GB" w:eastAsia="zh-CN"/>
              </w:rPr>
            </w:pPr>
            <w:r>
              <w:rPr>
                <w:rFonts w:ascii="Arial" w:eastAsia="SimSun" w:hAnsi="Arial" w:cs="Arial"/>
                <w:b/>
                <w:u w:val="single"/>
                <w:lang w:val="en-GB" w:eastAsia="zh-CN"/>
              </w:rPr>
              <w:lastRenderedPageBreak/>
              <w:t>Languages accepted</w:t>
            </w:r>
          </w:p>
          <w:p w14:paraId="061155D2" w14:textId="77777777" w:rsidR="00D44E0C" w:rsidRDefault="002A0576" w:rsidP="00E42A8E">
            <w:pPr>
              <w:pStyle w:val="ListParagraph"/>
              <w:numPr>
                <w:ilvl w:val="0"/>
                <w:numId w:val="14"/>
              </w:numPr>
              <w:rPr>
                <w:rFonts w:ascii="Arial" w:eastAsia="SimSun" w:hAnsi="Arial" w:cs="Arial"/>
                <w:lang w:val="en-GB" w:eastAsia="zh-CN"/>
              </w:rPr>
            </w:pPr>
            <w:r>
              <w:rPr>
                <w:rFonts w:ascii="Arial" w:eastAsia="SimSun" w:hAnsi="Arial" w:cs="Arial"/>
                <w:lang w:val="en-GB" w:eastAsia="zh-CN"/>
              </w:rPr>
              <w:t>You</w:t>
            </w:r>
            <w:r w:rsidR="00D44E0C">
              <w:rPr>
                <w:rFonts w:ascii="Arial" w:eastAsia="SimSun" w:hAnsi="Arial" w:cs="Arial"/>
                <w:lang w:val="en-GB" w:eastAsia="zh-CN"/>
              </w:rPr>
              <w:t xml:space="preserve">r portfolio pieces should be in </w:t>
            </w:r>
            <w:r>
              <w:rPr>
                <w:rFonts w:ascii="Arial" w:eastAsia="SimSun" w:hAnsi="Arial" w:cs="Arial"/>
                <w:lang w:val="en-GB" w:eastAsia="zh-CN"/>
              </w:rPr>
              <w:t>ONE language only</w:t>
            </w:r>
          </w:p>
          <w:p w14:paraId="45C45FD7" w14:textId="7403514E" w:rsidR="0093474B" w:rsidRDefault="00D44E0C" w:rsidP="0093474B">
            <w:pPr>
              <w:pStyle w:val="ListParagraph"/>
              <w:numPr>
                <w:ilvl w:val="0"/>
                <w:numId w:val="14"/>
              </w:numPr>
              <w:rPr>
                <w:rFonts w:ascii="Arial" w:eastAsia="SimSun" w:hAnsi="Arial" w:cs="Arial"/>
                <w:lang w:val="en-GB" w:eastAsia="zh-CN"/>
              </w:rPr>
            </w:pPr>
            <w:r>
              <w:rPr>
                <w:rFonts w:ascii="Arial" w:eastAsia="SimSun" w:hAnsi="Arial" w:cs="Arial"/>
                <w:lang w:val="en-GB" w:eastAsia="zh-CN"/>
              </w:rPr>
              <w:t xml:space="preserve">The accepted languages are: </w:t>
            </w:r>
            <w:r w:rsidR="00595C14" w:rsidRPr="00CC6E00">
              <w:rPr>
                <w:rFonts w:ascii="Arial" w:eastAsia="SimSun" w:hAnsi="Arial" w:cs="Arial"/>
                <w:lang w:val="en-GB" w:eastAsia="zh-CN"/>
              </w:rPr>
              <w:t>English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, Chinese, </w:t>
            </w:r>
            <w:r w:rsidR="00595C14" w:rsidRPr="00CC6E00">
              <w:rPr>
                <w:rFonts w:ascii="Arial" w:eastAsia="SimSun" w:hAnsi="Arial" w:cs="Arial"/>
                <w:lang w:val="en-GB" w:eastAsia="zh-CN"/>
              </w:rPr>
              <w:t>Malay</w:t>
            </w:r>
            <w:r>
              <w:rPr>
                <w:rFonts w:ascii="Arial" w:eastAsia="SimSun" w:hAnsi="Arial" w:cs="Arial"/>
                <w:lang w:val="en-GB" w:eastAsia="zh-CN"/>
              </w:rPr>
              <w:t xml:space="preserve"> or</w:t>
            </w:r>
            <w:r w:rsidR="00595C14" w:rsidRPr="00CC6E00">
              <w:rPr>
                <w:rFonts w:ascii="Arial" w:eastAsia="SimSun" w:hAnsi="Arial" w:cs="Arial"/>
                <w:lang w:val="en-GB" w:eastAsia="zh-CN"/>
              </w:rPr>
              <w:t xml:space="preserve"> Tamil</w:t>
            </w:r>
          </w:p>
          <w:p w14:paraId="676BFBA7" w14:textId="77777777" w:rsidR="00595C14" w:rsidRPr="00FA5B44" w:rsidRDefault="00595C14" w:rsidP="00595C14">
            <w:pPr>
              <w:jc w:val="both"/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</w:pPr>
            <w:r w:rsidRPr="00FA5B44">
              <w:rPr>
                <w:rFonts w:ascii="Arial" w:eastAsia="SimSun" w:hAnsi="Arial" w:cs="Arial"/>
                <w:b/>
                <w:bCs/>
                <w:u w:val="single"/>
                <w:lang w:val="en-GB" w:eastAsia="zh-CN"/>
              </w:rPr>
              <w:t>Optional: Second Portfolio Submission</w:t>
            </w:r>
          </w:p>
          <w:p w14:paraId="4E191C43" w14:textId="0D95E856" w:rsidR="006A6C2C" w:rsidRPr="0093474B" w:rsidRDefault="00E75C65" w:rsidP="0093474B">
            <w:pPr>
              <w:pStyle w:val="ListParagraph"/>
              <w:numPr>
                <w:ilvl w:val="0"/>
                <w:numId w:val="14"/>
              </w:numPr>
              <w:spacing w:after="200" w:line="276" w:lineRule="auto"/>
              <w:jc w:val="both"/>
              <w:rPr>
                <w:rFonts w:ascii="Arial" w:eastAsia="SimSun" w:hAnsi="Arial" w:cs="Arial"/>
                <w:lang w:val="en-GB" w:eastAsia="zh-CN"/>
              </w:rPr>
            </w:pPr>
            <w:r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>Students who wish to submit two portfolios – one in E</w:t>
            </w:r>
            <w:r w:rsidR="0093474B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L </w:t>
            </w:r>
            <w:r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and one in </w:t>
            </w:r>
            <w:r w:rsidR="0093474B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MT </w:t>
            </w:r>
            <w:r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>– may do so</w:t>
            </w:r>
            <w:r w:rsidR="005E44A9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 in separate applications. These students</w:t>
            </w:r>
            <w:r w:rsidR="00E9046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 will </w:t>
            </w:r>
            <w:r w:rsidR="00E90466" w:rsidRPr="00E906C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be chosen for </w:t>
            </w:r>
            <w:r w:rsidR="002B4C26" w:rsidRPr="00E906C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>only</w:t>
            </w:r>
            <w:r w:rsidR="002B4C2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 </w:t>
            </w:r>
            <w:r w:rsidR="00EE4092" w:rsidRPr="002B4C26">
              <w:rPr>
                <w:rFonts w:ascii="Arial" w:eastAsia="SimSun" w:hAnsi="Arial" w:cs="Arial"/>
                <w:bCs/>
                <w:color w:val="FF0000"/>
                <w:u w:val="single"/>
                <w:lang w:val="en-GB" w:eastAsia="zh-CN"/>
              </w:rPr>
              <w:t>one</w:t>
            </w:r>
            <w:r w:rsidR="00E90466" w:rsidRPr="00E906C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 </w:t>
            </w:r>
            <w:r w:rsidR="00E90466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 xml:space="preserve">language </w:t>
            </w:r>
            <w:r w:rsidR="00115872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>medium</w:t>
            </w:r>
            <w:r w:rsidR="0093474B">
              <w:rPr>
                <w:rFonts w:ascii="Arial" w:eastAsia="SimSun" w:hAnsi="Arial" w:cs="Arial"/>
                <w:bCs/>
                <w:color w:val="FF0000"/>
                <w:lang w:val="en-GB" w:eastAsia="zh-CN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tblpY="108"/>
        <w:tblW w:w="9645" w:type="dxa"/>
        <w:tblLook w:val="04A0" w:firstRow="1" w:lastRow="0" w:firstColumn="1" w:lastColumn="0" w:noHBand="0" w:noVBand="1"/>
      </w:tblPr>
      <w:tblGrid>
        <w:gridCol w:w="9645"/>
      </w:tblGrid>
      <w:tr w:rsidR="00AA2A82" w:rsidRPr="00D643ED" w14:paraId="58A4A906" w14:textId="77777777" w:rsidTr="00AA2A82">
        <w:trPr>
          <w:trHeight w:val="476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</w:tcPr>
          <w:p w14:paraId="083F280C" w14:textId="77777777" w:rsidR="00AA2A82" w:rsidRDefault="00AA2A82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18ACE4E6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2C59EF2E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355411DD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4085D861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1483CE43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2D9AC835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5836FD37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2D65945C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66F2A707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0FAAB986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2C1D0BE7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7CE3629C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13A3BE8D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4EC1C47C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3ADFC437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17CAE26C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10451E23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182F7861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53DA3794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6C981669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2FC5062A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68914B99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5774E14A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4A9FA514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0BF42D69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1828F03E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6614D67F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6A398390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268D6DA7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459C9DF3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6A048709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34F1D3D5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7CD72F21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62EC5FBA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6C277297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239A4501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4337D13F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554748F7" w14:textId="77777777" w:rsidR="006D529F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75F21096" w14:textId="77777777" w:rsidR="006D529F" w:rsidRPr="00A03CC9" w:rsidRDefault="006D529F" w:rsidP="00A03CC9">
            <w:pPr>
              <w:rPr>
                <w:rFonts w:ascii="Arial" w:eastAsia="SimSun" w:hAnsi="Arial" w:cs="Arial"/>
                <w:b/>
                <w:bCs/>
                <w:smallCaps/>
                <w:sz w:val="24"/>
                <w:szCs w:val="24"/>
                <w:lang w:eastAsia="zh-CN"/>
              </w:rPr>
            </w:pPr>
          </w:p>
          <w:p w14:paraId="54018052" w14:textId="77777777" w:rsidR="00AA2A82" w:rsidRDefault="00AA2A82" w:rsidP="00AA2A82">
            <w:pPr>
              <w:jc w:val="center"/>
              <w:rPr>
                <w:rFonts w:ascii="Arial" w:eastAsia="SimSun" w:hAnsi="Arial" w:cs="Arial"/>
                <w:b/>
                <w:bCs/>
                <w:smallCaps/>
                <w:sz w:val="24"/>
                <w:szCs w:val="20"/>
                <w:lang w:val="en-GB" w:eastAsia="zh-CN"/>
              </w:rPr>
            </w:pPr>
            <w:r w:rsidRPr="005A1F9A">
              <w:rPr>
                <w:rFonts w:ascii="Arial" w:eastAsia="SimSun" w:hAnsi="Arial" w:cs="Arial"/>
                <w:b/>
                <w:bCs/>
                <w:smallCaps/>
                <w:sz w:val="52"/>
                <w:szCs w:val="44"/>
                <w:lang w:val="en-GB" w:eastAsia="zh-CN"/>
              </w:rPr>
              <w:lastRenderedPageBreak/>
              <w:t>FORM A</w:t>
            </w:r>
          </w:p>
        </w:tc>
      </w:tr>
    </w:tbl>
    <w:p w14:paraId="1682F330" w14:textId="77777777" w:rsidR="00BC67CF" w:rsidRDefault="00BC67CF" w:rsidP="006A6C2C">
      <w:pPr>
        <w:tabs>
          <w:tab w:val="left" w:pos="3600"/>
          <w:tab w:val="left" w:pos="4320"/>
        </w:tabs>
        <w:spacing w:after="0" w:line="360" w:lineRule="auto"/>
        <w:rPr>
          <w:rFonts w:ascii="Arial" w:eastAsia="SimSun" w:hAnsi="Arial" w:cs="Arial"/>
          <w:lang w:val="en-GB" w:eastAsia="zh-CN"/>
        </w:rPr>
        <w:sectPr w:rsidR="00BC67CF" w:rsidSect="00B76D07">
          <w:headerReference w:type="default" r:id="rId12"/>
          <w:footerReference w:type="default" r:id="rId13"/>
          <w:headerReference w:type="first" r:id="rId14"/>
          <w:type w:val="continuous"/>
          <w:pgSz w:w="12240" w:h="15840"/>
          <w:pgMar w:top="1134" w:right="1800" w:bottom="851" w:left="1800" w:header="720" w:footer="720" w:gutter="0"/>
          <w:cols w:space="720"/>
          <w:docGrid w:linePitch="360"/>
        </w:sectPr>
      </w:pPr>
    </w:p>
    <w:p w14:paraId="468F2335" w14:textId="77777777" w:rsidR="00D643ED" w:rsidRPr="00D643ED" w:rsidRDefault="00D643ED" w:rsidP="00AA2A82">
      <w:pPr>
        <w:spacing w:after="0" w:line="240" w:lineRule="auto"/>
        <w:rPr>
          <w:rFonts w:ascii="Arial" w:eastAsia="SimSun" w:hAnsi="Arial" w:cs="Arial"/>
          <w:b/>
          <w:sz w:val="20"/>
          <w:szCs w:val="20"/>
          <w:u w:val="single"/>
          <w:lang w:val="en-GB" w:eastAsia="zh-CN"/>
        </w:rPr>
        <w:sectPr w:rsidR="00D643ED" w:rsidRPr="00D643ED" w:rsidSect="00D643ED">
          <w:headerReference w:type="first" r:id="rId15"/>
          <w:footerReference w:type="first" r:id="rId16"/>
          <w:type w:val="continuous"/>
          <w:pgSz w:w="12240" w:h="15840"/>
          <w:pgMar w:top="1134" w:right="1800" w:bottom="851" w:left="1800" w:header="720" w:footer="720" w:gutter="0"/>
          <w:cols w:space="720"/>
          <w:titlePg/>
          <w:docGrid w:linePitch="360"/>
        </w:sectPr>
      </w:pPr>
    </w:p>
    <w:tbl>
      <w:tblPr>
        <w:tblStyle w:val="TableGrid"/>
        <w:tblW w:w="9856" w:type="dxa"/>
        <w:tblInd w:w="-431" w:type="dxa"/>
        <w:tblLook w:val="04A0" w:firstRow="1" w:lastRow="0" w:firstColumn="1" w:lastColumn="0" w:noHBand="0" w:noVBand="1"/>
      </w:tblPr>
      <w:tblGrid>
        <w:gridCol w:w="9856"/>
      </w:tblGrid>
      <w:tr w:rsidR="00A61247" w:rsidRPr="00AA0DF1" w14:paraId="42692217" w14:textId="77777777" w:rsidTr="00971735">
        <w:tc>
          <w:tcPr>
            <w:tcW w:w="9856" w:type="dxa"/>
            <w:shd w:val="clear" w:color="auto" w:fill="000000" w:themeFill="text1"/>
          </w:tcPr>
          <w:p w14:paraId="3CFC9EE9" w14:textId="63C11945" w:rsidR="00A61247" w:rsidRPr="00AA0DF1" w:rsidRDefault="00A61247" w:rsidP="00971735">
            <w:pPr>
              <w:contextualSpacing/>
              <w:jc w:val="center"/>
              <w:rPr>
                <w:rFonts w:ascii="Arial" w:hAnsi="Arial" w:cs="Arial"/>
                <w:b/>
                <w:color w:val="FFFFFF" w:themeColor="background1"/>
                <w:sz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</w:rPr>
              <w:t xml:space="preserve">SUMMARY OF </w:t>
            </w:r>
            <w:r w:rsidR="00C25190">
              <w:rPr>
                <w:rFonts w:ascii="Arial" w:hAnsi="Arial" w:cs="Arial"/>
                <w:b/>
                <w:color w:val="FFFFFF" w:themeColor="background1"/>
                <w:sz w:val="28"/>
              </w:rPr>
              <w:t xml:space="preserve">APPLICATION </w:t>
            </w:r>
            <w:r>
              <w:rPr>
                <w:rFonts w:ascii="Arial" w:hAnsi="Arial" w:cs="Arial"/>
                <w:b/>
                <w:color w:val="FFFFFF" w:themeColor="background1"/>
                <w:sz w:val="28"/>
              </w:rPr>
              <w:t>INSTRUCTIONS FOR STUDE</w:t>
            </w:r>
            <w:r w:rsidR="00C25190">
              <w:rPr>
                <w:rFonts w:ascii="Arial" w:hAnsi="Arial" w:cs="Arial"/>
                <w:b/>
                <w:color w:val="FFFFFF" w:themeColor="background1"/>
                <w:sz w:val="28"/>
              </w:rPr>
              <w:t>NTS</w:t>
            </w:r>
          </w:p>
        </w:tc>
      </w:tr>
      <w:tr w:rsidR="000C3D8C" w:rsidRPr="00D643ED" w14:paraId="1D9586F8" w14:textId="77777777" w:rsidTr="002B484B">
        <w:tc>
          <w:tcPr>
            <w:tcW w:w="9856" w:type="dxa"/>
            <w:shd w:val="clear" w:color="auto" w:fill="FFFFFF" w:themeFill="background1"/>
          </w:tcPr>
          <w:p w14:paraId="2BB08B40" w14:textId="77777777" w:rsidR="000C3D8C" w:rsidRDefault="000C3D8C" w:rsidP="005D7EF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DADEDB" w14:textId="77777777" w:rsidR="000C3D8C" w:rsidRDefault="000C3D8C" w:rsidP="005D7EF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Students are to</w:t>
            </w:r>
          </w:p>
          <w:p w14:paraId="65940BFE" w14:textId="2EA7C2AF" w:rsidR="00C12B83" w:rsidRPr="00AA2A82" w:rsidRDefault="00C12B83" w:rsidP="000C3D8C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AA2A82">
              <w:rPr>
                <w:rFonts w:ascii="Arial" w:hAnsi="Arial" w:cs="Arial"/>
                <w:sz w:val="20"/>
                <w:szCs w:val="20"/>
              </w:rPr>
              <w:t xml:space="preserve">read through submission guidelines at </w:t>
            </w:r>
            <w:hyperlink r:id="rId17" w:history="1">
              <w:r w:rsidR="00115872" w:rsidRPr="007526B2">
                <w:rPr>
                  <w:rStyle w:val="Hyperlink"/>
                  <w:rFonts w:ascii="Arial" w:hAnsi="Arial" w:cs="Arial"/>
                  <w:sz w:val="21"/>
                  <w:szCs w:val="21"/>
                </w:rPr>
                <w:t>https://go.gov.sg/2027-cap-sec-infopack</w:t>
              </w:r>
            </w:hyperlink>
            <w:r w:rsidRPr="00AA2A82">
              <w:rPr>
                <w:rFonts w:ascii="Arial" w:hAnsi="Arial" w:cs="Arial"/>
                <w:color w:val="384A51"/>
                <w:sz w:val="21"/>
                <w:szCs w:val="21"/>
              </w:rPr>
              <w:t xml:space="preserve"> </w:t>
            </w:r>
          </w:p>
          <w:p w14:paraId="1DA451C6" w14:textId="13244CB9" w:rsidR="000C3D8C" w:rsidRPr="00AA2A82" w:rsidRDefault="000C3D8C" w:rsidP="000C3D8C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AA2A82">
              <w:rPr>
                <w:rFonts w:ascii="Arial" w:hAnsi="Arial" w:cs="Arial"/>
                <w:sz w:val="20"/>
                <w:szCs w:val="20"/>
              </w:rPr>
              <w:t>submit their application and portfolio at</w:t>
            </w:r>
            <w:r w:rsidRPr="00AA2A82">
              <w:rPr>
                <w:rFonts w:ascii="Arial" w:eastAsia="SimSun" w:hAnsi="Arial" w:cs="Arial"/>
                <w:iCs/>
                <w:sz w:val="20"/>
                <w:szCs w:val="20"/>
                <w:lang w:val="en-GB" w:eastAsia="zh-CN"/>
              </w:rPr>
              <w:t xml:space="preserve"> </w:t>
            </w:r>
            <w:hyperlink r:id="rId18" w:history="1">
              <w:r w:rsidR="00115872" w:rsidRPr="007526B2">
                <w:rPr>
                  <w:rStyle w:val="Hyperlink"/>
                  <w:rFonts w:ascii="Arial" w:eastAsia="SimSun" w:hAnsi="Arial" w:cs="Arial"/>
                  <w:iCs/>
                  <w:sz w:val="20"/>
                  <w:szCs w:val="20"/>
                  <w:lang w:val="en-GB" w:eastAsia="zh-CN"/>
                </w:rPr>
                <w:t>https://go.gov.sg/2027-cap-sec-app</w:t>
              </w:r>
            </w:hyperlink>
          </w:p>
          <w:p w14:paraId="43E1E714" w14:textId="77777777" w:rsidR="000C3D8C" w:rsidRPr="00AA2A82" w:rsidRDefault="000C3D8C" w:rsidP="000C3D8C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AA2A82">
              <w:rPr>
                <w:rFonts w:ascii="Arial" w:hAnsi="Arial" w:cs="Arial"/>
                <w:sz w:val="20"/>
                <w:szCs w:val="20"/>
              </w:rPr>
              <w:t>check their inboxes for the confirmation email</w:t>
            </w:r>
          </w:p>
          <w:p w14:paraId="4C6AD56A" w14:textId="4A354DFF" w:rsidR="000C3D8C" w:rsidRPr="00AA2A82" w:rsidRDefault="000C3D8C" w:rsidP="000C3D8C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AA2A82">
              <w:rPr>
                <w:rFonts w:ascii="Arial" w:hAnsi="Arial" w:cs="Arial"/>
                <w:sz w:val="20"/>
                <w:szCs w:val="20"/>
              </w:rPr>
              <w:t xml:space="preserve">copy the </w:t>
            </w:r>
            <w:r w:rsidRPr="00AA2A82">
              <w:rPr>
                <w:rFonts w:ascii="Arial" w:hAnsi="Arial" w:cs="Arial"/>
                <w:b/>
                <w:sz w:val="20"/>
                <w:szCs w:val="20"/>
                <w:u w:val="single"/>
              </w:rPr>
              <w:t>Response ID</w:t>
            </w:r>
            <w:r w:rsidRPr="00AA2A82">
              <w:rPr>
                <w:rFonts w:ascii="Arial" w:hAnsi="Arial" w:cs="Arial"/>
                <w:sz w:val="20"/>
                <w:szCs w:val="20"/>
              </w:rPr>
              <w:t xml:space="preserve"> provided in the confirmation email to complete the section</w:t>
            </w:r>
            <w:r w:rsidR="00D73C3B" w:rsidRPr="00AA2A82">
              <w:rPr>
                <w:rFonts w:ascii="Arial" w:hAnsi="Arial" w:cs="Arial"/>
                <w:sz w:val="20"/>
                <w:szCs w:val="20"/>
              </w:rPr>
              <w:t xml:space="preserve"> in green</w:t>
            </w:r>
            <w:r w:rsidRPr="00AA2A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66EA" w:rsidRPr="00AA2A82">
              <w:rPr>
                <w:rFonts w:ascii="Arial" w:hAnsi="Arial" w:cs="Arial"/>
                <w:sz w:val="20"/>
                <w:szCs w:val="20"/>
              </w:rPr>
              <w:t>below</w:t>
            </w:r>
          </w:p>
          <w:p w14:paraId="398A139B" w14:textId="6F5E9C80" w:rsidR="000C3D8C" w:rsidRPr="00AA2A82" w:rsidRDefault="000C3D8C" w:rsidP="000C3D8C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AA2A82">
              <w:rPr>
                <w:rFonts w:ascii="Arial" w:hAnsi="Arial" w:cs="Arial"/>
                <w:sz w:val="20"/>
                <w:szCs w:val="20"/>
              </w:rPr>
              <w:t xml:space="preserve">send the softcopy of Form A and </w:t>
            </w:r>
            <w:r w:rsidR="008E3EA7" w:rsidRPr="00AA2A82">
              <w:rPr>
                <w:rFonts w:ascii="Arial" w:hAnsi="Arial" w:cs="Arial"/>
                <w:sz w:val="20"/>
                <w:szCs w:val="20"/>
              </w:rPr>
              <w:t xml:space="preserve">their portfolio </w:t>
            </w:r>
            <w:r w:rsidRPr="00AA2A82">
              <w:rPr>
                <w:rFonts w:ascii="Arial" w:hAnsi="Arial" w:cs="Arial"/>
                <w:sz w:val="20"/>
                <w:szCs w:val="20"/>
              </w:rPr>
              <w:t xml:space="preserve">to the </w:t>
            </w:r>
            <w:r w:rsidR="00C22F02" w:rsidRPr="00AA2A82">
              <w:rPr>
                <w:rFonts w:ascii="Arial" w:hAnsi="Arial" w:cs="Arial"/>
                <w:sz w:val="20"/>
                <w:szCs w:val="20"/>
              </w:rPr>
              <w:t>Teacher Recommender</w:t>
            </w:r>
          </w:p>
          <w:p w14:paraId="6928A13A" w14:textId="57D60145" w:rsidR="000C3D8C" w:rsidRPr="00AA2A82" w:rsidRDefault="000C3D8C" w:rsidP="000C3D8C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AA2A82">
              <w:rPr>
                <w:rFonts w:ascii="Arial" w:hAnsi="Arial" w:cs="Arial"/>
                <w:sz w:val="20"/>
                <w:szCs w:val="20"/>
              </w:rPr>
              <w:t xml:space="preserve">request </w:t>
            </w:r>
            <w:r w:rsidR="00EF560B" w:rsidRPr="00AA2A82">
              <w:rPr>
                <w:rFonts w:ascii="Arial" w:hAnsi="Arial" w:cs="Arial"/>
                <w:sz w:val="20"/>
                <w:szCs w:val="20"/>
              </w:rPr>
              <w:t>T</w:t>
            </w:r>
            <w:r w:rsidRPr="00AA2A82">
              <w:rPr>
                <w:rFonts w:ascii="Arial" w:hAnsi="Arial" w:cs="Arial"/>
                <w:sz w:val="20"/>
                <w:szCs w:val="20"/>
              </w:rPr>
              <w:t>eacher</w:t>
            </w:r>
            <w:r w:rsidR="00EF560B" w:rsidRPr="00AA2A82">
              <w:rPr>
                <w:rFonts w:ascii="Arial" w:hAnsi="Arial" w:cs="Arial"/>
                <w:sz w:val="20"/>
                <w:szCs w:val="20"/>
              </w:rPr>
              <w:t xml:space="preserve"> Recommender</w:t>
            </w:r>
            <w:r w:rsidRPr="00AA2A82">
              <w:rPr>
                <w:rFonts w:ascii="Arial" w:hAnsi="Arial" w:cs="Arial"/>
                <w:sz w:val="20"/>
                <w:szCs w:val="20"/>
              </w:rPr>
              <w:t xml:space="preserve"> complete</w:t>
            </w:r>
            <w:r w:rsidR="00AD5FEB" w:rsidRPr="00AA2A82">
              <w:rPr>
                <w:rFonts w:ascii="Arial" w:hAnsi="Arial" w:cs="Arial"/>
                <w:sz w:val="20"/>
                <w:szCs w:val="20"/>
              </w:rPr>
              <w:t>s</w:t>
            </w:r>
            <w:r w:rsidRPr="00AA2A82">
              <w:rPr>
                <w:rFonts w:ascii="Arial" w:hAnsi="Arial" w:cs="Arial"/>
                <w:sz w:val="20"/>
                <w:szCs w:val="20"/>
              </w:rPr>
              <w:t xml:space="preserve"> the submission at </w:t>
            </w:r>
            <w:hyperlink r:id="rId19" w:history="1">
              <w:r w:rsidR="00115872" w:rsidRPr="007526B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https://go.gov.sg/2027-cap-sec-tr</w:t>
              </w:r>
            </w:hyperlink>
            <w:r w:rsidRPr="00AA2A82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011F01D2" w14:textId="7075902A" w:rsidR="00AA0DF1" w:rsidRPr="00254BDA" w:rsidRDefault="00AA0DF1" w:rsidP="00AA0DF1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0DF1" w:rsidRPr="00AA0DF1" w14:paraId="4A61B84E" w14:textId="77777777" w:rsidTr="002B484B">
        <w:tc>
          <w:tcPr>
            <w:tcW w:w="9856" w:type="dxa"/>
            <w:shd w:val="clear" w:color="auto" w:fill="000000" w:themeFill="text1"/>
          </w:tcPr>
          <w:p w14:paraId="6B0C1A81" w14:textId="6A58684F" w:rsidR="00AA0DF1" w:rsidRPr="00AA0DF1" w:rsidRDefault="00AA0DF1" w:rsidP="00AA0DF1">
            <w:pPr>
              <w:contextualSpacing/>
              <w:jc w:val="center"/>
              <w:rPr>
                <w:rFonts w:ascii="Arial" w:hAnsi="Arial" w:cs="Arial"/>
                <w:b/>
                <w:color w:val="FFFFFF" w:themeColor="background1"/>
                <w:sz w:val="28"/>
              </w:rPr>
            </w:pPr>
            <w:r w:rsidRPr="00AA0DF1">
              <w:rPr>
                <w:rFonts w:ascii="Arial" w:hAnsi="Arial" w:cs="Arial"/>
                <w:b/>
                <w:color w:val="FFFFFF" w:themeColor="background1"/>
                <w:sz w:val="28"/>
              </w:rPr>
              <w:t>FOR CAP 202</w:t>
            </w:r>
            <w:r w:rsidR="00115872">
              <w:rPr>
                <w:rFonts w:ascii="Arial" w:hAnsi="Arial" w:cs="Arial"/>
                <w:b/>
                <w:color w:val="FFFFFF" w:themeColor="background1"/>
                <w:sz w:val="28"/>
              </w:rPr>
              <w:t>7</w:t>
            </w:r>
            <w:r w:rsidRPr="00AA0DF1">
              <w:rPr>
                <w:rFonts w:ascii="Arial" w:hAnsi="Arial" w:cs="Arial"/>
                <w:b/>
                <w:color w:val="FFFFFF" w:themeColor="background1"/>
                <w:sz w:val="28"/>
              </w:rPr>
              <w:t xml:space="preserve"> APPLICANT TO FILL IN:</w:t>
            </w:r>
          </w:p>
        </w:tc>
      </w:tr>
      <w:tr w:rsidR="000C3D8C" w:rsidRPr="00D643ED" w14:paraId="4116D431" w14:textId="77777777" w:rsidTr="002B484B">
        <w:tc>
          <w:tcPr>
            <w:tcW w:w="9856" w:type="dxa"/>
            <w:shd w:val="clear" w:color="auto" w:fill="FFFFFF" w:themeFill="background1"/>
          </w:tcPr>
          <w:p w14:paraId="14587A8B" w14:textId="77777777" w:rsidR="000C3D8C" w:rsidRPr="002958ED" w:rsidRDefault="000C3D8C" w:rsidP="000C3D8C">
            <w:pPr>
              <w:contextualSpacing/>
              <w:jc w:val="center"/>
              <w:rPr>
                <w:rFonts w:ascii="Arial" w:hAnsi="Arial" w:cs="Arial"/>
                <w:b/>
                <w:color w:val="00B050"/>
                <w:sz w:val="28"/>
              </w:rPr>
            </w:pPr>
          </w:p>
          <w:tbl>
            <w:tblPr>
              <w:tblStyle w:val="TableGrid"/>
              <w:tblW w:w="9640" w:type="dxa"/>
              <w:tblLook w:val="04A0" w:firstRow="1" w:lastRow="0" w:firstColumn="1" w:lastColumn="0" w:noHBand="0" w:noVBand="1"/>
            </w:tblPr>
            <w:tblGrid>
              <w:gridCol w:w="4366"/>
              <w:gridCol w:w="5274"/>
            </w:tblGrid>
            <w:tr w:rsidR="000C3D8C" w:rsidRPr="002958ED" w14:paraId="5D413BEF" w14:textId="77777777" w:rsidTr="00EB451D">
              <w:trPr>
                <w:trHeight w:val="369"/>
              </w:trPr>
              <w:tc>
                <w:tcPr>
                  <w:tcW w:w="436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1D0AF" w14:textId="6715E070" w:rsidR="000C3D8C" w:rsidRPr="002958ED" w:rsidRDefault="005A7873" w:rsidP="000C3D8C">
                  <w:pPr>
                    <w:rPr>
                      <w:rFonts w:ascii="Arial" w:hAnsi="Arial" w:cs="Arial"/>
                      <w:color w:val="00B050"/>
                      <w:sz w:val="18"/>
                    </w:rPr>
                  </w:pPr>
                  <w:r>
                    <w:rPr>
                      <w:rFonts w:ascii="Arial" w:hAnsi="Arial" w:cs="Arial"/>
                      <w:color w:val="00B050"/>
                      <w:sz w:val="18"/>
                    </w:rPr>
                    <w:t xml:space="preserve">Applicant’s </w:t>
                  </w:r>
                  <w:r w:rsidR="000C3D8C" w:rsidRPr="002958ED">
                    <w:rPr>
                      <w:rFonts w:ascii="Arial" w:hAnsi="Arial" w:cs="Arial"/>
                      <w:color w:val="00B050"/>
                      <w:sz w:val="18"/>
                    </w:rPr>
                    <w:t>Name: ________________________</w:t>
                  </w:r>
                </w:p>
              </w:tc>
              <w:tc>
                <w:tcPr>
                  <w:tcW w:w="52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F872A" w14:textId="77777777" w:rsidR="000C3D8C" w:rsidRPr="002958ED" w:rsidRDefault="000C3D8C" w:rsidP="000C3D8C">
                  <w:pPr>
                    <w:rPr>
                      <w:rFonts w:ascii="Arial" w:hAnsi="Arial" w:cs="Arial"/>
                      <w:color w:val="00B050"/>
                      <w:sz w:val="18"/>
                    </w:rPr>
                  </w:pPr>
                </w:p>
              </w:tc>
            </w:tr>
            <w:tr w:rsidR="000C3D8C" w:rsidRPr="002958ED" w14:paraId="6FBB341F" w14:textId="77777777" w:rsidTr="00EB451D">
              <w:trPr>
                <w:trHeight w:val="417"/>
              </w:trPr>
              <w:tc>
                <w:tcPr>
                  <w:tcW w:w="436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52C52" w14:textId="1E98396C" w:rsidR="000C3D8C" w:rsidRPr="00BF66EA" w:rsidRDefault="005A7873" w:rsidP="000C3D8C">
                  <w:pPr>
                    <w:rPr>
                      <w:rFonts w:ascii="Arial" w:hAnsi="Arial" w:cs="Arial"/>
                      <w:color w:val="00B050"/>
                      <w:sz w:val="18"/>
                    </w:rPr>
                  </w:pPr>
                  <w:r w:rsidRPr="00BF66EA">
                    <w:rPr>
                      <w:rFonts w:ascii="Arial" w:hAnsi="Arial" w:cs="Arial"/>
                      <w:color w:val="00B050"/>
                      <w:sz w:val="18"/>
                    </w:rPr>
                    <w:t xml:space="preserve">Applicant’s </w:t>
                  </w:r>
                  <w:r w:rsidR="000C3D8C" w:rsidRPr="00BF66EA">
                    <w:rPr>
                      <w:rFonts w:ascii="Arial" w:hAnsi="Arial" w:cs="Arial"/>
                      <w:color w:val="00B050"/>
                      <w:sz w:val="18"/>
                    </w:rPr>
                    <w:t>Class: ________________________</w:t>
                  </w:r>
                </w:p>
              </w:tc>
              <w:tc>
                <w:tcPr>
                  <w:tcW w:w="52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2203B" w14:textId="77777777" w:rsidR="000C3D8C" w:rsidRPr="00BF66EA" w:rsidRDefault="000C3D8C" w:rsidP="000C3D8C">
                  <w:pPr>
                    <w:rPr>
                      <w:rFonts w:ascii="Arial" w:hAnsi="Arial" w:cs="Arial"/>
                      <w:color w:val="00B050"/>
                      <w:sz w:val="18"/>
                    </w:rPr>
                  </w:pPr>
                </w:p>
              </w:tc>
            </w:tr>
            <w:tr w:rsidR="000C3D8C" w:rsidRPr="002958ED" w14:paraId="4B232371" w14:textId="77777777" w:rsidTr="00EB451D">
              <w:trPr>
                <w:trHeight w:val="565"/>
              </w:trPr>
              <w:tc>
                <w:tcPr>
                  <w:tcW w:w="96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B8E68" w14:textId="6C6A850B" w:rsidR="000C3D8C" w:rsidRPr="00BF66EA" w:rsidRDefault="005A7873" w:rsidP="000C3D8C">
                  <w:pPr>
                    <w:rPr>
                      <w:rFonts w:ascii="Arial" w:hAnsi="Arial" w:cs="Arial"/>
                      <w:color w:val="00B050"/>
                      <w:sz w:val="18"/>
                    </w:rPr>
                  </w:pPr>
                  <w:r w:rsidRPr="00BF66EA">
                    <w:rPr>
                      <w:rFonts w:ascii="Arial" w:hAnsi="Arial" w:cs="Arial"/>
                      <w:color w:val="00B050"/>
                      <w:sz w:val="18"/>
                    </w:rPr>
                    <w:t xml:space="preserve">Applicant’s </w:t>
                  </w:r>
                  <w:r w:rsidR="000C3D8C" w:rsidRPr="00BF66EA">
                    <w:rPr>
                      <w:rFonts w:ascii="Arial" w:hAnsi="Arial" w:cs="Arial"/>
                      <w:color w:val="00B050"/>
                      <w:sz w:val="18"/>
                    </w:rPr>
                    <w:t>Response ID from Confirmation Email: __________________________________</w:t>
                  </w:r>
                </w:p>
              </w:tc>
            </w:tr>
          </w:tbl>
          <w:p w14:paraId="0202D0F4" w14:textId="77777777" w:rsidR="000C3D8C" w:rsidRDefault="000C3D8C" w:rsidP="005D7E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0DF1" w:rsidRPr="00AA0DF1" w14:paraId="06CED75B" w14:textId="77777777" w:rsidTr="002B484B">
        <w:tc>
          <w:tcPr>
            <w:tcW w:w="9856" w:type="dxa"/>
            <w:shd w:val="clear" w:color="auto" w:fill="000000" w:themeFill="text1"/>
          </w:tcPr>
          <w:p w14:paraId="496A1C5C" w14:textId="764AF908" w:rsidR="00AA0DF1" w:rsidRPr="00AA0DF1" w:rsidRDefault="00573E7A" w:rsidP="00AA0DF1">
            <w:pPr>
              <w:contextualSpacing/>
              <w:jc w:val="center"/>
              <w:rPr>
                <w:rFonts w:ascii="Arial" w:hAnsi="Arial" w:cs="Arial"/>
                <w:b/>
                <w:color w:val="FFFFFF" w:themeColor="background1"/>
                <w:sz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8"/>
              </w:rPr>
              <w:t>INFORMATION FOR</w:t>
            </w:r>
            <w:r w:rsidR="00AA0DF1" w:rsidRPr="00AA0DF1">
              <w:rPr>
                <w:rFonts w:ascii="Arial" w:hAnsi="Arial" w:cs="Arial"/>
                <w:b/>
                <w:color w:val="FFFFFF" w:themeColor="background1"/>
                <w:sz w:val="28"/>
              </w:rPr>
              <w:t xml:space="preserve"> </w:t>
            </w:r>
            <w:r w:rsidR="00CC21D5">
              <w:rPr>
                <w:rFonts w:ascii="Arial" w:hAnsi="Arial" w:cs="Arial"/>
                <w:b/>
                <w:color w:val="FFFFFF" w:themeColor="background1"/>
                <w:sz w:val="28"/>
              </w:rPr>
              <w:t>TEACHER RECOMMENDER</w:t>
            </w:r>
            <w:r w:rsidR="00AA0DF1" w:rsidRPr="00AA0DF1">
              <w:rPr>
                <w:rFonts w:ascii="Arial" w:hAnsi="Arial" w:cs="Arial"/>
                <w:b/>
                <w:color w:val="FFFFFF" w:themeColor="background1"/>
                <w:sz w:val="28"/>
              </w:rPr>
              <w:t>:</w:t>
            </w:r>
          </w:p>
        </w:tc>
      </w:tr>
      <w:tr w:rsidR="00450927" w:rsidRPr="00D643ED" w14:paraId="1543EFF7" w14:textId="77777777" w:rsidTr="002B484B">
        <w:tc>
          <w:tcPr>
            <w:tcW w:w="9856" w:type="dxa"/>
            <w:shd w:val="clear" w:color="auto" w:fill="FFFFFF" w:themeFill="background1"/>
          </w:tcPr>
          <w:p w14:paraId="0CF62881" w14:textId="77777777" w:rsidR="00697F5B" w:rsidRDefault="00697F5B" w:rsidP="00697F5B">
            <w:pPr>
              <w:contextualSpacing/>
              <w:rPr>
                <w:rFonts w:ascii="Arial" w:hAnsi="Arial" w:cs="Arial"/>
                <w:b/>
                <w:szCs w:val="18"/>
              </w:rPr>
            </w:pPr>
          </w:p>
          <w:p w14:paraId="5A7C98A8" w14:textId="3EB7E786" w:rsidR="00697F5B" w:rsidRPr="00861E01" w:rsidRDefault="00697F5B" w:rsidP="00697F5B">
            <w:pPr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</w:pPr>
            <w:r w:rsidRPr="00861E01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>Teacher</w:t>
            </w:r>
            <w:r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 xml:space="preserve"> </w:t>
            </w:r>
            <w:r w:rsidR="00044EEA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>Recommenders</w:t>
            </w:r>
            <w:r w:rsidRPr="00861E01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 xml:space="preserve">, before submitting the online form, you should have: </w:t>
            </w:r>
          </w:p>
          <w:p w14:paraId="1B10E46C" w14:textId="77777777" w:rsidR="00044EEA" w:rsidRPr="00861E01" w:rsidRDefault="00044EEA" w:rsidP="00044EEA">
            <w:pPr>
              <w:pStyle w:val="ListParagraph"/>
              <w:numPr>
                <w:ilvl w:val="0"/>
                <w:numId w:val="32"/>
              </w:numPr>
              <w:spacing w:after="200" w:line="276" w:lineRule="auto"/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</w:pPr>
            <w:r w:rsidRPr="00861E01"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>reviewed the</w:t>
            </w:r>
            <w:r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 xml:space="preserve"> student’s portfolio</w:t>
            </w:r>
          </w:p>
          <w:p w14:paraId="7217CADD" w14:textId="098FCA44" w:rsidR="00044EEA" w:rsidRPr="007C7240" w:rsidRDefault="00044EEA" w:rsidP="00044EEA">
            <w:pPr>
              <w:pStyle w:val="ListParagraph"/>
              <w:numPr>
                <w:ilvl w:val="0"/>
                <w:numId w:val="32"/>
              </w:numPr>
              <w:spacing w:after="200" w:line="276" w:lineRule="auto"/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</w:pPr>
            <w:r w:rsidRPr="00861E01"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 xml:space="preserve">received </w:t>
            </w:r>
            <w:r w:rsidRPr="00861E01">
              <w:rPr>
                <w:rFonts w:ascii="Arial" w:eastAsia="SimSun" w:hAnsi="Arial" w:cs="Times New Roman"/>
                <w:b/>
                <w:bCs/>
                <w:sz w:val="20"/>
                <w:szCs w:val="20"/>
                <w:lang w:val="en-GB" w:eastAsia="zh-CN"/>
              </w:rPr>
              <w:t>permission from the School Leaders</w:t>
            </w:r>
            <w:r w:rsidRPr="00861E01"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 xml:space="preserve"> for the student’s application </w:t>
            </w:r>
            <w:r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 xml:space="preserve">(usually </w:t>
            </w:r>
            <w:r w:rsidR="00E24A17"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>secured</w:t>
            </w:r>
            <w:r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 xml:space="preserve"> through the CAP Liaison Teacher)</w:t>
            </w:r>
          </w:p>
          <w:p w14:paraId="5891B5BD" w14:textId="6C0FD1CB" w:rsidR="00450927" w:rsidRPr="00335ECD" w:rsidRDefault="00455A3E" w:rsidP="00450927">
            <w:pPr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</w:pPr>
            <w:r w:rsidRPr="00861E01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>Teacher</w:t>
            </w:r>
            <w:r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 xml:space="preserve"> Recommenders</w:t>
            </w:r>
            <w:r w:rsidR="00573E7A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>, you</w:t>
            </w:r>
            <w:r w:rsidRPr="00335ECD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 xml:space="preserve"> </w:t>
            </w:r>
            <w:r w:rsidR="00450927" w:rsidRPr="00335ECD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>will be asked to provide the following</w:t>
            </w:r>
            <w:r w:rsidR="00573E7A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 xml:space="preserve"> on the form</w:t>
            </w:r>
            <w:r w:rsidR="00450927" w:rsidRPr="00335ECD"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  <w:t>:</w:t>
            </w:r>
          </w:p>
          <w:p w14:paraId="68F5E6D4" w14:textId="77777777" w:rsidR="00450927" w:rsidRPr="00335ECD" w:rsidRDefault="00450927" w:rsidP="00450927">
            <w:pPr>
              <w:pStyle w:val="ListParagraph"/>
              <w:numPr>
                <w:ilvl w:val="0"/>
                <w:numId w:val="33"/>
              </w:numPr>
              <w:spacing w:after="200" w:line="276" w:lineRule="auto"/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</w:pPr>
            <w:r w:rsidRPr="00335ECD"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  <w:t>a rating of the applicant’s intellectual traits</w:t>
            </w:r>
          </w:p>
          <w:p w14:paraId="3CA544AF" w14:textId="77777777" w:rsidR="00450927" w:rsidRPr="00335ECD" w:rsidRDefault="00450927" w:rsidP="00450927">
            <w:pPr>
              <w:pStyle w:val="ListParagraph"/>
              <w:numPr>
                <w:ilvl w:val="0"/>
                <w:numId w:val="33"/>
              </w:numPr>
              <w:spacing w:after="200" w:line="276" w:lineRule="auto"/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</w:pPr>
            <w:r w:rsidRPr="00335ECD">
              <w:rPr>
                <w:rFonts w:ascii="Arial" w:eastAsia="SimSun" w:hAnsi="Arial" w:cs="Times New Roman"/>
                <w:bCs/>
                <w:sz w:val="20"/>
                <w:szCs w:val="20"/>
                <w:lang w:val="en-GB" w:eastAsia="zh-CN"/>
              </w:rPr>
              <w:t>a rating of the applicant’s social emotional strengths</w:t>
            </w:r>
          </w:p>
          <w:p w14:paraId="2B48B61B" w14:textId="5875DA3D" w:rsidR="00450927" w:rsidRPr="00335ECD" w:rsidRDefault="00450927" w:rsidP="00450927">
            <w:pPr>
              <w:pStyle w:val="ListParagraph"/>
              <w:numPr>
                <w:ilvl w:val="0"/>
                <w:numId w:val="33"/>
              </w:numPr>
              <w:spacing w:after="200" w:line="276" w:lineRule="auto"/>
              <w:jc w:val="both"/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</w:pPr>
            <w:r w:rsidRPr="00335ECD"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  <w:t xml:space="preserve">information if he/she has any psychological or emotional problems which may require special attention and care at the </w:t>
            </w:r>
            <w:r w:rsidR="00B45055"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  <w:t>S</w:t>
            </w:r>
            <w:r w:rsidRPr="00335ECD"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  <w:t>eminar</w:t>
            </w:r>
          </w:p>
          <w:p w14:paraId="1F7EFD0E" w14:textId="77777777" w:rsidR="00450927" w:rsidRPr="00335ECD" w:rsidRDefault="00450927" w:rsidP="00450927">
            <w:pPr>
              <w:pStyle w:val="ListParagraph"/>
              <w:numPr>
                <w:ilvl w:val="0"/>
                <w:numId w:val="33"/>
              </w:numPr>
              <w:spacing w:after="200" w:line="276" w:lineRule="auto"/>
              <w:jc w:val="both"/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</w:pPr>
            <w:r w:rsidRPr="00335ECD"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  <w:t>an overall recommendation of the applicant’s suitability for the programme</w:t>
            </w:r>
          </w:p>
          <w:p w14:paraId="65BED45B" w14:textId="77777777" w:rsidR="00450927" w:rsidRPr="00335ECD" w:rsidRDefault="00450927" w:rsidP="00450927">
            <w:pPr>
              <w:pStyle w:val="ListParagraph"/>
              <w:numPr>
                <w:ilvl w:val="0"/>
                <w:numId w:val="33"/>
              </w:numPr>
              <w:spacing w:after="200" w:line="276" w:lineRule="auto"/>
              <w:jc w:val="both"/>
              <w:rPr>
                <w:rFonts w:ascii="Arial" w:eastAsia="SimSun" w:hAnsi="Arial" w:cs="Times New Roman"/>
                <w:b/>
                <w:sz w:val="20"/>
                <w:szCs w:val="20"/>
                <w:lang w:val="en-GB" w:eastAsia="zh-CN"/>
              </w:rPr>
            </w:pPr>
            <w:r w:rsidRPr="00335ECD">
              <w:rPr>
                <w:rFonts w:ascii="Arial" w:eastAsia="SimSun" w:hAnsi="Arial" w:cs="Times New Roman"/>
                <w:sz w:val="20"/>
                <w:szCs w:val="20"/>
                <w:lang w:val="en-GB" w:eastAsia="zh-CN"/>
              </w:rPr>
              <w:t>any other comments on the applicant’s suitability for the Creative Arts Programme</w:t>
            </w:r>
          </w:p>
          <w:p w14:paraId="18179473" w14:textId="6AAB36FD" w:rsidR="00355B18" w:rsidRDefault="0087165F" w:rsidP="0087165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A1F9A">
              <w:rPr>
                <w:rFonts w:ascii="Arial" w:eastAsia="SimSun" w:hAnsi="Arial" w:cs="Times New Roman"/>
                <w:sz w:val="28"/>
                <w:szCs w:val="28"/>
                <w:lang w:val="en-GB" w:eastAsia="zh-CN"/>
              </w:rPr>
              <w:t xml:space="preserve">Please submit the </w:t>
            </w:r>
            <w:r w:rsidR="00450927" w:rsidRPr="005A1F9A">
              <w:rPr>
                <w:rFonts w:ascii="Arial" w:eastAsia="SimSun" w:hAnsi="Arial" w:cs="Times New Roman"/>
                <w:sz w:val="28"/>
                <w:szCs w:val="28"/>
                <w:lang w:val="en-GB" w:eastAsia="zh-CN"/>
              </w:rPr>
              <w:t xml:space="preserve">online form at </w:t>
            </w:r>
            <w:hyperlink r:id="rId20" w:history="1">
              <w:r w:rsidR="00115872" w:rsidRPr="007526B2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https://go.gov.sg/2027-cap-sec-tr</w:t>
              </w:r>
            </w:hyperlink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5A1F9A">
              <w:rPr>
                <w:rFonts w:ascii="Arial" w:hAnsi="Arial" w:cs="Arial"/>
                <w:sz w:val="28"/>
                <w:szCs w:val="28"/>
              </w:rPr>
              <w:t xml:space="preserve">by </w:t>
            </w:r>
          </w:p>
          <w:p w14:paraId="64E591D4" w14:textId="1C609B8E" w:rsidR="00450927" w:rsidRPr="00C12B83" w:rsidRDefault="00115872" w:rsidP="0087165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10</w:t>
            </w:r>
            <w:r w:rsidR="0087165F" w:rsidRPr="00C12B83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 xml:space="preserve"> Feb</w:t>
            </w:r>
            <w:r w:rsidR="005A1F9A" w:rsidRPr="00C12B83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 xml:space="preserve">ruary </w:t>
            </w:r>
            <w:r w:rsidR="0087165F" w:rsidRPr="00C12B83"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202</w:t>
            </w:r>
            <w:r>
              <w:rPr>
                <w:rFonts w:ascii="Arial" w:hAnsi="Arial" w:cs="Arial"/>
                <w:b/>
                <w:bCs/>
                <w:color w:val="FF0000"/>
                <w:sz w:val="28"/>
                <w:szCs w:val="28"/>
              </w:rPr>
              <w:t>7</w:t>
            </w:r>
          </w:p>
          <w:p w14:paraId="7D6DBD7E" w14:textId="77777777" w:rsidR="0087165F" w:rsidRPr="00A03CC9" w:rsidRDefault="0087165F" w:rsidP="008716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F40AC1" w14:textId="37ED9D58" w:rsidR="00450927" w:rsidRDefault="00450927" w:rsidP="00450927">
            <w:pPr>
              <w:jc w:val="center"/>
              <w:rPr>
                <w:rFonts w:ascii="Arial" w:eastAsia="SimSun" w:hAnsi="Arial" w:cs="Times New Roman"/>
                <w:b/>
                <w:sz w:val="32"/>
                <w:szCs w:val="32"/>
                <w:lang w:val="en-GB" w:eastAsia="zh-CN"/>
              </w:rPr>
            </w:pPr>
            <w:r w:rsidRPr="00335ECD">
              <w:rPr>
                <w:rFonts w:ascii="Arial" w:eastAsia="SimSun" w:hAnsi="Arial" w:cs="Times New Roman"/>
                <w:b/>
                <w:sz w:val="32"/>
                <w:szCs w:val="32"/>
                <w:lang w:val="en-GB" w:eastAsia="zh-CN"/>
              </w:rPr>
              <w:t xml:space="preserve">TEACHER RECOMMENDATIONS ARE CONFIDENTIAL AND </w:t>
            </w:r>
            <w:r w:rsidR="0087165F">
              <w:rPr>
                <w:rFonts w:ascii="Arial" w:eastAsia="SimSun" w:hAnsi="Arial" w:cs="Times New Roman"/>
                <w:b/>
                <w:sz w:val="32"/>
                <w:szCs w:val="32"/>
                <w:lang w:val="en-GB" w:eastAsia="zh-CN"/>
              </w:rPr>
              <w:t>WILL NOT BE SEEN BY THE</w:t>
            </w:r>
            <w:r w:rsidRPr="00335ECD">
              <w:rPr>
                <w:rFonts w:ascii="Arial" w:eastAsia="SimSun" w:hAnsi="Arial" w:cs="Times New Roman"/>
                <w:b/>
                <w:sz w:val="32"/>
                <w:szCs w:val="32"/>
                <w:lang w:val="en-GB" w:eastAsia="zh-CN"/>
              </w:rPr>
              <w:t xml:space="preserve"> APPLICANT</w:t>
            </w:r>
          </w:p>
          <w:p w14:paraId="35FBD241" w14:textId="77777777" w:rsidR="0087165F" w:rsidRPr="001A3499" w:rsidRDefault="0087165F" w:rsidP="00AF5804">
            <w:pPr>
              <w:jc w:val="center"/>
              <w:rPr>
                <w:rFonts w:ascii="Arial" w:eastAsia="SimSun" w:hAnsi="Arial" w:cs="Arial"/>
                <w:b/>
                <w:lang w:val="en-GB" w:eastAsia="zh-CN"/>
              </w:rPr>
            </w:pPr>
          </w:p>
          <w:p w14:paraId="6DBA0AF9" w14:textId="61621432" w:rsidR="00450927" w:rsidRDefault="00450927" w:rsidP="00AF5804">
            <w:pPr>
              <w:spacing w:after="200" w:line="276" w:lineRule="auto"/>
              <w:jc w:val="center"/>
              <w:rPr>
                <w:rFonts w:ascii="Arial" w:hAnsi="Arial" w:cs="Arial"/>
                <w:b/>
                <w:color w:val="00B050"/>
                <w:sz w:val="28"/>
              </w:rPr>
            </w:pPr>
            <w:r w:rsidRPr="001A3499">
              <w:rPr>
                <w:rFonts w:ascii="Arial" w:eastAsia="SimSun" w:hAnsi="Arial" w:cs="Arial"/>
                <w:lang w:val="en-GB" w:eastAsia="zh-CN"/>
              </w:rPr>
              <w:t xml:space="preserve">Please email </w:t>
            </w:r>
            <w:hyperlink r:id="rId21" w:history="1">
              <w:r w:rsidR="001A3499" w:rsidRPr="001A3499">
                <w:rPr>
                  <w:rStyle w:val="Hyperlink"/>
                  <w:rFonts w:ascii="Arial" w:hAnsi="Arial" w:cs="Arial"/>
                </w:rPr>
                <w:t>creative_arts_programme@moe.edu.sg</w:t>
              </w:r>
            </w:hyperlink>
            <w:r w:rsidRPr="001A3499">
              <w:rPr>
                <w:rFonts w:ascii="Arial" w:eastAsia="SimSun" w:hAnsi="Arial" w:cs="Arial"/>
                <w:lang w:val="en-GB" w:eastAsia="zh-CN"/>
              </w:rPr>
              <w:t xml:space="preserve"> if you have any queries</w:t>
            </w:r>
            <w:r w:rsidR="005A1F9A" w:rsidRPr="001A3499">
              <w:rPr>
                <w:rFonts w:ascii="Arial" w:eastAsia="SimSun" w:hAnsi="Arial" w:cs="Arial"/>
                <w:lang w:val="en-GB" w:eastAsia="zh-CN"/>
              </w:rPr>
              <w:t>.</w:t>
            </w:r>
          </w:p>
        </w:tc>
      </w:tr>
    </w:tbl>
    <w:p w14:paraId="5B375A43" w14:textId="00996A4D" w:rsidR="000209EE" w:rsidRPr="00A03CC9" w:rsidRDefault="000209EE" w:rsidP="00A03CC9">
      <w:pPr>
        <w:spacing w:after="0" w:line="240" w:lineRule="auto"/>
        <w:contextualSpacing/>
        <w:rPr>
          <w:rFonts w:ascii="Arial" w:eastAsia="SimSun" w:hAnsi="Arial" w:cs="Times New Roman"/>
          <w:sz w:val="20"/>
          <w:szCs w:val="20"/>
          <w:lang w:val="en-GB" w:eastAsia="zh-CN"/>
        </w:rPr>
      </w:pPr>
    </w:p>
    <w:p w14:paraId="7C409C11" w14:textId="55B03096" w:rsidR="000209EE" w:rsidRPr="000209EE" w:rsidRDefault="000209EE" w:rsidP="000209EE">
      <w:pPr>
        <w:tabs>
          <w:tab w:val="left" w:pos="3750"/>
        </w:tabs>
        <w:rPr>
          <w:rFonts w:ascii="Times New Roman" w:eastAsia="SimSun" w:hAnsi="Times New Roman" w:cs="Times New Roman"/>
          <w:sz w:val="20"/>
          <w:szCs w:val="20"/>
          <w:lang w:val="en-GB" w:eastAsia="zh-CN"/>
        </w:rPr>
      </w:pPr>
      <w:r>
        <w:rPr>
          <w:rFonts w:ascii="Times New Roman" w:eastAsia="SimSun" w:hAnsi="Times New Roman" w:cs="Times New Roman"/>
          <w:sz w:val="20"/>
          <w:szCs w:val="20"/>
          <w:lang w:val="en-GB" w:eastAsia="zh-CN"/>
        </w:rPr>
        <w:tab/>
      </w:r>
    </w:p>
    <w:sectPr w:rsidR="000209EE" w:rsidRPr="000209EE" w:rsidSect="009A3EA5">
      <w:headerReference w:type="default" r:id="rId22"/>
      <w:headerReference w:type="first" r:id="rId23"/>
      <w:type w:val="continuous"/>
      <w:pgSz w:w="12240" w:h="15840"/>
      <w:pgMar w:top="1134" w:right="1800" w:bottom="851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4BCDA" w14:textId="77777777" w:rsidR="007D1140" w:rsidRDefault="007D1140" w:rsidP="00A6545C">
      <w:pPr>
        <w:spacing w:after="0" w:line="240" w:lineRule="auto"/>
      </w:pPr>
      <w:r>
        <w:separator/>
      </w:r>
    </w:p>
  </w:endnote>
  <w:endnote w:type="continuationSeparator" w:id="0">
    <w:p w14:paraId="2BCD370A" w14:textId="77777777" w:rsidR="007D1140" w:rsidRDefault="007D1140" w:rsidP="00A65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798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1129CF" w14:textId="1CAE1B9C" w:rsidR="005A1F9A" w:rsidRDefault="005A1F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967470" w14:textId="77777777" w:rsidR="005A1F9A" w:rsidRDefault="005A1F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28026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BF019B" w14:textId="34EBAE4E" w:rsidR="009F5613" w:rsidRDefault="009F56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4A1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7AD5F2A" w14:textId="77777777" w:rsidR="00BC67CF" w:rsidRDefault="00BC67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470AC" w14:textId="77777777" w:rsidR="007D1140" w:rsidRDefault="007D1140" w:rsidP="00A6545C">
      <w:pPr>
        <w:spacing w:after="0" w:line="240" w:lineRule="auto"/>
      </w:pPr>
      <w:r>
        <w:separator/>
      </w:r>
    </w:p>
  </w:footnote>
  <w:footnote w:type="continuationSeparator" w:id="0">
    <w:p w14:paraId="6DF0C81D" w14:textId="77777777" w:rsidR="007D1140" w:rsidRDefault="007D1140" w:rsidP="00A65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C0D1E" w14:textId="2804AD78" w:rsidR="00B76D07" w:rsidRPr="009A3EA5" w:rsidRDefault="003E646F" w:rsidP="009A3EA5">
    <w:pPr>
      <w:spacing w:after="0" w:line="240" w:lineRule="auto"/>
      <w:jc w:val="center"/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</w:pPr>
    <w:r w:rsidRPr="003E646F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CREATIVE ARTS PROGRAMME (SECONDARY) INFOPACK 202</w:t>
    </w:r>
    <w:r w:rsidR="002B11D7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2013" w14:textId="16300904" w:rsidR="00B76D07" w:rsidRPr="00B76D07" w:rsidRDefault="00B76D07" w:rsidP="00B76D07">
    <w:pPr>
      <w:spacing w:after="0" w:line="240" w:lineRule="auto"/>
      <w:jc w:val="center"/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D9821" w14:textId="77777777" w:rsidR="00BC67CF" w:rsidRDefault="00BC67C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F0AE" w14:textId="32631558" w:rsidR="00690094" w:rsidRPr="009A3EA5" w:rsidRDefault="003E646F" w:rsidP="009A3EA5">
    <w:pPr>
      <w:spacing w:after="0" w:line="240" w:lineRule="auto"/>
      <w:jc w:val="center"/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</w:pPr>
    <w:r w:rsidRPr="003E646F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CREATIVE ARTS PROGRAMME (SECONDARY) INFOPACK 202</w:t>
    </w:r>
    <w:r w:rsidR="00633554"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  <w:t>7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5BE0B" w14:textId="7B8027FF" w:rsidR="00D643ED" w:rsidRPr="009A3EA5" w:rsidRDefault="00D643ED" w:rsidP="009A3EA5">
    <w:pPr>
      <w:spacing w:after="0" w:line="240" w:lineRule="auto"/>
      <w:jc w:val="center"/>
      <w:rPr>
        <w:rFonts w:ascii="Arial" w:eastAsia="SimSun" w:hAnsi="Arial" w:cs="Times New Roman"/>
        <w:b/>
        <w:bCs/>
        <w:smallCaps/>
        <w:sz w:val="24"/>
        <w:szCs w:val="24"/>
        <w:lang w:val="en-GB"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7C89"/>
    <w:multiLevelType w:val="hybridMultilevel"/>
    <w:tmpl w:val="C41019F0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F10E7"/>
    <w:multiLevelType w:val="hybridMultilevel"/>
    <w:tmpl w:val="38D6B51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56304"/>
    <w:multiLevelType w:val="hybridMultilevel"/>
    <w:tmpl w:val="A7BEC722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749A2"/>
    <w:multiLevelType w:val="hybridMultilevel"/>
    <w:tmpl w:val="2320CFCE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5136F"/>
    <w:multiLevelType w:val="hybridMultilevel"/>
    <w:tmpl w:val="29E6CA7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B502C"/>
    <w:multiLevelType w:val="hybridMultilevel"/>
    <w:tmpl w:val="DFD4596A"/>
    <w:lvl w:ilvl="0" w:tplc="9500AB44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4496D"/>
    <w:multiLevelType w:val="hybridMultilevel"/>
    <w:tmpl w:val="0B841E2A"/>
    <w:lvl w:ilvl="0" w:tplc="014073F6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A16EB9"/>
    <w:multiLevelType w:val="hybridMultilevel"/>
    <w:tmpl w:val="08D64184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66C64"/>
    <w:multiLevelType w:val="hybridMultilevel"/>
    <w:tmpl w:val="230AADF4"/>
    <w:lvl w:ilvl="0" w:tplc="EEB6639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25ACC30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39641D8E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286E0A"/>
    <w:multiLevelType w:val="hybridMultilevel"/>
    <w:tmpl w:val="A8204D1E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1736B"/>
    <w:multiLevelType w:val="hybridMultilevel"/>
    <w:tmpl w:val="41163C30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170AC"/>
    <w:multiLevelType w:val="hybridMultilevel"/>
    <w:tmpl w:val="A0C42D8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57CAB"/>
    <w:multiLevelType w:val="hybridMultilevel"/>
    <w:tmpl w:val="2B3CE5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95ABA"/>
    <w:multiLevelType w:val="hybridMultilevel"/>
    <w:tmpl w:val="F168DF5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F2843"/>
    <w:multiLevelType w:val="hybridMultilevel"/>
    <w:tmpl w:val="9AC0617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C6DE4"/>
    <w:multiLevelType w:val="hybridMultilevel"/>
    <w:tmpl w:val="3508CE1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01A8A"/>
    <w:multiLevelType w:val="hybridMultilevel"/>
    <w:tmpl w:val="7BE0BF4E"/>
    <w:lvl w:ilvl="0" w:tplc="96E67D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8F1268"/>
    <w:multiLevelType w:val="hybridMultilevel"/>
    <w:tmpl w:val="CBAC222C"/>
    <w:lvl w:ilvl="0" w:tplc="96E67D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2111F"/>
    <w:multiLevelType w:val="hybridMultilevel"/>
    <w:tmpl w:val="7A462C8E"/>
    <w:lvl w:ilvl="0" w:tplc="B53431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D597A"/>
    <w:multiLevelType w:val="hybridMultilevel"/>
    <w:tmpl w:val="ECB44F4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B129A"/>
    <w:multiLevelType w:val="hybridMultilevel"/>
    <w:tmpl w:val="6FCEA17C"/>
    <w:lvl w:ilvl="0" w:tplc="5DDC3B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57104F"/>
    <w:multiLevelType w:val="hybridMultilevel"/>
    <w:tmpl w:val="BC768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F4C13"/>
    <w:multiLevelType w:val="hybridMultilevel"/>
    <w:tmpl w:val="06B25CD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932AE6"/>
    <w:multiLevelType w:val="hybridMultilevel"/>
    <w:tmpl w:val="77684704"/>
    <w:lvl w:ilvl="0" w:tplc="E91688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870602"/>
    <w:multiLevelType w:val="hybridMultilevel"/>
    <w:tmpl w:val="6F22F52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B12F0D"/>
    <w:multiLevelType w:val="hybridMultilevel"/>
    <w:tmpl w:val="8B3C2146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C8408F"/>
    <w:multiLevelType w:val="hybridMultilevel"/>
    <w:tmpl w:val="CD303CC6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B0DE5"/>
    <w:multiLevelType w:val="hybridMultilevel"/>
    <w:tmpl w:val="95AA35D6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F55A07"/>
    <w:multiLevelType w:val="hybridMultilevel"/>
    <w:tmpl w:val="137E2D74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4130A"/>
    <w:multiLevelType w:val="hybridMultilevel"/>
    <w:tmpl w:val="47C23156"/>
    <w:lvl w:ilvl="0" w:tplc="96E67D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E6B72"/>
    <w:multiLevelType w:val="hybridMultilevel"/>
    <w:tmpl w:val="9EC0B35E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D10336"/>
    <w:multiLevelType w:val="hybridMultilevel"/>
    <w:tmpl w:val="AD30AA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3119D"/>
    <w:multiLevelType w:val="hybridMultilevel"/>
    <w:tmpl w:val="F168DF5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C22FE9"/>
    <w:multiLevelType w:val="hybridMultilevel"/>
    <w:tmpl w:val="06B25CD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6549907">
    <w:abstractNumId w:val="5"/>
  </w:num>
  <w:num w:numId="2" w16cid:durableId="1947544907">
    <w:abstractNumId w:val="6"/>
  </w:num>
  <w:num w:numId="3" w16cid:durableId="379595547">
    <w:abstractNumId w:val="18"/>
  </w:num>
  <w:num w:numId="4" w16cid:durableId="1982339889">
    <w:abstractNumId w:val="16"/>
  </w:num>
  <w:num w:numId="5" w16cid:durableId="1080905773">
    <w:abstractNumId w:val="17"/>
  </w:num>
  <w:num w:numId="6" w16cid:durableId="17448405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347193">
    <w:abstractNumId w:val="32"/>
  </w:num>
  <w:num w:numId="8" w16cid:durableId="1036733915">
    <w:abstractNumId w:val="13"/>
  </w:num>
  <w:num w:numId="9" w16cid:durableId="149293138">
    <w:abstractNumId w:val="33"/>
  </w:num>
  <w:num w:numId="10" w16cid:durableId="1753040639">
    <w:abstractNumId w:val="20"/>
  </w:num>
  <w:num w:numId="11" w16cid:durableId="513155702">
    <w:abstractNumId w:val="1"/>
  </w:num>
  <w:num w:numId="12" w16cid:durableId="76489773">
    <w:abstractNumId w:val="24"/>
  </w:num>
  <w:num w:numId="13" w16cid:durableId="309292479">
    <w:abstractNumId w:val="12"/>
  </w:num>
  <w:num w:numId="14" w16cid:durableId="1094597511">
    <w:abstractNumId w:val="14"/>
  </w:num>
  <w:num w:numId="15" w16cid:durableId="873006995">
    <w:abstractNumId w:val="19"/>
  </w:num>
  <w:num w:numId="16" w16cid:durableId="1715348976">
    <w:abstractNumId w:val="2"/>
  </w:num>
  <w:num w:numId="17" w16cid:durableId="1978146997">
    <w:abstractNumId w:val="4"/>
  </w:num>
  <w:num w:numId="18" w16cid:durableId="57018814">
    <w:abstractNumId w:val="9"/>
  </w:num>
  <w:num w:numId="19" w16cid:durableId="1777600691">
    <w:abstractNumId w:val="26"/>
  </w:num>
  <w:num w:numId="20" w16cid:durableId="1507670344">
    <w:abstractNumId w:val="29"/>
  </w:num>
  <w:num w:numId="21" w16cid:durableId="253782067">
    <w:abstractNumId w:val="10"/>
  </w:num>
  <w:num w:numId="22" w16cid:durableId="926764183">
    <w:abstractNumId w:val="25"/>
  </w:num>
  <w:num w:numId="23" w16cid:durableId="450981790">
    <w:abstractNumId w:val="30"/>
  </w:num>
  <w:num w:numId="24" w16cid:durableId="1089496828">
    <w:abstractNumId w:val="27"/>
  </w:num>
  <w:num w:numId="25" w16cid:durableId="2014531816">
    <w:abstractNumId w:val="3"/>
  </w:num>
  <w:num w:numId="26" w16cid:durableId="1233078512">
    <w:abstractNumId w:val="28"/>
  </w:num>
  <w:num w:numId="27" w16cid:durableId="705369394">
    <w:abstractNumId w:val="0"/>
  </w:num>
  <w:num w:numId="28" w16cid:durableId="662317317">
    <w:abstractNumId w:val="7"/>
  </w:num>
  <w:num w:numId="29" w16cid:durableId="901213347">
    <w:abstractNumId w:val="23"/>
  </w:num>
  <w:num w:numId="30" w16cid:durableId="1424105865">
    <w:abstractNumId w:val="8"/>
  </w:num>
  <w:num w:numId="31" w16cid:durableId="1021471281">
    <w:abstractNumId w:val="21"/>
  </w:num>
  <w:num w:numId="32" w16cid:durableId="964044858">
    <w:abstractNumId w:val="31"/>
  </w:num>
  <w:num w:numId="33" w16cid:durableId="723483890">
    <w:abstractNumId w:val="11"/>
  </w:num>
  <w:num w:numId="34" w16cid:durableId="700202757">
    <w:abstractNumId w:val="22"/>
  </w:num>
  <w:num w:numId="35" w16cid:durableId="21039109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45C"/>
    <w:rsid w:val="00002301"/>
    <w:rsid w:val="0001156A"/>
    <w:rsid w:val="000125F6"/>
    <w:rsid w:val="0001491D"/>
    <w:rsid w:val="000149DF"/>
    <w:rsid w:val="000209EE"/>
    <w:rsid w:val="000248BE"/>
    <w:rsid w:val="00026706"/>
    <w:rsid w:val="00026D95"/>
    <w:rsid w:val="000354F7"/>
    <w:rsid w:val="00042E38"/>
    <w:rsid w:val="00043A25"/>
    <w:rsid w:val="00044454"/>
    <w:rsid w:val="00044EEA"/>
    <w:rsid w:val="00047097"/>
    <w:rsid w:val="000702CB"/>
    <w:rsid w:val="00070DE5"/>
    <w:rsid w:val="00071797"/>
    <w:rsid w:val="0007229F"/>
    <w:rsid w:val="00075810"/>
    <w:rsid w:val="00082C24"/>
    <w:rsid w:val="000953BF"/>
    <w:rsid w:val="0009660B"/>
    <w:rsid w:val="000A2C98"/>
    <w:rsid w:val="000A55EE"/>
    <w:rsid w:val="000B2925"/>
    <w:rsid w:val="000C05BE"/>
    <w:rsid w:val="000C3D8C"/>
    <w:rsid w:val="000D33AA"/>
    <w:rsid w:val="000D5219"/>
    <w:rsid w:val="000F241B"/>
    <w:rsid w:val="000F415A"/>
    <w:rsid w:val="000F4A4B"/>
    <w:rsid w:val="000F540F"/>
    <w:rsid w:val="0010040B"/>
    <w:rsid w:val="001110E6"/>
    <w:rsid w:val="00112784"/>
    <w:rsid w:val="00115872"/>
    <w:rsid w:val="00116F5F"/>
    <w:rsid w:val="00126F04"/>
    <w:rsid w:val="00133C68"/>
    <w:rsid w:val="0013634B"/>
    <w:rsid w:val="001418A1"/>
    <w:rsid w:val="001418C7"/>
    <w:rsid w:val="00145679"/>
    <w:rsid w:val="001521F5"/>
    <w:rsid w:val="001544E6"/>
    <w:rsid w:val="001551FF"/>
    <w:rsid w:val="00165309"/>
    <w:rsid w:val="0017125C"/>
    <w:rsid w:val="00171A97"/>
    <w:rsid w:val="00180125"/>
    <w:rsid w:val="00181B7C"/>
    <w:rsid w:val="0018235E"/>
    <w:rsid w:val="001A059F"/>
    <w:rsid w:val="001A3499"/>
    <w:rsid w:val="001A67BA"/>
    <w:rsid w:val="001B3192"/>
    <w:rsid w:val="001C0754"/>
    <w:rsid w:val="001C5C4D"/>
    <w:rsid w:val="001C7210"/>
    <w:rsid w:val="001C7DE3"/>
    <w:rsid w:val="001D0F33"/>
    <w:rsid w:val="001D41FC"/>
    <w:rsid w:val="001D4526"/>
    <w:rsid w:val="001E12AD"/>
    <w:rsid w:val="001E37BB"/>
    <w:rsid w:val="001F42A5"/>
    <w:rsid w:val="001F5214"/>
    <w:rsid w:val="001F6295"/>
    <w:rsid w:val="00204625"/>
    <w:rsid w:val="00220563"/>
    <w:rsid w:val="002215CB"/>
    <w:rsid w:val="00226C6E"/>
    <w:rsid w:val="00227D54"/>
    <w:rsid w:val="00237829"/>
    <w:rsid w:val="002378F1"/>
    <w:rsid w:val="00237BA6"/>
    <w:rsid w:val="00240D83"/>
    <w:rsid w:val="00242E2E"/>
    <w:rsid w:val="00244879"/>
    <w:rsid w:val="00246A40"/>
    <w:rsid w:val="00251FB2"/>
    <w:rsid w:val="00252765"/>
    <w:rsid w:val="00253CDF"/>
    <w:rsid w:val="00254BDA"/>
    <w:rsid w:val="00256801"/>
    <w:rsid w:val="00261CED"/>
    <w:rsid w:val="00265BB2"/>
    <w:rsid w:val="00267136"/>
    <w:rsid w:val="002676E3"/>
    <w:rsid w:val="0027361B"/>
    <w:rsid w:val="00282AE8"/>
    <w:rsid w:val="0029099A"/>
    <w:rsid w:val="002958ED"/>
    <w:rsid w:val="002A0576"/>
    <w:rsid w:val="002A3A7D"/>
    <w:rsid w:val="002A432B"/>
    <w:rsid w:val="002A6961"/>
    <w:rsid w:val="002B11D7"/>
    <w:rsid w:val="002B387F"/>
    <w:rsid w:val="002B484B"/>
    <w:rsid w:val="002B4C26"/>
    <w:rsid w:val="002C1EDA"/>
    <w:rsid w:val="002C21E2"/>
    <w:rsid w:val="002C5E17"/>
    <w:rsid w:val="002C6950"/>
    <w:rsid w:val="002D2346"/>
    <w:rsid w:val="002D2370"/>
    <w:rsid w:val="002D5690"/>
    <w:rsid w:val="002D6985"/>
    <w:rsid w:val="002E45DB"/>
    <w:rsid w:val="002E5CA1"/>
    <w:rsid w:val="002E753D"/>
    <w:rsid w:val="002F1AF9"/>
    <w:rsid w:val="002F55EE"/>
    <w:rsid w:val="002F5872"/>
    <w:rsid w:val="00300113"/>
    <w:rsid w:val="00301DB7"/>
    <w:rsid w:val="003042E9"/>
    <w:rsid w:val="00310597"/>
    <w:rsid w:val="00325687"/>
    <w:rsid w:val="00332B08"/>
    <w:rsid w:val="003351DD"/>
    <w:rsid w:val="00335ECD"/>
    <w:rsid w:val="0033750D"/>
    <w:rsid w:val="00352676"/>
    <w:rsid w:val="00355B18"/>
    <w:rsid w:val="00356CA9"/>
    <w:rsid w:val="00364916"/>
    <w:rsid w:val="00364CEA"/>
    <w:rsid w:val="003672B1"/>
    <w:rsid w:val="00373D38"/>
    <w:rsid w:val="00375279"/>
    <w:rsid w:val="00380C56"/>
    <w:rsid w:val="00382FD8"/>
    <w:rsid w:val="0038424E"/>
    <w:rsid w:val="003877EE"/>
    <w:rsid w:val="00390726"/>
    <w:rsid w:val="00393E7F"/>
    <w:rsid w:val="00395681"/>
    <w:rsid w:val="00396FE0"/>
    <w:rsid w:val="003A1480"/>
    <w:rsid w:val="003A226A"/>
    <w:rsid w:val="003A2CD8"/>
    <w:rsid w:val="003A7921"/>
    <w:rsid w:val="003B1A3B"/>
    <w:rsid w:val="003B50BF"/>
    <w:rsid w:val="003C01D5"/>
    <w:rsid w:val="003C4606"/>
    <w:rsid w:val="003D44DB"/>
    <w:rsid w:val="003D7130"/>
    <w:rsid w:val="003E1560"/>
    <w:rsid w:val="003E646F"/>
    <w:rsid w:val="003F1C1A"/>
    <w:rsid w:val="004039D8"/>
    <w:rsid w:val="00413445"/>
    <w:rsid w:val="00414E1F"/>
    <w:rsid w:val="00422910"/>
    <w:rsid w:val="0043034D"/>
    <w:rsid w:val="00433178"/>
    <w:rsid w:val="00434212"/>
    <w:rsid w:val="00436251"/>
    <w:rsid w:val="004470A7"/>
    <w:rsid w:val="00450927"/>
    <w:rsid w:val="004528DB"/>
    <w:rsid w:val="00453311"/>
    <w:rsid w:val="00455A3E"/>
    <w:rsid w:val="004813C1"/>
    <w:rsid w:val="0048596C"/>
    <w:rsid w:val="00490212"/>
    <w:rsid w:val="00490E95"/>
    <w:rsid w:val="004A324A"/>
    <w:rsid w:val="004B03E1"/>
    <w:rsid w:val="004B0621"/>
    <w:rsid w:val="004C0D84"/>
    <w:rsid w:val="004C1C9B"/>
    <w:rsid w:val="004C1ED3"/>
    <w:rsid w:val="004C241E"/>
    <w:rsid w:val="004C534A"/>
    <w:rsid w:val="004D0268"/>
    <w:rsid w:val="004D7C26"/>
    <w:rsid w:val="004E1096"/>
    <w:rsid w:val="004E5D9F"/>
    <w:rsid w:val="004F0E38"/>
    <w:rsid w:val="004F113C"/>
    <w:rsid w:val="004F65AA"/>
    <w:rsid w:val="0051078A"/>
    <w:rsid w:val="00511051"/>
    <w:rsid w:val="0051748D"/>
    <w:rsid w:val="00522DAF"/>
    <w:rsid w:val="005244B3"/>
    <w:rsid w:val="00525F2C"/>
    <w:rsid w:val="00532411"/>
    <w:rsid w:val="00536924"/>
    <w:rsid w:val="00541301"/>
    <w:rsid w:val="00547BE0"/>
    <w:rsid w:val="00557214"/>
    <w:rsid w:val="00564F2A"/>
    <w:rsid w:val="00566A58"/>
    <w:rsid w:val="00566DAD"/>
    <w:rsid w:val="00567A9D"/>
    <w:rsid w:val="005706B2"/>
    <w:rsid w:val="005716B9"/>
    <w:rsid w:val="00573E7A"/>
    <w:rsid w:val="00580C86"/>
    <w:rsid w:val="00581ECE"/>
    <w:rsid w:val="00581EDF"/>
    <w:rsid w:val="005821F8"/>
    <w:rsid w:val="00590E31"/>
    <w:rsid w:val="0059324C"/>
    <w:rsid w:val="00595C14"/>
    <w:rsid w:val="0059748A"/>
    <w:rsid w:val="00597683"/>
    <w:rsid w:val="005A1F9A"/>
    <w:rsid w:val="005A38C1"/>
    <w:rsid w:val="005A6842"/>
    <w:rsid w:val="005A6E23"/>
    <w:rsid w:val="005A7873"/>
    <w:rsid w:val="005B1E79"/>
    <w:rsid w:val="005B3117"/>
    <w:rsid w:val="005C56DD"/>
    <w:rsid w:val="005C7A4A"/>
    <w:rsid w:val="005E18A8"/>
    <w:rsid w:val="005E436A"/>
    <w:rsid w:val="005E44A9"/>
    <w:rsid w:val="005F0245"/>
    <w:rsid w:val="005F36EF"/>
    <w:rsid w:val="005F3745"/>
    <w:rsid w:val="005F750E"/>
    <w:rsid w:val="005F787A"/>
    <w:rsid w:val="006000D0"/>
    <w:rsid w:val="00602C94"/>
    <w:rsid w:val="00607E42"/>
    <w:rsid w:val="00612949"/>
    <w:rsid w:val="00612A33"/>
    <w:rsid w:val="006206C3"/>
    <w:rsid w:val="00633554"/>
    <w:rsid w:val="00634280"/>
    <w:rsid w:val="0063630F"/>
    <w:rsid w:val="006371F0"/>
    <w:rsid w:val="00656A96"/>
    <w:rsid w:val="0066210A"/>
    <w:rsid w:val="0066415A"/>
    <w:rsid w:val="006668A3"/>
    <w:rsid w:val="006712D3"/>
    <w:rsid w:val="00672D7C"/>
    <w:rsid w:val="00690094"/>
    <w:rsid w:val="00697F5B"/>
    <w:rsid w:val="006A333E"/>
    <w:rsid w:val="006A6C2C"/>
    <w:rsid w:val="006B3CFD"/>
    <w:rsid w:val="006C00C9"/>
    <w:rsid w:val="006C34B1"/>
    <w:rsid w:val="006C4863"/>
    <w:rsid w:val="006D0466"/>
    <w:rsid w:val="006D41B4"/>
    <w:rsid w:val="006D51A1"/>
    <w:rsid w:val="006D529F"/>
    <w:rsid w:val="006E054B"/>
    <w:rsid w:val="006E3CC5"/>
    <w:rsid w:val="006E5EEB"/>
    <w:rsid w:val="006F1298"/>
    <w:rsid w:val="006F3D26"/>
    <w:rsid w:val="007012E3"/>
    <w:rsid w:val="00706680"/>
    <w:rsid w:val="007117C9"/>
    <w:rsid w:val="0071370E"/>
    <w:rsid w:val="007153F2"/>
    <w:rsid w:val="00724D8B"/>
    <w:rsid w:val="00744B6B"/>
    <w:rsid w:val="0075228B"/>
    <w:rsid w:val="00752FA9"/>
    <w:rsid w:val="007533DB"/>
    <w:rsid w:val="007614C7"/>
    <w:rsid w:val="00767014"/>
    <w:rsid w:val="00775275"/>
    <w:rsid w:val="00781660"/>
    <w:rsid w:val="0078436F"/>
    <w:rsid w:val="00794A19"/>
    <w:rsid w:val="00794F91"/>
    <w:rsid w:val="007970C5"/>
    <w:rsid w:val="007A14D6"/>
    <w:rsid w:val="007A418F"/>
    <w:rsid w:val="007A6D6B"/>
    <w:rsid w:val="007C50E0"/>
    <w:rsid w:val="007D1140"/>
    <w:rsid w:val="007D48E0"/>
    <w:rsid w:val="007E4BC5"/>
    <w:rsid w:val="007E6938"/>
    <w:rsid w:val="007F0CF1"/>
    <w:rsid w:val="007F3252"/>
    <w:rsid w:val="007F40F5"/>
    <w:rsid w:val="00801E1C"/>
    <w:rsid w:val="00802600"/>
    <w:rsid w:val="00807F20"/>
    <w:rsid w:val="00814B4E"/>
    <w:rsid w:val="008232C1"/>
    <w:rsid w:val="008239BE"/>
    <w:rsid w:val="00830BEB"/>
    <w:rsid w:val="0083683C"/>
    <w:rsid w:val="00837170"/>
    <w:rsid w:val="0084422E"/>
    <w:rsid w:val="00844FED"/>
    <w:rsid w:val="00850628"/>
    <w:rsid w:val="00851821"/>
    <w:rsid w:val="00864337"/>
    <w:rsid w:val="00864F01"/>
    <w:rsid w:val="00865375"/>
    <w:rsid w:val="0087165F"/>
    <w:rsid w:val="00872A42"/>
    <w:rsid w:val="00875F31"/>
    <w:rsid w:val="008863C4"/>
    <w:rsid w:val="00890869"/>
    <w:rsid w:val="00892D4A"/>
    <w:rsid w:val="008945F6"/>
    <w:rsid w:val="008974A4"/>
    <w:rsid w:val="00897C8F"/>
    <w:rsid w:val="008A29BC"/>
    <w:rsid w:val="008A38BB"/>
    <w:rsid w:val="008A3CDE"/>
    <w:rsid w:val="008B6A60"/>
    <w:rsid w:val="008C376B"/>
    <w:rsid w:val="008D4253"/>
    <w:rsid w:val="008D66F3"/>
    <w:rsid w:val="008E3EA7"/>
    <w:rsid w:val="008F0C3B"/>
    <w:rsid w:val="008F5096"/>
    <w:rsid w:val="0090399A"/>
    <w:rsid w:val="00905A93"/>
    <w:rsid w:val="00905DC0"/>
    <w:rsid w:val="00914FCB"/>
    <w:rsid w:val="00922959"/>
    <w:rsid w:val="00931487"/>
    <w:rsid w:val="009332D6"/>
    <w:rsid w:val="0093474B"/>
    <w:rsid w:val="00944005"/>
    <w:rsid w:val="00953458"/>
    <w:rsid w:val="0097424B"/>
    <w:rsid w:val="009814A5"/>
    <w:rsid w:val="00981E03"/>
    <w:rsid w:val="00987A36"/>
    <w:rsid w:val="0099479F"/>
    <w:rsid w:val="00997878"/>
    <w:rsid w:val="009A24A0"/>
    <w:rsid w:val="009A3EA5"/>
    <w:rsid w:val="009A440A"/>
    <w:rsid w:val="009A7F10"/>
    <w:rsid w:val="009B1B32"/>
    <w:rsid w:val="009B3A56"/>
    <w:rsid w:val="009B4284"/>
    <w:rsid w:val="009C22B7"/>
    <w:rsid w:val="009C3786"/>
    <w:rsid w:val="009D343A"/>
    <w:rsid w:val="009D5F81"/>
    <w:rsid w:val="009E60B4"/>
    <w:rsid w:val="009F5613"/>
    <w:rsid w:val="009F5F2B"/>
    <w:rsid w:val="00A03CC9"/>
    <w:rsid w:val="00A060D9"/>
    <w:rsid w:val="00A130A5"/>
    <w:rsid w:val="00A1334D"/>
    <w:rsid w:val="00A178CE"/>
    <w:rsid w:val="00A32B28"/>
    <w:rsid w:val="00A4073A"/>
    <w:rsid w:val="00A43304"/>
    <w:rsid w:val="00A44C07"/>
    <w:rsid w:val="00A46420"/>
    <w:rsid w:val="00A51AF5"/>
    <w:rsid w:val="00A545D7"/>
    <w:rsid w:val="00A569BA"/>
    <w:rsid w:val="00A6019D"/>
    <w:rsid w:val="00A61247"/>
    <w:rsid w:val="00A6545C"/>
    <w:rsid w:val="00A668CC"/>
    <w:rsid w:val="00A705F0"/>
    <w:rsid w:val="00A708E7"/>
    <w:rsid w:val="00A73BF6"/>
    <w:rsid w:val="00A74233"/>
    <w:rsid w:val="00A83878"/>
    <w:rsid w:val="00A8401E"/>
    <w:rsid w:val="00A90F8A"/>
    <w:rsid w:val="00A92E77"/>
    <w:rsid w:val="00A95AD9"/>
    <w:rsid w:val="00AA0DF1"/>
    <w:rsid w:val="00AA29A3"/>
    <w:rsid w:val="00AA2A82"/>
    <w:rsid w:val="00AA2E99"/>
    <w:rsid w:val="00AB5A22"/>
    <w:rsid w:val="00AB63F4"/>
    <w:rsid w:val="00AC57F6"/>
    <w:rsid w:val="00AD1A48"/>
    <w:rsid w:val="00AD3237"/>
    <w:rsid w:val="00AD5FEB"/>
    <w:rsid w:val="00AE0CCE"/>
    <w:rsid w:val="00AE14B6"/>
    <w:rsid w:val="00AE28E0"/>
    <w:rsid w:val="00AE3C8A"/>
    <w:rsid w:val="00AF5804"/>
    <w:rsid w:val="00AF5D80"/>
    <w:rsid w:val="00B02F23"/>
    <w:rsid w:val="00B044E0"/>
    <w:rsid w:val="00B06642"/>
    <w:rsid w:val="00B124B7"/>
    <w:rsid w:val="00B12E59"/>
    <w:rsid w:val="00B1389B"/>
    <w:rsid w:val="00B22E67"/>
    <w:rsid w:val="00B30C83"/>
    <w:rsid w:val="00B32C9A"/>
    <w:rsid w:val="00B33068"/>
    <w:rsid w:val="00B332A0"/>
    <w:rsid w:val="00B36683"/>
    <w:rsid w:val="00B40978"/>
    <w:rsid w:val="00B43571"/>
    <w:rsid w:val="00B45055"/>
    <w:rsid w:val="00B46048"/>
    <w:rsid w:val="00B56987"/>
    <w:rsid w:val="00B6081C"/>
    <w:rsid w:val="00B6168E"/>
    <w:rsid w:val="00B64E4D"/>
    <w:rsid w:val="00B65B52"/>
    <w:rsid w:val="00B724AA"/>
    <w:rsid w:val="00B76494"/>
    <w:rsid w:val="00B76D07"/>
    <w:rsid w:val="00B835D2"/>
    <w:rsid w:val="00B83BF6"/>
    <w:rsid w:val="00B84737"/>
    <w:rsid w:val="00B92EF4"/>
    <w:rsid w:val="00B930AD"/>
    <w:rsid w:val="00B94C3D"/>
    <w:rsid w:val="00B96EE0"/>
    <w:rsid w:val="00BA5B43"/>
    <w:rsid w:val="00BA5FC5"/>
    <w:rsid w:val="00BA6FCA"/>
    <w:rsid w:val="00BB39F5"/>
    <w:rsid w:val="00BC67CF"/>
    <w:rsid w:val="00BD1A9B"/>
    <w:rsid w:val="00BF39EB"/>
    <w:rsid w:val="00BF4D85"/>
    <w:rsid w:val="00BF66EA"/>
    <w:rsid w:val="00BF706F"/>
    <w:rsid w:val="00C05C3B"/>
    <w:rsid w:val="00C05FD1"/>
    <w:rsid w:val="00C12B83"/>
    <w:rsid w:val="00C22F02"/>
    <w:rsid w:val="00C25190"/>
    <w:rsid w:val="00C2579F"/>
    <w:rsid w:val="00C25EC9"/>
    <w:rsid w:val="00C320B0"/>
    <w:rsid w:val="00C33AD7"/>
    <w:rsid w:val="00C35159"/>
    <w:rsid w:val="00C36820"/>
    <w:rsid w:val="00C43EBD"/>
    <w:rsid w:val="00C44881"/>
    <w:rsid w:val="00C4561A"/>
    <w:rsid w:val="00C54B66"/>
    <w:rsid w:val="00C54F62"/>
    <w:rsid w:val="00C640B4"/>
    <w:rsid w:val="00C65767"/>
    <w:rsid w:val="00C66A50"/>
    <w:rsid w:val="00C729B7"/>
    <w:rsid w:val="00C743FE"/>
    <w:rsid w:val="00C93C66"/>
    <w:rsid w:val="00C9496F"/>
    <w:rsid w:val="00C96182"/>
    <w:rsid w:val="00CA24D7"/>
    <w:rsid w:val="00CA2CF6"/>
    <w:rsid w:val="00CA32D2"/>
    <w:rsid w:val="00CA7A4F"/>
    <w:rsid w:val="00CB208B"/>
    <w:rsid w:val="00CB38C3"/>
    <w:rsid w:val="00CB40A5"/>
    <w:rsid w:val="00CC21D5"/>
    <w:rsid w:val="00CC2BEB"/>
    <w:rsid w:val="00CC6E00"/>
    <w:rsid w:val="00CD0CEC"/>
    <w:rsid w:val="00CD6C81"/>
    <w:rsid w:val="00CD748A"/>
    <w:rsid w:val="00CE1283"/>
    <w:rsid w:val="00CE4EBD"/>
    <w:rsid w:val="00CF3B80"/>
    <w:rsid w:val="00D00FF0"/>
    <w:rsid w:val="00D02547"/>
    <w:rsid w:val="00D109A1"/>
    <w:rsid w:val="00D13180"/>
    <w:rsid w:val="00D13450"/>
    <w:rsid w:val="00D14A98"/>
    <w:rsid w:val="00D2051B"/>
    <w:rsid w:val="00D20575"/>
    <w:rsid w:val="00D21442"/>
    <w:rsid w:val="00D2154D"/>
    <w:rsid w:val="00D230D0"/>
    <w:rsid w:val="00D248FE"/>
    <w:rsid w:val="00D345EE"/>
    <w:rsid w:val="00D35AA7"/>
    <w:rsid w:val="00D423CE"/>
    <w:rsid w:val="00D44E0C"/>
    <w:rsid w:val="00D551CD"/>
    <w:rsid w:val="00D564E1"/>
    <w:rsid w:val="00D5798C"/>
    <w:rsid w:val="00D6167A"/>
    <w:rsid w:val="00D632B9"/>
    <w:rsid w:val="00D64026"/>
    <w:rsid w:val="00D643ED"/>
    <w:rsid w:val="00D67863"/>
    <w:rsid w:val="00D73C3B"/>
    <w:rsid w:val="00D766F2"/>
    <w:rsid w:val="00D773FA"/>
    <w:rsid w:val="00D83EC0"/>
    <w:rsid w:val="00D901DF"/>
    <w:rsid w:val="00D90270"/>
    <w:rsid w:val="00D962F2"/>
    <w:rsid w:val="00D96A6A"/>
    <w:rsid w:val="00DA3E54"/>
    <w:rsid w:val="00DA7573"/>
    <w:rsid w:val="00DB4B16"/>
    <w:rsid w:val="00DB6AEA"/>
    <w:rsid w:val="00DC2A66"/>
    <w:rsid w:val="00DD23AA"/>
    <w:rsid w:val="00DD3345"/>
    <w:rsid w:val="00DD3EB7"/>
    <w:rsid w:val="00DD52A8"/>
    <w:rsid w:val="00DD7178"/>
    <w:rsid w:val="00DF3308"/>
    <w:rsid w:val="00DF3D18"/>
    <w:rsid w:val="00DF4DF6"/>
    <w:rsid w:val="00E04C3C"/>
    <w:rsid w:val="00E13001"/>
    <w:rsid w:val="00E2304D"/>
    <w:rsid w:val="00E243D0"/>
    <w:rsid w:val="00E24617"/>
    <w:rsid w:val="00E24A17"/>
    <w:rsid w:val="00E42A8E"/>
    <w:rsid w:val="00E607B5"/>
    <w:rsid w:val="00E60A0D"/>
    <w:rsid w:val="00E67180"/>
    <w:rsid w:val="00E75C65"/>
    <w:rsid w:val="00E84282"/>
    <w:rsid w:val="00E87861"/>
    <w:rsid w:val="00E90466"/>
    <w:rsid w:val="00E96303"/>
    <w:rsid w:val="00E97BA9"/>
    <w:rsid w:val="00EA3022"/>
    <w:rsid w:val="00EA7A27"/>
    <w:rsid w:val="00EB29BA"/>
    <w:rsid w:val="00EC359D"/>
    <w:rsid w:val="00EC43E9"/>
    <w:rsid w:val="00EC4AC0"/>
    <w:rsid w:val="00EC7A5E"/>
    <w:rsid w:val="00ED2646"/>
    <w:rsid w:val="00ED4D97"/>
    <w:rsid w:val="00EE4092"/>
    <w:rsid w:val="00EE6DCC"/>
    <w:rsid w:val="00EE7912"/>
    <w:rsid w:val="00EF0E17"/>
    <w:rsid w:val="00EF560B"/>
    <w:rsid w:val="00EF68EA"/>
    <w:rsid w:val="00F03CC7"/>
    <w:rsid w:val="00F12E76"/>
    <w:rsid w:val="00F15CF8"/>
    <w:rsid w:val="00F23361"/>
    <w:rsid w:val="00F373F8"/>
    <w:rsid w:val="00F46035"/>
    <w:rsid w:val="00F46635"/>
    <w:rsid w:val="00F515CD"/>
    <w:rsid w:val="00F51A1F"/>
    <w:rsid w:val="00F5205B"/>
    <w:rsid w:val="00F6269B"/>
    <w:rsid w:val="00F62837"/>
    <w:rsid w:val="00F75B96"/>
    <w:rsid w:val="00F76DCF"/>
    <w:rsid w:val="00F84FE7"/>
    <w:rsid w:val="00F86F0B"/>
    <w:rsid w:val="00F95235"/>
    <w:rsid w:val="00FA3BCC"/>
    <w:rsid w:val="00FA5B44"/>
    <w:rsid w:val="00FB6AFA"/>
    <w:rsid w:val="00FD10C2"/>
    <w:rsid w:val="00FD594E"/>
    <w:rsid w:val="00FD5B5F"/>
    <w:rsid w:val="00FD695E"/>
    <w:rsid w:val="00FE1B79"/>
    <w:rsid w:val="00FE451E"/>
    <w:rsid w:val="00FE788D"/>
    <w:rsid w:val="00FF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EAD1D"/>
  <w15:docId w15:val="{05D1DCE0-1601-4A58-B393-AA4EA7FB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2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54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45C"/>
  </w:style>
  <w:style w:type="character" w:styleId="PageNumber">
    <w:name w:val="page number"/>
    <w:basedOn w:val="DefaultParagraphFont"/>
    <w:rsid w:val="00A6545C"/>
  </w:style>
  <w:style w:type="paragraph" w:styleId="Header">
    <w:name w:val="header"/>
    <w:basedOn w:val="Normal"/>
    <w:link w:val="HeaderChar"/>
    <w:uiPriority w:val="99"/>
    <w:unhideWhenUsed/>
    <w:rsid w:val="00A654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45C"/>
  </w:style>
  <w:style w:type="paragraph" w:styleId="BalloonText">
    <w:name w:val="Balloon Text"/>
    <w:basedOn w:val="Normal"/>
    <w:link w:val="BalloonTextChar"/>
    <w:uiPriority w:val="99"/>
    <w:semiHidden/>
    <w:unhideWhenUsed/>
    <w:rsid w:val="00014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9D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rsid w:val="00A545D7"/>
    <w:pPr>
      <w:ind w:left="720"/>
      <w:contextualSpacing/>
    </w:pPr>
  </w:style>
  <w:style w:type="table" w:styleId="TableGrid">
    <w:name w:val="Table Grid"/>
    <w:basedOn w:val="TableNormal"/>
    <w:uiPriority w:val="59"/>
    <w:rsid w:val="00BF7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43E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7A4F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F56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56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56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5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561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B3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8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gov.sg/2027-cap-sec-infopack" TargetMode="External"/><Relationship Id="rId13" Type="http://schemas.openxmlformats.org/officeDocument/2006/relationships/footer" Target="footer1.xml"/><Relationship Id="rId18" Type="http://schemas.openxmlformats.org/officeDocument/2006/relationships/hyperlink" Target="https://go.gov.sg/2027-cap-sec-app" TargetMode="External"/><Relationship Id="rId3" Type="http://schemas.openxmlformats.org/officeDocument/2006/relationships/styles" Target="styles.xml"/><Relationship Id="rId21" Type="http://schemas.openxmlformats.org/officeDocument/2006/relationships/hyperlink" Target="mailto:creative_arts_programme@moe.edu.sg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go.gov.sg/2027-cap-sec-infopac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go.gov.sg/2027-cap-sec-t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.gov.sg/2027-cap-portfolio-rubric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5.xml"/><Relationship Id="rId10" Type="http://schemas.openxmlformats.org/officeDocument/2006/relationships/hyperlink" Target="mailto:creative_arts_programme@moe.edu.sg" TargetMode="External"/><Relationship Id="rId19" Type="http://schemas.openxmlformats.org/officeDocument/2006/relationships/hyperlink" Target="https://go.gov.sg/2027-cap-sec-t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.gov.sg/2027-cap-sec-app" TargetMode="External"/><Relationship Id="rId14" Type="http://schemas.openxmlformats.org/officeDocument/2006/relationships/header" Target="header2.xm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B5E3A-5A2B-41B8-B8F7-52B4219D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 Siew Yea</dc:creator>
  <cp:keywords/>
  <dc:description/>
  <cp:lastModifiedBy>Celena OON (MOE)</cp:lastModifiedBy>
  <cp:revision>22</cp:revision>
  <cp:lastPrinted>2019-09-20T07:27:00Z</cp:lastPrinted>
  <dcterms:created xsi:type="dcterms:W3CDTF">2026-09-22T01:14:00Z</dcterms:created>
  <dcterms:modified xsi:type="dcterms:W3CDTF">2026-09-22T01:34:00Z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aaa7e78-45b1-4890-b8a3-003d1d728a3e_Enabled">
    <vt:lpwstr>true</vt:lpwstr>
  </property>
  <property fmtid="{D5CDD505-2E9C-101B-9397-08002B2CF9AE}" pid="3" name="MSIP_Label_4aaa7e78-45b1-4890-b8a3-003d1d728a3e_SetDate">
    <vt:lpwstr>2025-09-16T07:06:58Z</vt:lpwstr>
  </property>
  <property fmtid="{D5CDD505-2E9C-101B-9397-08002B2CF9AE}" pid="4" name="MSIP_Label_4aaa7e78-45b1-4890-b8a3-003d1d728a3e_Method">
    <vt:lpwstr>Privileged</vt:lpwstr>
  </property>
  <property fmtid="{D5CDD505-2E9C-101B-9397-08002B2CF9AE}" pid="5" name="MSIP_Label_4aaa7e78-45b1-4890-b8a3-003d1d728a3e_Name">
    <vt:lpwstr>Non Sensitive</vt:lpwstr>
  </property>
  <property fmtid="{D5CDD505-2E9C-101B-9397-08002B2CF9AE}" pid="6" name="MSIP_Label_4aaa7e78-45b1-4890-b8a3-003d1d728a3e_SiteId">
    <vt:lpwstr>0b11c524-9a1c-4e1b-84cb-6336aefc2243</vt:lpwstr>
  </property>
  <property fmtid="{D5CDD505-2E9C-101B-9397-08002B2CF9AE}" pid="7" name="MSIP_Label_4aaa7e78-45b1-4890-b8a3-003d1d728a3e_ActionId">
    <vt:lpwstr>2f8e5725-b3c8-4bf0-9cc9-1c37f9928e1a</vt:lpwstr>
  </property>
  <property fmtid="{D5CDD505-2E9C-101B-9397-08002B2CF9AE}" pid="8" name="MSIP_Label_4aaa7e78-45b1-4890-b8a3-003d1d728a3e_ContentBits">
    <vt:lpwstr>0</vt:lpwstr>
  </property>
  <property fmtid="{D5CDD505-2E9C-101B-9397-08002B2CF9AE}" pid="9" name="MSIP_Label_4aaa7e78-45b1-4890-b8a3-003d1d728a3e_Tag">
    <vt:lpwstr>10, 0, 1, 1</vt:lpwstr>
  </property>
</Properties>
</file>